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792E" w:rsidRPr="00C74995" w:rsidRDefault="001011EA" w:rsidP="00EC081A">
      <w:pPr>
        <w:ind w:firstLine="0"/>
        <w:jc w:val="center"/>
      </w:pPr>
      <w:bookmarkStart w:id="0" w:name="_GoBack"/>
      <w:bookmarkEnd w:id="0"/>
      <w:r w:rsidRPr="00C74995">
        <w:rPr>
          <w:noProof/>
        </w:rPr>
        <w:drawing>
          <wp:inline distT="0" distB="0" distL="0" distR="0">
            <wp:extent cx="5619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92E" w:rsidRPr="00C74995" w:rsidRDefault="0028792E" w:rsidP="00EC081A">
      <w:pPr>
        <w:ind w:firstLine="0"/>
        <w:jc w:val="center"/>
        <w:rPr>
          <w:b/>
        </w:rPr>
      </w:pPr>
    </w:p>
    <w:p w:rsidR="0028792E" w:rsidRPr="00C74995" w:rsidRDefault="0028792E" w:rsidP="00EC081A">
      <w:pPr>
        <w:ind w:firstLine="0"/>
        <w:jc w:val="center"/>
        <w:rPr>
          <w:b/>
        </w:rPr>
      </w:pPr>
      <w:r w:rsidRPr="00C74995">
        <w:rPr>
          <w:b/>
        </w:rPr>
        <w:t>МУНИЦИПАЛЬНОЕ ОБРАЗОВАНИЕ</w:t>
      </w:r>
    </w:p>
    <w:p w:rsidR="0028792E" w:rsidRPr="00C74995" w:rsidRDefault="00F43190" w:rsidP="00EC081A">
      <w:pPr>
        <w:ind w:firstLine="0"/>
        <w:jc w:val="center"/>
        <w:rPr>
          <w:b/>
        </w:rPr>
      </w:pPr>
      <w:r w:rsidRPr="00C74995">
        <w:rPr>
          <w:b/>
        </w:rPr>
        <w:t>«</w:t>
      </w:r>
      <w:r w:rsidR="0028792E" w:rsidRPr="00C74995">
        <w:rPr>
          <w:b/>
        </w:rPr>
        <w:t>ЗАНЕВСКОЕ ГОРОДСКОЕ ПОСЕЛЕНИЕ</w:t>
      </w:r>
      <w:r w:rsidRPr="00C74995">
        <w:rPr>
          <w:b/>
        </w:rPr>
        <w:t>»</w:t>
      </w:r>
    </w:p>
    <w:p w:rsidR="0028792E" w:rsidRPr="00C74995" w:rsidRDefault="0028792E" w:rsidP="00EC081A">
      <w:pPr>
        <w:ind w:firstLine="0"/>
        <w:jc w:val="center"/>
        <w:rPr>
          <w:b/>
        </w:rPr>
      </w:pPr>
      <w:r w:rsidRPr="00C74995">
        <w:rPr>
          <w:b/>
        </w:rPr>
        <w:t>ВСЕВОЛОЖСКОГО МУНИЦИПАЛЬНОГО РАЙОНА</w:t>
      </w:r>
    </w:p>
    <w:p w:rsidR="0028792E" w:rsidRPr="00C74995" w:rsidRDefault="0028792E" w:rsidP="00EC081A">
      <w:pPr>
        <w:ind w:firstLine="0"/>
        <w:jc w:val="center"/>
        <w:rPr>
          <w:b/>
        </w:rPr>
      </w:pPr>
      <w:r w:rsidRPr="00C74995">
        <w:rPr>
          <w:b/>
        </w:rPr>
        <w:t>ЛЕНИНГРАДСКОЙ ОБЛАСТИ</w:t>
      </w:r>
    </w:p>
    <w:p w:rsidR="0028792E" w:rsidRPr="00C74995" w:rsidRDefault="0028792E" w:rsidP="00EC081A">
      <w:pPr>
        <w:ind w:firstLine="0"/>
        <w:jc w:val="center"/>
        <w:rPr>
          <w:b/>
        </w:rPr>
      </w:pPr>
    </w:p>
    <w:p w:rsidR="0028792E" w:rsidRPr="00C74995" w:rsidRDefault="0028792E" w:rsidP="00EC081A">
      <w:pPr>
        <w:ind w:firstLine="0"/>
        <w:jc w:val="center"/>
        <w:rPr>
          <w:b/>
        </w:rPr>
      </w:pPr>
      <w:r w:rsidRPr="00C74995">
        <w:rPr>
          <w:b/>
        </w:rPr>
        <w:t xml:space="preserve">СОВЕТ ДЕПУТАТОВ </w:t>
      </w:r>
      <w:r w:rsidR="00193F32" w:rsidRPr="00C74995">
        <w:rPr>
          <w:b/>
        </w:rPr>
        <w:t>ЧЕТВЕРТОГО</w:t>
      </w:r>
      <w:r w:rsidRPr="00C74995">
        <w:rPr>
          <w:b/>
        </w:rPr>
        <w:t xml:space="preserve"> СОЗЫВА</w:t>
      </w:r>
    </w:p>
    <w:p w:rsidR="0028792E" w:rsidRPr="00C74995" w:rsidRDefault="0028792E" w:rsidP="00EC081A">
      <w:pPr>
        <w:ind w:firstLine="0"/>
        <w:jc w:val="center"/>
        <w:rPr>
          <w:b/>
        </w:rPr>
      </w:pPr>
    </w:p>
    <w:p w:rsidR="0028792E" w:rsidRPr="00C74995" w:rsidRDefault="0028792E" w:rsidP="00EC081A">
      <w:pPr>
        <w:tabs>
          <w:tab w:val="left" w:pos="2913"/>
        </w:tabs>
        <w:ind w:firstLine="0"/>
        <w:jc w:val="center"/>
        <w:rPr>
          <w:b/>
        </w:rPr>
      </w:pPr>
      <w:r w:rsidRPr="00C74995">
        <w:rPr>
          <w:b/>
        </w:rPr>
        <w:t>РЕШЕНИЕ</w:t>
      </w:r>
    </w:p>
    <w:p w:rsidR="00835CD4" w:rsidRPr="00C74995" w:rsidRDefault="00835CD4" w:rsidP="002E561F">
      <w:pPr>
        <w:ind w:firstLine="0"/>
        <w:jc w:val="left"/>
        <w:rPr>
          <w:sz w:val="28"/>
          <w:szCs w:val="28"/>
          <w:u w:val="single"/>
        </w:rPr>
      </w:pPr>
    </w:p>
    <w:p w:rsidR="00F3195D" w:rsidRPr="00B42F66" w:rsidRDefault="00F3195D" w:rsidP="00F3195D">
      <w:pPr>
        <w:ind w:firstLine="0"/>
        <w:rPr>
          <w:sz w:val="28"/>
          <w:szCs w:val="28"/>
        </w:rPr>
      </w:pPr>
      <w:r w:rsidRPr="00B42F66">
        <w:rPr>
          <w:sz w:val="28"/>
          <w:szCs w:val="28"/>
        </w:rPr>
        <w:t xml:space="preserve">13.06.2023 </w:t>
      </w:r>
      <w:r w:rsidRPr="00B42F66">
        <w:rPr>
          <w:sz w:val="28"/>
          <w:szCs w:val="28"/>
        </w:rPr>
        <w:tab/>
      </w:r>
      <w:r w:rsidRPr="00B42F66">
        <w:rPr>
          <w:sz w:val="28"/>
          <w:szCs w:val="28"/>
        </w:rPr>
        <w:tab/>
      </w:r>
      <w:r w:rsidRPr="00B42F66">
        <w:rPr>
          <w:sz w:val="28"/>
          <w:szCs w:val="28"/>
        </w:rPr>
        <w:tab/>
      </w:r>
      <w:r w:rsidRPr="00B42F66">
        <w:rPr>
          <w:sz w:val="28"/>
          <w:szCs w:val="28"/>
        </w:rPr>
        <w:tab/>
      </w:r>
      <w:r w:rsidRPr="00B42F66">
        <w:rPr>
          <w:sz w:val="28"/>
          <w:szCs w:val="28"/>
        </w:rPr>
        <w:tab/>
      </w:r>
      <w:r w:rsidRPr="00B42F66">
        <w:rPr>
          <w:sz w:val="28"/>
          <w:szCs w:val="28"/>
        </w:rPr>
        <w:tab/>
      </w:r>
      <w:r w:rsidRPr="00B42F66">
        <w:rPr>
          <w:sz w:val="28"/>
          <w:szCs w:val="28"/>
        </w:rPr>
        <w:tab/>
      </w:r>
      <w:r w:rsidRPr="00B42F66">
        <w:rPr>
          <w:sz w:val="28"/>
          <w:szCs w:val="28"/>
        </w:rPr>
        <w:tab/>
      </w:r>
      <w:r w:rsidRPr="00B42F66">
        <w:rPr>
          <w:sz w:val="28"/>
          <w:szCs w:val="28"/>
        </w:rPr>
        <w:tab/>
      </w:r>
      <w:r w:rsidRPr="00B42F6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2F66">
        <w:rPr>
          <w:sz w:val="28"/>
          <w:szCs w:val="28"/>
        </w:rPr>
        <w:t>№ 3</w:t>
      </w:r>
      <w:r>
        <w:rPr>
          <w:sz w:val="28"/>
          <w:szCs w:val="28"/>
        </w:rPr>
        <w:t>3</w:t>
      </w:r>
    </w:p>
    <w:p w:rsidR="0028792E" w:rsidRPr="00C74995" w:rsidRDefault="00EC081A" w:rsidP="002E561F">
      <w:pPr>
        <w:ind w:firstLine="0"/>
        <w:jc w:val="left"/>
        <w:rPr>
          <w:sz w:val="20"/>
          <w:szCs w:val="20"/>
        </w:rPr>
      </w:pPr>
      <w:r w:rsidRPr="00C74995">
        <w:rPr>
          <w:sz w:val="20"/>
          <w:szCs w:val="20"/>
        </w:rPr>
        <w:t>г</w:t>
      </w:r>
      <w:r w:rsidR="002E561F" w:rsidRPr="00C74995">
        <w:rPr>
          <w:sz w:val="20"/>
          <w:szCs w:val="20"/>
        </w:rPr>
        <w:t>п</w:t>
      </w:r>
      <w:r w:rsidR="0028792E" w:rsidRPr="00C74995">
        <w:rPr>
          <w:sz w:val="20"/>
          <w:szCs w:val="20"/>
        </w:rPr>
        <w:t>. Янино-1</w:t>
      </w:r>
    </w:p>
    <w:p w:rsidR="00365B41" w:rsidRPr="00C74995" w:rsidRDefault="00365B41" w:rsidP="00767944">
      <w:pPr>
        <w:widowControl w:val="0"/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E77614" w:rsidRPr="00C74995" w:rsidRDefault="00E77614" w:rsidP="00E77614">
      <w:pPr>
        <w:pStyle w:val="afa"/>
        <w:ind w:right="4818"/>
        <w:rPr>
          <w:rFonts w:ascii="Times New Roman" w:hAnsi="Times New Roman"/>
          <w:sz w:val="28"/>
          <w:szCs w:val="28"/>
        </w:rPr>
      </w:pPr>
      <w:r w:rsidRPr="00C74995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МО </w:t>
      </w:r>
      <w:r w:rsidR="00F43190" w:rsidRPr="00C74995">
        <w:rPr>
          <w:rFonts w:ascii="Times New Roman" w:hAnsi="Times New Roman"/>
          <w:sz w:val="28"/>
          <w:szCs w:val="28"/>
        </w:rPr>
        <w:t>«</w:t>
      </w:r>
      <w:r w:rsidRPr="00C74995">
        <w:rPr>
          <w:rFonts w:ascii="Times New Roman" w:hAnsi="Times New Roman"/>
          <w:sz w:val="28"/>
          <w:szCs w:val="28"/>
        </w:rPr>
        <w:t>Заневское городское поселение</w:t>
      </w:r>
      <w:r w:rsidR="00F43190" w:rsidRPr="00C74995">
        <w:rPr>
          <w:rFonts w:ascii="Times New Roman" w:hAnsi="Times New Roman"/>
          <w:sz w:val="28"/>
          <w:szCs w:val="28"/>
        </w:rPr>
        <w:t>»</w:t>
      </w:r>
      <w:r w:rsidRPr="00C74995">
        <w:rPr>
          <w:rFonts w:ascii="Times New Roman" w:hAnsi="Times New Roman"/>
          <w:sz w:val="28"/>
          <w:szCs w:val="28"/>
        </w:rPr>
        <w:t xml:space="preserve"> от 20.12.2022</w:t>
      </w:r>
    </w:p>
    <w:p w:rsidR="00E77614" w:rsidRPr="00C74995" w:rsidRDefault="00E77614" w:rsidP="00E77614">
      <w:pPr>
        <w:pStyle w:val="afa"/>
        <w:ind w:right="4818"/>
        <w:rPr>
          <w:rFonts w:ascii="Times New Roman" w:hAnsi="Times New Roman"/>
          <w:sz w:val="28"/>
          <w:szCs w:val="28"/>
        </w:rPr>
      </w:pPr>
      <w:r w:rsidRPr="00C74995">
        <w:rPr>
          <w:rFonts w:ascii="Times New Roman" w:hAnsi="Times New Roman"/>
          <w:sz w:val="28"/>
          <w:szCs w:val="28"/>
        </w:rPr>
        <w:t xml:space="preserve">№ 56 </w:t>
      </w:r>
      <w:r w:rsidR="00F43190" w:rsidRPr="00C74995">
        <w:rPr>
          <w:rFonts w:ascii="Times New Roman" w:hAnsi="Times New Roman"/>
          <w:sz w:val="28"/>
          <w:szCs w:val="28"/>
        </w:rPr>
        <w:t>«</w:t>
      </w:r>
      <w:r w:rsidRPr="00C74995">
        <w:rPr>
          <w:rFonts w:ascii="Times New Roman" w:hAnsi="Times New Roman"/>
          <w:bCs/>
          <w:sz w:val="28"/>
          <w:szCs w:val="28"/>
        </w:rPr>
        <w:t xml:space="preserve">О бюджете МО </w:t>
      </w:r>
      <w:r w:rsidR="00F43190" w:rsidRPr="00C74995">
        <w:rPr>
          <w:rFonts w:ascii="Times New Roman" w:hAnsi="Times New Roman"/>
          <w:bCs/>
          <w:sz w:val="28"/>
          <w:szCs w:val="28"/>
        </w:rPr>
        <w:t>«</w:t>
      </w:r>
      <w:r w:rsidRPr="00C74995">
        <w:rPr>
          <w:rFonts w:ascii="Times New Roman" w:hAnsi="Times New Roman"/>
          <w:bCs/>
          <w:sz w:val="28"/>
          <w:szCs w:val="28"/>
        </w:rPr>
        <w:t>Заневское городское поселение</w:t>
      </w:r>
      <w:r w:rsidR="00F43190" w:rsidRPr="00C74995">
        <w:rPr>
          <w:rFonts w:ascii="Times New Roman" w:hAnsi="Times New Roman"/>
          <w:bCs/>
          <w:sz w:val="28"/>
          <w:szCs w:val="28"/>
        </w:rPr>
        <w:t>»</w:t>
      </w:r>
      <w:r w:rsidRPr="00C74995">
        <w:rPr>
          <w:rFonts w:ascii="Times New Roman" w:hAnsi="Times New Roman"/>
          <w:bCs/>
          <w:sz w:val="28"/>
          <w:szCs w:val="28"/>
        </w:rPr>
        <w:t xml:space="preserve"> на 2023 год и на плановый период 2024 и 2025 годов</w:t>
      </w:r>
      <w:r w:rsidR="00F43190" w:rsidRPr="00C74995">
        <w:rPr>
          <w:rFonts w:ascii="Times New Roman" w:hAnsi="Times New Roman"/>
          <w:bCs/>
          <w:sz w:val="28"/>
          <w:szCs w:val="28"/>
        </w:rPr>
        <w:t>»</w:t>
      </w:r>
    </w:p>
    <w:p w:rsidR="00E77614" w:rsidRPr="00C74995" w:rsidRDefault="00E77614" w:rsidP="00E77614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77614" w:rsidRPr="00C74995" w:rsidRDefault="00E77614" w:rsidP="00E77614">
      <w:pPr>
        <w:ind w:firstLine="851"/>
        <w:rPr>
          <w:sz w:val="28"/>
          <w:szCs w:val="28"/>
        </w:rPr>
      </w:pPr>
      <w:r w:rsidRPr="00C74995">
        <w:rPr>
          <w:sz w:val="28"/>
          <w:szCs w:val="28"/>
        </w:rPr>
        <w:t xml:space="preserve">В соответствии с пунктом 1 части 1 статьи 14 </w:t>
      </w:r>
      <w:hyperlink r:id="rId9" w:history="1">
        <w:r w:rsidRPr="00C74995">
          <w:rPr>
            <w:sz w:val="28"/>
            <w:szCs w:val="28"/>
          </w:rPr>
          <w:t>Федерального закона</w:t>
        </w:r>
      </w:hyperlink>
      <w:r w:rsidRPr="00C74995">
        <w:rPr>
          <w:sz w:val="28"/>
          <w:szCs w:val="28"/>
        </w:rPr>
        <w:t xml:space="preserve"> от 06.10.2003 № 131-ФЗ </w:t>
      </w:r>
      <w:r w:rsidR="00F43190" w:rsidRPr="00C74995">
        <w:rPr>
          <w:sz w:val="28"/>
          <w:szCs w:val="28"/>
        </w:rPr>
        <w:t>«</w:t>
      </w:r>
      <w:r w:rsidRPr="00C7499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43190" w:rsidRPr="00C74995">
        <w:rPr>
          <w:sz w:val="28"/>
          <w:szCs w:val="28"/>
        </w:rPr>
        <w:t>»</w:t>
      </w:r>
      <w:r w:rsidRPr="00C74995">
        <w:rPr>
          <w:sz w:val="28"/>
          <w:szCs w:val="28"/>
        </w:rPr>
        <w:t xml:space="preserve">, на основании пункта 2 части 1 статьи 20 </w:t>
      </w:r>
      <w:hyperlink r:id="rId10" w:history="1">
        <w:r w:rsidRPr="00C74995">
          <w:rPr>
            <w:sz w:val="28"/>
            <w:szCs w:val="28"/>
          </w:rPr>
          <w:t>Устава</w:t>
        </w:r>
      </w:hyperlink>
      <w:r w:rsidRPr="00C74995">
        <w:rPr>
          <w:sz w:val="28"/>
          <w:szCs w:val="28"/>
        </w:rPr>
        <w:t xml:space="preserve"> Заневского городского поселения Всеволожского муниципального района Ленинградской области, статьи 24 Положения о бюджетном процессе в муниципальном образовании </w:t>
      </w:r>
      <w:r w:rsidR="00F43190" w:rsidRPr="00C74995">
        <w:rPr>
          <w:sz w:val="28"/>
          <w:szCs w:val="28"/>
        </w:rPr>
        <w:t>«</w:t>
      </w:r>
      <w:r w:rsidRPr="00C74995">
        <w:rPr>
          <w:sz w:val="28"/>
          <w:szCs w:val="28"/>
        </w:rPr>
        <w:t>Заневское городское поселение</w:t>
      </w:r>
      <w:r w:rsidR="00F43190" w:rsidRPr="00C74995">
        <w:rPr>
          <w:sz w:val="28"/>
          <w:szCs w:val="28"/>
        </w:rPr>
        <w:t>»</w:t>
      </w:r>
      <w:r w:rsidRPr="00C74995">
        <w:rPr>
          <w:sz w:val="28"/>
          <w:szCs w:val="28"/>
        </w:rPr>
        <w:t xml:space="preserve"> Всеволожского муниципального района Ленинградской области, рассмотрев представленный администрацией муниципального образования </w:t>
      </w:r>
      <w:r w:rsidR="00F43190" w:rsidRPr="00C74995">
        <w:rPr>
          <w:sz w:val="28"/>
          <w:szCs w:val="28"/>
        </w:rPr>
        <w:t>«</w:t>
      </w:r>
      <w:r w:rsidRPr="00C74995">
        <w:rPr>
          <w:sz w:val="28"/>
          <w:szCs w:val="28"/>
        </w:rPr>
        <w:t>Заневское городское поселение</w:t>
      </w:r>
      <w:r w:rsidR="00F43190" w:rsidRPr="00C74995">
        <w:rPr>
          <w:sz w:val="28"/>
          <w:szCs w:val="28"/>
        </w:rPr>
        <w:t>»</w:t>
      </w:r>
      <w:r w:rsidRPr="00C74995">
        <w:rPr>
          <w:sz w:val="28"/>
          <w:szCs w:val="28"/>
        </w:rPr>
        <w:t xml:space="preserve"> Всеволожского муниципального района Ленинградской области проект изменений в бюджет </w:t>
      </w:r>
      <w:r w:rsidRPr="00C74995">
        <w:rPr>
          <w:bCs/>
          <w:sz w:val="28"/>
          <w:szCs w:val="28"/>
        </w:rPr>
        <w:t xml:space="preserve">Заневского городского поселения </w:t>
      </w:r>
      <w:r w:rsidRPr="00C74995">
        <w:rPr>
          <w:sz w:val="28"/>
          <w:szCs w:val="28"/>
        </w:rPr>
        <w:t xml:space="preserve">Всеволожского муниципального района Ленинградской области </w:t>
      </w:r>
      <w:r w:rsidRPr="00C74995">
        <w:rPr>
          <w:bCs/>
          <w:sz w:val="28"/>
          <w:szCs w:val="28"/>
        </w:rPr>
        <w:t>на 2023 год и на плановый период 2024 и 2025 годов</w:t>
      </w:r>
      <w:r w:rsidRPr="00C74995">
        <w:rPr>
          <w:sz w:val="28"/>
          <w:szCs w:val="28"/>
        </w:rPr>
        <w:t>, совет депутатов принял</w:t>
      </w:r>
    </w:p>
    <w:p w:rsidR="00E77614" w:rsidRPr="00C74995" w:rsidRDefault="00E77614" w:rsidP="00E77614">
      <w:pPr>
        <w:widowControl w:val="0"/>
        <w:numPr>
          <w:ilvl w:val="0"/>
          <w:numId w:val="35"/>
        </w:numPr>
        <w:suppressAutoHyphens/>
        <w:autoSpaceDE w:val="0"/>
        <w:autoSpaceDN w:val="0"/>
        <w:adjustRightInd w:val="0"/>
        <w:ind w:left="0" w:firstLine="0"/>
        <w:outlineLvl w:val="0"/>
        <w:rPr>
          <w:rFonts w:eastAsia="Arial"/>
          <w:b/>
          <w:bCs/>
          <w:kern w:val="1"/>
          <w:sz w:val="28"/>
          <w:szCs w:val="28"/>
          <w:lang w:eastAsia="hi-IN" w:bidi="hi-IN"/>
        </w:rPr>
      </w:pPr>
      <w:r w:rsidRPr="00C74995">
        <w:rPr>
          <w:b/>
          <w:bCs/>
          <w:kern w:val="1"/>
          <w:sz w:val="28"/>
          <w:szCs w:val="28"/>
          <w:lang w:eastAsia="hi-IN" w:bidi="hi-IN"/>
        </w:rPr>
        <w:t>РЕШЕНИЕ:</w:t>
      </w:r>
    </w:p>
    <w:p w:rsidR="00E77614" w:rsidRPr="00C74995" w:rsidRDefault="00E77614" w:rsidP="00E77614">
      <w:pPr>
        <w:pStyle w:val="afa"/>
        <w:ind w:firstLine="851"/>
        <w:jc w:val="both"/>
        <w:rPr>
          <w:rFonts w:ascii="Times New Roman" w:hAnsi="Times New Roman"/>
          <w:sz w:val="28"/>
          <w:szCs w:val="28"/>
        </w:rPr>
      </w:pPr>
      <w:r w:rsidRPr="00C74995">
        <w:rPr>
          <w:rFonts w:ascii="Times New Roman" w:hAnsi="Times New Roman"/>
          <w:sz w:val="28"/>
          <w:szCs w:val="28"/>
        </w:rPr>
        <w:t xml:space="preserve">1. </w:t>
      </w:r>
      <w:bookmarkStart w:id="1" w:name="_Hlk136530575"/>
      <w:r w:rsidRPr="00C74995">
        <w:rPr>
          <w:rFonts w:ascii="Times New Roman" w:hAnsi="Times New Roman"/>
          <w:sz w:val="28"/>
          <w:szCs w:val="28"/>
        </w:rPr>
        <w:t xml:space="preserve">Внести в решение совета депутатов муниципального образования </w:t>
      </w:r>
      <w:r w:rsidR="00F43190" w:rsidRPr="00C74995">
        <w:rPr>
          <w:rFonts w:ascii="Times New Roman" w:hAnsi="Times New Roman"/>
          <w:sz w:val="28"/>
          <w:szCs w:val="28"/>
        </w:rPr>
        <w:t>«</w:t>
      </w:r>
      <w:r w:rsidRPr="00C74995">
        <w:rPr>
          <w:rFonts w:ascii="Times New Roman" w:hAnsi="Times New Roman"/>
          <w:sz w:val="28"/>
          <w:szCs w:val="28"/>
        </w:rPr>
        <w:t>Заневское городское поселение</w:t>
      </w:r>
      <w:r w:rsidR="00F43190" w:rsidRPr="00C74995">
        <w:rPr>
          <w:rFonts w:ascii="Times New Roman" w:hAnsi="Times New Roman"/>
          <w:sz w:val="28"/>
          <w:szCs w:val="28"/>
        </w:rPr>
        <w:t>»</w:t>
      </w:r>
      <w:r w:rsidRPr="00C74995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 от 20.12.2022 № 56 </w:t>
      </w:r>
      <w:r w:rsidR="00F43190" w:rsidRPr="00C74995">
        <w:rPr>
          <w:rFonts w:ascii="Times New Roman" w:hAnsi="Times New Roman"/>
          <w:sz w:val="28"/>
          <w:szCs w:val="28"/>
        </w:rPr>
        <w:t>«</w:t>
      </w:r>
      <w:r w:rsidRPr="00C74995">
        <w:rPr>
          <w:rFonts w:ascii="Times New Roman" w:hAnsi="Times New Roman"/>
          <w:bCs/>
          <w:sz w:val="28"/>
          <w:szCs w:val="28"/>
        </w:rPr>
        <w:t xml:space="preserve">О бюджете МО </w:t>
      </w:r>
      <w:r w:rsidR="00F43190" w:rsidRPr="00C74995">
        <w:rPr>
          <w:rFonts w:ascii="Times New Roman" w:hAnsi="Times New Roman"/>
          <w:bCs/>
          <w:sz w:val="28"/>
          <w:szCs w:val="28"/>
        </w:rPr>
        <w:t>«</w:t>
      </w:r>
      <w:r w:rsidRPr="00C74995">
        <w:rPr>
          <w:rFonts w:ascii="Times New Roman" w:hAnsi="Times New Roman"/>
          <w:bCs/>
          <w:sz w:val="28"/>
          <w:szCs w:val="28"/>
        </w:rPr>
        <w:t>Заневское городское поселение</w:t>
      </w:r>
      <w:r w:rsidR="00F43190" w:rsidRPr="00C74995">
        <w:rPr>
          <w:rFonts w:ascii="Times New Roman" w:hAnsi="Times New Roman"/>
          <w:bCs/>
          <w:sz w:val="28"/>
          <w:szCs w:val="28"/>
        </w:rPr>
        <w:t>»</w:t>
      </w:r>
      <w:r w:rsidRPr="00C74995">
        <w:rPr>
          <w:rFonts w:ascii="Times New Roman" w:hAnsi="Times New Roman"/>
          <w:bCs/>
          <w:sz w:val="28"/>
          <w:szCs w:val="28"/>
        </w:rPr>
        <w:t xml:space="preserve"> на 2023 год и на плановый период 2024 и 2025 годов</w:t>
      </w:r>
      <w:r w:rsidR="00F43190" w:rsidRPr="00C74995">
        <w:rPr>
          <w:rFonts w:ascii="Times New Roman" w:hAnsi="Times New Roman"/>
          <w:sz w:val="28"/>
          <w:szCs w:val="28"/>
        </w:rPr>
        <w:t>»</w:t>
      </w:r>
      <w:r w:rsidRPr="00C74995">
        <w:rPr>
          <w:rFonts w:ascii="Times New Roman" w:hAnsi="Times New Roman"/>
          <w:sz w:val="28"/>
          <w:szCs w:val="28"/>
        </w:rPr>
        <w:t xml:space="preserve"> (далее – решение) следующие изменения:</w:t>
      </w:r>
    </w:p>
    <w:p w:rsidR="00E77614" w:rsidRPr="00C74995" w:rsidRDefault="00E77614" w:rsidP="00E77614">
      <w:pPr>
        <w:pStyle w:val="afa"/>
        <w:ind w:firstLine="851"/>
        <w:jc w:val="both"/>
        <w:rPr>
          <w:rFonts w:ascii="Times New Roman" w:hAnsi="Times New Roman"/>
          <w:sz w:val="28"/>
          <w:szCs w:val="28"/>
        </w:rPr>
      </w:pPr>
      <w:r w:rsidRPr="00C74995">
        <w:rPr>
          <w:rFonts w:ascii="Times New Roman" w:hAnsi="Times New Roman"/>
          <w:sz w:val="28"/>
          <w:szCs w:val="28"/>
        </w:rPr>
        <w:t>1.1. Название решения изложить в новой редакции:</w:t>
      </w:r>
    </w:p>
    <w:p w:rsidR="00E77614" w:rsidRPr="00C74995" w:rsidRDefault="00F43190" w:rsidP="00E77614">
      <w:pPr>
        <w:pStyle w:val="afa"/>
        <w:ind w:firstLine="851"/>
        <w:jc w:val="both"/>
        <w:rPr>
          <w:rFonts w:ascii="Times New Roman" w:hAnsi="Times New Roman"/>
          <w:sz w:val="28"/>
          <w:szCs w:val="28"/>
        </w:rPr>
      </w:pPr>
      <w:r w:rsidRPr="00C74995">
        <w:rPr>
          <w:rFonts w:ascii="Times New Roman" w:hAnsi="Times New Roman"/>
          <w:sz w:val="28"/>
          <w:szCs w:val="28"/>
        </w:rPr>
        <w:t>«</w:t>
      </w:r>
      <w:r w:rsidR="00E77614" w:rsidRPr="00C74995">
        <w:rPr>
          <w:rFonts w:ascii="Times New Roman" w:hAnsi="Times New Roman"/>
          <w:bCs/>
          <w:sz w:val="28"/>
          <w:szCs w:val="28"/>
        </w:rPr>
        <w:t>О бюджете Заневского городского поселения Всеволожского муниципального района Ленинградской области на 2023 год и на плановый период 2024 и 2025 годов</w:t>
      </w:r>
      <w:r w:rsidRPr="00C74995">
        <w:rPr>
          <w:rFonts w:ascii="Times New Roman" w:hAnsi="Times New Roman"/>
          <w:bCs/>
          <w:sz w:val="28"/>
          <w:szCs w:val="28"/>
        </w:rPr>
        <w:t>»</w:t>
      </w:r>
      <w:r w:rsidR="00E77614" w:rsidRPr="00C74995">
        <w:rPr>
          <w:rFonts w:ascii="Times New Roman" w:hAnsi="Times New Roman"/>
          <w:bCs/>
          <w:sz w:val="28"/>
          <w:szCs w:val="28"/>
        </w:rPr>
        <w:t>.</w:t>
      </w:r>
    </w:p>
    <w:p w:rsidR="00E77614" w:rsidRPr="00C74995" w:rsidRDefault="00E77614" w:rsidP="00E77614">
      <w:pPr>
        <w:pStyle w:val="afa"/>
        <w:ind w:firstLine="851"/>
        <w:jc w:val="both"/>
        <w:rPr>
          <w:rFonts w:ascii="Times New Roman" w:hAnsi="Times New Roman"/>
          <w:sz w:val="28"/>
          <w:szCs w:val="28"/>
        </w:rPr>
      </w:pPr>
      <w:r w:rsidRPr="00C74995">
        <w:rPr>
          <w:rFonts w:ascii="Times New Roman" w:hAnsi="Times New Roman"/>
          <w:sz w:val="28"/>
          <w:szCs w:val="28"/>
        </w:rPr>
        <w:lastRenderedPageBreak/>
        <w:t xml:space="preserve">1.2. По тексту решения слова </w:t>
      </w:r>
      <w:r w:rsidR="00F43190" w:rsidRPr="00C74995">
        <w:rPr>
          <w:rFonts w:ascii="Times New Roman" w:hAnsi="Times New Roman"/>
          <w:sz w:val="28"/>
          <w:szCs w:val="28"/>
        </w:rPr>
        <w:t>«</w:t>
      </w:r>
      <w:r w:rsidRPr="00C74995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r w:rsidR="00F43190" w:rsidRPr="00C74995">
        <w:rPr>
          <w:rFonts w:ascii="Times New Roman" w:hAnsi="Times New Roman"/>
          <w:sz w:val="28"/>
          <w:szCs w:val="28"/>
        </w:rPr>
        <w:t>«</w:t>
      </w:r>
      <w:r w:rsidRPr="00C74995">
        <w:rPr>
          <w:rFonts w:ascii="Times New Roman" w:hAnsi="Times New Roman"/>
          <w:sz w:val="28"/>
          <w:szCs w:val="28"/>
        </w:rPr>
        <w:t>Заневское городское поселение</w:t>
      </w:r>
      <w:r w:rsidR="00F43190" w:rsidRPr="00C74995">
        <w:rPr>
          <w:rFonts w:ascii="Times New Roman" w:hAnsi="Times New Roman"/>
          <w:sz w:val="28"/>
          <w:szCs w:val="28"/>
        </w:rPr>
        <w:t>»</w:t>
      </w:r>
      <w:r w:rsidRPr="00C74995">
        <w:rPr>
          <w:rFonts w:ascii="Times New Roman" w:hAnsi="Times New Roman"/>
          <w:sz w:val="28"/>
          <w:szCs w:val="28"/>
        </w:rPr>
        <w:t xml:space="preserve"> заменить на слова </w:t>
      </w:r>
      <w:r w:rsidR="00F43190" w:rsidRPr="00C74995">
        <w:rPr>
          <w:rFonts w:ascii="Times New Roman" w:hAnsi="Times New Roman"/>
          <w:sz w:val="28"/>
          <w:szCs w:val="28"/>
        </w:rPr>
        <w:t>«</w:t>
      </w:r>
      <w:r w:rsidRPr="00C74995">
        <w:rPr>
          <w:rFonts w:ascii="Times New Roman" w:hAnsi="Times New Roman"/>
          <w:sz w:val="28"/>
          <w:szCs w:val="28"/>
        </w:rPr>
        <w:t>Заневское городское поселение</w:t>
      </w:r>
      <w:r w:rsidR="00F43190" w:rsidRPr="00C74995">
        <w:rPr>
          <w:rFonts w:ascii="Times New Roman" w:hAnsi="Times New Roman"/>
          <w:sz w:val="28"/>
          <w:szCs w:val="28"/>
        </w:rPr>
        <w:t>»</w:t>
      </w:r>
      <w:r w:rsidRPr="00C74995">
        <w:rPr>
          <w:rFonts w:ascii="Times New Roman" w:hAnsi="Times New Roman"/>
          <w:sz w:val="28"/>
          <w:szCs w:val="28"/>
        </w:rPr>
        <w:t xml:space="preserve"> в соответствующих падежах.</w:t>
      </w:r>
    </w:p>
    <w:p w:rsidR="00E77614" w:rsidRPr="00C74995" w:rsidRDefault="00E77614" w:rsidP="00E77614">
      <w:pPr>
        <w:pStyle w:val="afa"/>
        <w:ind w:firstLine="851"/>
        <w:jc w:val="both"/>
        <w:rPr>
          <w:rFonts w:ascii="Times New Roman" w:hAnsi="Times New Roman"/>
          <w:sz w:val="28"/>
          <w:szCs w:val="28"/>
        </w:rPr>
      </w:pPr>
      <w:r w:rsidRPr="00C74995">
        <w:rPr>
          <w:rFonts w:ascii="Times New Roman" w:hAnsi="Times New Roman"/>
          <w:sz w:val="28"/>
          <w:szCs w:val="28"/>
        </w:rPr>
        <w:t xml:space="preserve">1.3. По тексту решения слова </w:t>
      </w:r>
      <w:r w:rsidR="00F43190" w:rsidRPr="00C74995">
        <w:rPr>
          <w:rFonts w:ascii="Times New Roman" w:hAnsi="Times New Roman"/>
          <w:sz w:val="28"/>
          <w:szCs w:val="28"/>
        </w:rPr>
        <w:t>«</w:t>
      </w:r>
      <w:r w:rsidRPr="00C74995">
        <w:rPr>
          <w:rFonts w:ascii="Times New Roman" w:hAnsi="Times New Roman"/>
          <w:sz w:val="28"/>
          <w:szCs w:val="28"/>
        </w:rPr>
        <w:t xml:space="preserve">МО </w:t>
      </w:r>
      <w:r w:rsidR="00F43190" w:rsidRPr="00C74995">
        <w:rPr>
          <w:rFonts w:ascii="Times New Roman" w:hAnsi="Times New Roman"/>
          <w:sz w:val="28"/>
          <w:szCs w:val="28"/>
        </w:rPr>
        <w:t>«</w:t>
      </w:r>
      <w:r w:rsidRPr="00C74995">
        <w:rPr>
          <w:rFonts w:ascii="Times New Roman" w:hAnsi="Times New Roman"/>
          <w:sz w:val="28"/>
          <w:szCs w:val="28"/>
        </w:rPr>
        <w:t>Заневское городское поселение</w:t>
      </w:r>
      <w:r w:rsidR="00F43190" w:rsidRPr="00C74995">
        <w:rPr>
          <w:rFonts w:ascii="Times New Roman" w:hAnsi="Times New Roman"/>
          <w:sz w:val="28"/>
          <w:szCs w:val="28"/>
        </w:rPr>
        <w:t>»</w:t>
      </w:r>
      <w:r w:rsidRPr="00C74995">
        <w:rPr>
          <w:rFonts w:ascii="Times New Roman" w:hAnsi="Times New Roman"/>
          <w:sz w:val="28"/>
          <w:szCs w:val="28"/>
        </w:rPr>
        <w:t xml:space="preserve"> заменить на слова </w:t>
      </w:r>
      <w:r w:rsidR="00F43190" w:rsidRPr="00C74995">
        <w:rPr>
          <w:rFonts w:ascii="Times New Roman" w:hAnsi="Times New Roman"/>
          <w:sz w:val="28"/>
          <w:szCs w:val="28"/>
        </w:rPr>
        <w:t>«</w:t>
      </w:r>
      <w:r w:rsidRPr="00C74995">
        <w:rPr>
          <w:rFonts w:ascii="Times New Roman" w:hAnsi="Times New Roman"/>
          <w:sz w:val="28"/>
          <w:szCs w:val="28"/>
        </w:rPr>
        <w:t>Заневское городское поселение</w:t>
      </w:r>
      <w:r w:rsidR="00F43190" w:rsidRPr="00C74995">
        <w:rPr>
          <w:rFonts w:ascii="Times New Roman" w:hAnsi="Times New Roman"/>
          <w:sz w:val="28"/>
          <w:szCs w:val="28"/>
        </w:rPr>
        <w:t>»</w:t>
      </w:r>
      <w:r w:rsidRPr="00C74995">
        <w:rPr>
          <w:rFonts w:ascii="Times New Roman" w:hAnsi="Times New Roman"/>
          <w:sz w:val="28"/>
          <w:szCs w:val="28"/>
        </w:rPr>
        <w:t xml:space="preserve"> в соответствующих падежах.</w:t>
      </w:r>
    </w:p>
    <w:bookmarkEnd w:id="1"/>
    <w:p w:rsidR="00E77614" w:rsidRPr="00C74995" w:rsidRDefault="00E77614" w:rsidP="00E77614">
      <w:pPr>
        <w:pStyle w:val="afa"/>
        <w:ind w:firstLine="851"/>
        <w:jc w:val="both"/>
        <w:rPr>
          <w:rFonts w:ascii="Times New Roman" w:hAnsi="Times New Roman"/>
          <w:sz w:val="28"/>
          <w:szCs w:val="28"/>
        </w:rPr>
      </w:pPr>
      <w:r w:rsidRPr="00C74995">
        <w:rPr>
          <w:rFonts w:ascii="Times New Roman" w:hAnsi="Times New Roman"/>
          <w:sz w:val="28"/>
          <w:szCs w:val="28"/>
        </w:rPr>
        <w:t>1.4. Пункт 1 статьи 1 решения изложить в новой редакции:</w:t>
      </w:r>
    </w:p>
    <w:p w:rsidR="00E77614" w:rsidRPr="00C74995" w:rsidRDefault="00F43190" w:rsidP="00E77614">
      <w:pPr>
        <w:pStyle w:val="afa"/>
        <w:ind w:firstLine="851"/>
        <w:jc w:val="both"/>
        <w:rPr>
          <w:rFonts w:ascii="Times New Roman" w:hAnsi="Times New Roman"/>
          <w:sz w:val="28"/>
          <w:szCs w:val="28"/>
        </w:rPr>
      </w:pPr>
      <w:r w:rsidRPr="00C74995">
        <w:rPr>
          <w:rFonts w:ascii="Times New Roman" w:hAnsi="Times New Roman"/>
          <w:sz w:val="28"/>
          <w:szCs w:val="28"/>
        </w:rPr>
        <w:t>«</w:t>
      </w:r>
      <w:r w:rsidR="00E77614" w:rsidRPr="00C74995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Заневского городского поселения </w:t>
      </w:r>
      <w:r w:rsidR="00E77614" w:rsidRPr="00C74995">
        <w:rPr>
          <w:rFonts w:ascii="Times New Roman" w:hAnsi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E77614" w:rsidRPr="00C74995">
        <w:rPr>
          <w:rFonts w:ascii="Times New Roman" w:hAnsi="Times New Roman"/>
          <w:sz w:val="28"/>
          <w:szCs w:val="28"/>
        </w:rPr>
        <w:t xml:space="preserve"> на 2023 год:</w:t>
      </w:r>
    </w:p>
    <w:p w:rsidR="00E77614" w:rsidRPr="00C74995" w:rsidRDefault="00E77614" w:rsidP="00E77614">
      <w:pPr>
        <w:pStyle w:val="afa"/>
        <w:ind w:firstLine="851"/>
        <w:jc w:val="both"/>
        <w:rPr>
          <w:rFonts w:ascii="Times New Roman" w:hAnsi="Times New Roman"/>
          <w:sz w:val="28"/>
          <w:szCs w:val="28"/>
        </w:rPr>
      </w:pPr>
      <w:r w:rsidRPr="00C74995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Заневского городского поселения </w:t>
      </w:r>
      <w:r w:rsidRPr="00C74995">
        <w:rPr>
          <w:rFonts w:ascii="Times New Roman" w:hAnsi="Times New Roman"/>
          <w:bCs/>
          <w:sz w:val="28"/>
          <w:szCs w:val="28"/>
        </w:rPr>
        <w:t>Всеволожского муниципального района Ленинградской области</w:t>
      </w:r>
      <w:r w:rsidRPr="00C74995">
        <w:rPr>
          <w:rFonts w:ascii="Times New Roman" w:hAnsi="Times New Roman"/>
          <w:sz w:val="28"/>
          <w:szCs w:val="28"/>
        </w:rPr>
        <w:t xml:space="preserve"> в сумме 957 771,6 тысяч рублей;</w:t>
      </w:r>
    </w:p>
    <w:p w:rsidR="00E77614" w:rsidRPr="00C74995" w:rsidRDefault="00E77614" w:rsidP="00E77614">
      <w:pPr>
        <w:pStyle w:val="afa"/>
        <w:ind w:firstLine="851"/>
        <w:jc w:val="both"/>
        <w:rPr>
          <w:rFonts w:ascii="Times New Roman" w:hAnsi="Times New Roman"/>
          <w:sz w:val="28"/>
          <w:szCs w:val="28"/>
        </w:rPr>
      </w:pPr>
      <w:r w:rsidRPr="00C74995">
        <w:rPr>
          <w:rFonts w:ascii="Times New Roman" w:hAnsi="Times New Roman"/>
          <w:sz w:val="28"/>
          <w:szCs w:val="28"/>
        </w:rPr>
        <w:t xml:space="preserve">общий объем расходов бюджета Заневского городского поселения </w:t>
      </w:r>
      <w:r w:rsidRPr="00C74995">
        <w:rPr>
          <w:rFonts w:ascii="Times New Roman" w:hAnsi="Times New Roman"/>
          <w:bCs/>
          <w:sz w:val="28"/>
          <w:szCs w:val="28"/>
        </w:rPr>
        <w:t>Всеволожского муниципального района Ленинградской области</w:t>
      </w:r>
      <w:r w:rsidRPr="00C74995">
        <w:rPr>
          <w:rFonts w:ascii="Times New Roman" w:hAnsi="Times New Roman"/>
          <w:sz w:val="28"/>
          <w:szCs w:val="28"/>
        </w:rPr>
        <w:t xml:space="preserve"> в сумме 1 143 688,7 тысяч рублей;</w:t>
      </w:r>
    </w:p>
    <w:p w:rsidR="00E77614" w:rsidRPr="00C74995" w:rsidRDefault="00E77614" w:rsidP="00E77614">
      <w:pPr>
        <w:pStyle w:val="afa"/>
        <w:ind w:firstLine="851"/>
        <w:jc w:val="both"/>
        <w:rPr>
          <w:rFonts w:ascii="Times New Roman" w:hAnsi="Times New Roman"/>
          <w:sz w:val="28"/>
          <w:szCs w:val="28"/>
        </w:rPr>
      </w:pPr>
      <w:r w:rsidRPr="00C74995">
        <w:rPr>
          <w:rFonts w:ascii="Times New Roman" w:hAnsi="Times New Roman"/>
          <w:sz w:val="28"/>
          <w:szCs w:val="28"/>
        </w:rPr>
        <w:t xml:space="preserve">дефицит бюджета Заневского городского поселения </w:t>
      </w:r>
      <w:r w:rsidRPr="00C74995">
        <w:rPr>
          <w:rFonts w:ascii="Times New Roman" w:hAnsi="Times New Roman"/>
          <w:bCs/>
          <w:sz w:val="28"/>
          <w:szCs w:val="28"/>
        </w:rPr>
        <w:t>Всеволожского муниципального района Ленинградской области</w:t>
      </w:r>
      <w:r w:rsidRPr="00C74995">
        <w:rPr>
          <w:rFonts w:ascii="Times New Roman" w:hAnsi="Times New Roman"/>
          <w:sz w:val="28"/>
          <w:szCs w:val="28"/>
        </w:rPr>
        <w:t xml:space="preserve"> в сумме 185 917,1 тысяч рублей</w:t>
      </w:r>
      <w:r w:rsidR="00F43190" w:rsidRPr="00C74995">
        <w:rPr>
          <w:rFonts w:ascii="Times New Roman" w:hAnsi="Times New Roman"/>
          <w:sz w:val="28"/>
          <w:szCs w:val="28"/>
        </w:rPr>
        <w:t>»</w:t>
      </w:r>
      <w:r w:rsidRPr="00C74995">
        <w:rPr>
          <w:rFonts w:ascii="Times New Roman" w:hAnsi="Times New Roman"/>
          <w:sz w:val="28"/>
          <w:szCs w:val="28"/>
        </w:rPr>
        <w:t>.</w:t>
      </w:r>
    </w:p>
    <w:p w:rsidR="00E77614" w:rsidRPr="00C74995" w:rsidRDefault="00E77614" w:rsidP="00E77614">
      <w:pPr>
        <w:pStyle w:val="afa"/>
        <w:ind w:firstLine="851"/>
        <w:jc w:val="both"/>
        <w:rPr>
          <w:rFonts w:ascii="Times New Roman" w:hAnsi="Times New Roman"/>
          <w:sz w:val="28"/>
          <w:szCs w:val="28"/>
        </w:rPr>
      </w:pPr>
      <w:r w:rsidRPr="00C74995">
        <w:rPr>
          <w:rFonts w:ascii="Times New Roman" w:hAnsi="Times New Roman"/>
          <w:sz w:val="28"/>
          <w:szCs w:val="28"/>
        </w:rPr>
        <w:t>1.5. Пункт 2 статьи 1 решения изложить в новой редакции:</w:t>
      </w:r>
    </w:p>
    <w:p w:rsidR="00E77614" w:rsidRPr="00C74995" w:rsidRDefault="00F43190" w:rsidP="00E77614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C74995">
        <w:rPr>
          <w:sz w:val="28"/>
          <w:szCs w:val="28"/>
        </w:rPr>
        <w:t>«</w:t>
      </w:r>
      <w:r w:rsidR="00E77614" w:rsidRPr="00C74995">
        <w:rPr>
          <w:sz w:val="28"/>
          <w:szCs w:val="28"/>
        </w:rPr>
        <w:t xml:space="preserve">2. Утвердить основные характеристики бюджета Заневского городского поселения </w:t>
      </w:r>
      <w:r w:rsidR="00E77614" w:rsidRPr="00C74995">
        <w:rPr>
          <w:bCs/>
          <w:sz w:val="28"/>
          <w:szCs w:val="28"/>
        </w:rPr>
        <w:t>Всеволожского муниципального района Ленинградской области</w:t>
      </w:r>
      <w:r w:rsidR="00E77614" w:rsidRPr="00C74995">
        <w:rPr>
          <w:sz w:val="28"/>
          <w:szCs w:val="28"/>
        </w:rPr>
        <w:t xml:space="preserve"> на плановый период 2024 и 2025 годов:</w:t>
      </w:r>
    </w:p>
    <w:p w:rsidR="00E77614" w:rsidRPr="00C74995" w:rsidRDefault="00E77614" w:rsidP="00E77614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C74995">
        <w:rPr>
          <w:sz w:val="28"/>
          <w:szCs w:val="28"/>
        </w:rPr>
        <w:t xml:space="preserve">прогнозируемый общий объем доходов бюджета Заневского городского поселения </w:t>
      </w:r>
      <w:r w:rsidRPr="00C74995">
        <w:rPr>
          <w:bCs/>
          <w:sz w:val="28"/>
          <w:szCs w:val="28"/>
        </w:rPr>
        <w:t>Всеволожского муниципального района Ленинградской области</w:t>
      </w:r>
      <w:r w:rsidRPr="00C74995">
        <w:rPr>
          <w:sz w:val="28"/>
          <w:szCs w:val="28"/>
        </w:rPr>
        <w:t xml:space="preserve"> на 2024 год в сумме </w:t>
      </w:r>
      <w:r w:rsidRPr="00C74995">
        <w:rPr>
          <w:bCs/>
          <w:sz w:val="28"/>
          <w:szCs w:val="28"/>
        </w:rPr>
        <w:t xml:space="preserve">912 471,0 </w:t>
      </w:r>
      <w:r w:rsidRPr="00C74995">
        <w:rPr>
          <w:sz w:val="28"/>
          <w:szCs w:val="28"/>
        </w:rPr>
        <w:t xml:space="preserve">тысяч рублей, на 2025 год в сумме </w:t>
      </w:r>
      <w:r w:rsidRPr="00C74995">
        <w:rPr>
          <w:bCs/>
          <w:sz w:val="28"/>
          <w:szCs w:val="28"/>
        </w:rPr>
        <w:t xml:space="preserve">701 838,6 </w:t>
      </w:r>
      <w:r w:rsidRPr="00C74995">
        <w:rPr>
          <w:sz w:val="28"/>
          <w:szCs w:val="28"/>
        </w:rPr>
        <w:t>тысяч рублей;</w:t>
      </w:r>
    </w:p>
    <w:p w:rsidR="00E77614" w:rsidRPr="00C74995" w:rsidRDefault="00E77614" w:rsidP="00E77614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C74995">
        <w:rPr>
          <w:sz w:val="28"/>
          <w:szCs w:val="28"/>
        </w:rPr>
        <w:t xml:space="preserve">общий объем расходов бюджета Заневского городского поселения </w:t>
      </w:r>
      <w:r w:rsidRPr="00C74995">
        <w:rPr>
          <w:bCs/>
          <w:sz w:val="28"/>
          <w:szCs w:val="28"/>
        </w:rPr>
        <w:t>Всеволожского муниципального района Ленинградской области</w:t>
      </w:r>
      <w:r w:rsidRPr="00C74995">
        <w:rPr>
          <w:sz w:val="28"/>
          <w:szCs w:val="28"/>
        </w:rPr>
        <w:t xml:space="preserve"> на 2024 год в сумме 943 288,8 тысяч рублей, в том числе условно утвержденные расходы в сумме </w:t>
      </w:r>
      <w:r w:rsidRPr="00C74995">
        <w:rPr>
          <w:sz w:val="28"/>
          <w:szCs w:val="28"/>
          <w:shd w:val="clear" w:color="auto" w:fill="FFFFFF"/>
        </w:rPr>
        <w:t xml:space="preserve">16 521,4 </w:t>
      </w:r>
      <w:r w:rsidRPr="00C74995">
        <w:rPr>
          <w:sz w:val="28"/>
          <w:szCs w:val="28"/>
        </w:rPr>
        <w:t xml:space="preserve">тысяч рублей, на 2025 год в сумме </w:t>
      </w:r>
      <w:r w:rsidRPr="00C74995">
        <w:rPr>
          <w:sz w:val="28"/>
          <w:szCs w:val="28"/>
          <w:shd w:val="clear" w:color="auto" w:fill="FFFFFF"/>
        </w:rPr>
        <w:t xml:space="preserve">737 281,6 </w:t>
      </w:r>
      <w:r w:rsidRPr="00C74995">
        <w:rPr>
          <w:sz w:val="28"/>
          <w:szCs w:val="28"/>
        </w:rPr>
        <w:t>тысяч рублей, в том числе условно утвержденные расходы в сумме 34 073,0 тысяч рублей;</w:t>
      </w:r>
    </w:p>
    <w:p w:rsidR="00E77614" w:rsidRPr="00C74995" w:rsidRDefault="00E77614" w:rsidP="00E77614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C74995">
        <w:rPr>
          <w:sz w:val="28"/>
          <w:szCs w:val="28"/>
        </w:rPr>
        <w:t xml:space="preserve">дефицит бюджета Заневского городского поселения </w:t>
      </w:r>
      <w:r w:rsidRPr="00C74995">
        <w:rPr>
          <w:bCs/>
          <w:sz w:val="28"/>
          <w:szCs w:val="28"/>
        </w:rPr>
        <w:t>Всеволожского муниципального района Ленинградской области</w:t>
      </w:r>
      <w:r w:rsidRPr="00C74995">
        <w:rPr>
          <w:sz w:val="28"/>
          <w:szCs w:val="28"/>
        </w:rPr>
        <w:t xml:space="preserve"> на 2024 год в сумме 30 817,8 тысяч рублей, на 2025 год в сумме 35 443,0 тысяч рублей</w:t>
      </w:r>
      <w:r w:rsidR="00F43190" w:rsidRPr="00C74995">
        <w:rPr>
          <w:sz w:val="28"/>
          <w:szCs w:val="28"/>
        </w:rPr>
        <w:t>»</w:t>
      </w:r>
      <w:r w:rsidRPr="00C74995">
        <w:rPr>
          <w:sz w:val="28"/>
          <w:szCs w:val="28"/>
        </w:rPr>
        <w:t>.</w:t>
      </w:r>
    </w:p>
    <w:p w:rsidR="00E77614" w:rsidRPr="00C74995" w:rsidRDefault="00E77614" w:rsidP="00E77614">
      <w:pPr>
        <w:pStyle w:val="afa"/>
        <w:ind w:firstLine="851"/>
        <w:jc w:val="both"/>
        <w:rPr>
          <w:rFonts w:ascii="Times New Roman" w:hAnsi="Times New Roman"/>
          <w:sz w:val="28"/>
          <w:szCs w:val="28"/>
        </w:rPr>
      </w:pPr>
      <w:r w:rsidRPr="00C74995">
        <w:rPr>
          <w:rFonts w:ascii="Times New Roman" w:hAnsi="Times New Roman"/>
          <w:sz w:val="28"/>
          <w:szCs w:val="28"/>
        </w:rPr>
        <w:t>1.6. Пункт 3 статьи 4 решения изложить в новой редакции:</w:t>
      </w:r>
    </w:p>
    <w:p w:rsidR="00E77614" w:rsidRPr="00C74995" w:rsidRDefault="00F43190" w:rsidP="00E77614">
      <w:pPr>
        <w:autoSpaceDE w:val="0"/>
        <w:autoSpaceDN w:val="0"/>
        <w:adjustRightInd w:val="0"/>
        <w:ind w:firstLine="851"/>
        <w:outlineLvl w:val="1"/>
        <w:rPr>
          <w:bCs/>
          <w:sz w:val="28"/>
          <w:szCs w:val="28"/>
        </w:rPr>
      </w:pPr>
      <w:r w:rsidRPr="00C74995">
        <w:rPr>
          <w:sz w:val="28"/>
          <w:szCs w:val="28"/>
        </w:rPr>
        <w:t>«</w:t>
      </w:r>
      <w:r w:rsidR="00E77614" w:rsidRPr="00C74995">
        <w:rPr>
          <w:sz w:val="28"/>
          <w:szCs w:val="28"/>
        </w:rPr>
        <w:t xml:space="preserve">3. Утвердить объем бюджетных ассигнований Дорожного фонда бюджета </w:t>
      </w:r>
      <w:r w:rsidR="00E77614" w:rsidRPr="00C74995">
        <w:rPr>
          <w:bCs/>
          <w:sz w:val="28"/>
          <w:szCs w:val="28"/>
        </w:rPr>
        <w:t>Заневского городского поселения Всеволожского муниципального района Ленинградской области:</w:t>
      </w:r>
    </w:p>
    <w:p w:rsidR="00E77614" w:rsidRPr="00C74995" w:rsidRDefault="00E77614" w:rsidP="00E77614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C74995">
        <w:rPr>
          <w:sz w:val="28"/>
          <w:szCs w:val="28"/>
        </w:rPr>
        <w:t>на 2023 год в сумме 162 454,8 тысяч рублей;</w:t>
      </w:r>
    </w:p>
    <w:p w:rsidR="00E77614" w:rsidRPr="00C74995" w:rsidRDefault="00E77614" w:rsidP="00E77614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C74995">
        <w:rPr>
          <w:sz w:val="28"/>
          <w:szCs w:val="28"/>
        </w:rPr>
        <w:t>на 2024 год в сумме 97 524,3 тысяч рублей;</w:t>
      </w:r>
    </w:p>
    <w:p w:rsidR="00E77614" w:rsidRPr="00C74995" w:rsidRDefault="00E77614" w:rsidP="00E77614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C74995">
        <w:rPr>
          <w:sz w:val="28"/>
          <w:szCs w:val="28"/>
        </w:rPr>
        <w:t>на 2025 год в сумме 66 888,3 тысяч рублей</w:t>
      </w:r>
      <w:r w:rsidR="00F43190" w:rsidRPr="00C74995">
        <w:rPr>
          <w:sz w:val="28"/>
          <w:szCs w:val="28"/>
        </w:rPr>
        <w:t>»</w:t>
      </w:r>
      <w:r w:rsidRPr="00C74995">
        <w:rPr>
          <w:sz w:val="28"/>
          <w:szCs w:val="28"/>
        </w:rPr>
        <w:t>.</w:t>
      </w:r>
    </w:p>
    <w:p w:rsidR="00E77614" w:rsidRPr="00C74995" w:rsidRDefault="00E77614" w:rsidP="00E77614">
      <w:pPr>
        <w:pStyle w:val="afa"/>
        <w:ind w:firstLine="851"/>
        <w:jc w:val="both"/>
        <w:rPr>
          <w:rFonts w:ascii="Times New Roman" w:hAnsi="Times New Roman"/>
          <w:sz w:val="28"/>
          <w:szCs w:val="28"/>
        </w:rPr>
      </w:pPr>
      <w:r w:rsidRPr="00C74995">
        <w:rPr>
          <w:rFonts w:ascii="Times New Roman" w:hAnsi="Times New Roman"/>
          <w:sz w:val="28"/>
          <w:szCs w:val="28"/>
        </w:rPr>
        <w:t xml:space="preserve">1.7. Приложение 2 к решению </w:t>
      </w:r>
      <w:r w:rsidR="00F43190" w:rsidRPr="00C74995">
        <w:rPr>
          <w:rFonts w:ascii="Times New Roman" w:hAnsi="Times New Roman"/>
          <w:sz w:val="28"/>
          <w:szCs w:val="28"/>
        </w:rPr>
        <w:t>«</w:t>
      </w:r>
      <w:r w:rsidRPr="00C74995">
        <w:rPr>
          <w:rFonts w:ascii="Times New Roman" w:hAnsi="Times New Roman"/>
          <w:sz w:val="28"/>
          <w:szCs w:val="28"/>
        </w:rPr>
        <w:t xml:space="preserve">Доходы бюджета </w:t>
      </w:r>
      <w:r w:rsidRPr="00C74995">
        <w:rPr>
          <w:rFonts w:ascii="Times New Roman" w:hAnsi="Times New Roman"/>
          <w:bCs/>
          <w:sz w:val="28"/>
          <w:szCs w:val="28"/>
        </w:rPr>
        <w:t>Заневского городского поселения</w:t>
      </w:r>
      <w:r w:rsidRPr="00C74995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 на </w:t>
      </w:r>
      <w:r w:rsidRPr="00C74995">
        <w:rPr>
          <w:rFonts w:ascii="Times New Roman" w:hAnsi="Times New Roman"/>
          <w:sz w:val="28"/>
          <w:szCs w:val="28"/>
        </w:rPr>
        <w:lastRenderedPageBreak/>
        <w:t>2023 год на плановый период 2024 и 2025 годов</w:t>
      </w:r>
      <w:r w:rsidR="00F43190" w:rsidRPr="00C74995">
        <w:rPr>
          <w:rFonts w:ascii="Times New Roman" w:hAnsi="Times New Roman"/>
          <w:sz w:val="28"/>
          <w:szCs w:val="28"/>
        </w:rPr>
        <w:t>»</w:t>
      </w:r>
      <w:r w:rsidRPr="00C74995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1 к настоящему решению.</w:t>
      </w:r>
    </w:p>
    <w:p w:rsidR="00E77614" w:rsidRPr="00C74995" w:rsidRDefault="00E77614" w:rsidP="00E77614">
      <w:pPr>
        <w:pStyle w:val="afa"/>
        <w:ind w:firstLine="851"/>
        <w:jc w:val="both"/>
        <w:rPr>
          <w:rFonts w:ascii="Times New Roman" w:hAnsi="Times New Roman"/>
          <w:sz w:val="28"/>
          <w:szCs w:val="28"/>
        </w:rPr>
      </w:pPr>
      <w:r w:rsidRPr="00C74995">
        <w:rPr>
          <w:rFonts w:ascii="Times New Roman" w:hAnsi="Times New Roman"/>
          <w:sz w:val="28"/>
          <w:szCs w:val="28"/>
        </w:rPr>
        <w:t xml:space="preserve">1.8. Приложение 3 к решению </w:t>
      </w:r>
      <w:r w:rsidR="00F43190" w:rsidRPr="00C74995">
        <w:rPr>
          <w:rFonts w:ascii="Times New Roman" w:hAnsi="Times New Roman"/>
          <w:sz w:val="28"/>
          <w:szCs w:val="28"/>
        </w:rPr>
        <w:t>«</w:t>
      </w:r>
      <w:hyperlink r:id="rId11" w:history="1">
        <w:r w:rsidRPr="00C74995">
          <w:rPr>
            <w:rFonts w:ascii="Times New Roman" w:hAnsi="Times New Roman"/>
            <w:sz w:val="28"/>
            <w:szCs w:val="28"/>
          </w:rPr>
          <w:t>Безвозмездные поступления</w:t>
        </w:r>
      </w:hyperlink>
      <w:r w:rsidRPr="00C74995">
        <w:rPr>
          <w:rFonts w:ascii="Times New Roman" w:hAnsi="Times New Roman"/>
          <w:sz w:val="28"/>
          <w:szCs w:val="28"/>
        </w:rPr>
        <w:t xml:space="preserve"> бюджета </w:t>
      </w:r>
      <w:r w:rsidRPr="00C74995">
        <w:rPr>
          <w:rFonts w:ascii="Times New Roman" w:hAnsi="Times New Roman"/>
          <w:bCs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Pr="00C74995">
        <w:rPr>
          <w:rFonts w:ascii="Times New Roman" w:hAnsi="Times New Roman"/>
          <w:sz w:val="28"/>
          <w:szCs w:val="28"/>
        </w:rPr>
        <w:t>на 2023 год на плановый период 2024 и 2025 годов</w:t>
      </w:r>
      <w:r w:rsidR="00F43190" w:rsidRPr="00C74995">
        <w:rPr>
          <w:rFonts w:ascii="Times New Roman" w:hAnsi="Times New Roman"/>
          <w:sz w:val="28"/>
          <w:szCs w:val="28"/>
        </w:rPr>
        <w:t>»</w:t>
      </w:r>
      <w:r w:rsidRPr="00C74995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2 к настоящему решению.</w:t>
      </w:r>
    </w:p>
    <w:p w:rsidR="00E77614" w:rsidRPr="00C74995" w:rsidRDefault="00E77614" w:rsidP="00E77614">
      <w:pPr>
        <w:pStyle w:val="afa"/>
        <w:ind w:firstLine="851"/>
        <w:jc w:val="both"/>
        <w:rPr>
          <w:rFonts w:ascii="Times New Roman" w:hAnsi="Times New Roman"/>
          <w:sz w:val="28"/>
          <w:szCs w:val="28"/>
        </w:rPr>
      </w:pPr>
      <w:r w:rsidRPr="00C74995">
        <w:rPr>
          <w:rFonts w:ascii="Times New Roman" w:hAnsi="Times New Roman"/>
          <w:sz w:val="28"/>
          <w:szCs w:val="28"/>
        </w:rPr>
        <w:t xml:space="preserve">1.9. Приложение 4 к решению </w:t>
      </w:r>
      <w:r w:rsidR="00F43190" w:rsidRPr="00C74995">
        <w:rPr>
          <w:rFonts w:ascii="Times New Roman" w:hAnsi="Times New Roman"/>
          <w:sz w:val="28"/>
          <w:szCs w:val="28"/>
        </w:rPr>
        <w:t>«</w:t>
      </w:r>
      <w:r w:rsidRPr="00C74995">
        <w:rPr>
          <w:rFonts w:ascii="Times New Roman" w:hAnsi="Times New Roman"/>
          <w:sz w:val="28"/>
          <w:szCs w:val="28"/>
        </w:rPr>
        <w:t xml:space="preserve">Ведомственная структура расходов бюджета </w:t>
      </w:r>
      <w:r w:rsidRPr="00C74995">
        <w:rPr>
          <w:rFonts w:ascii="Times New Roman" w:hAnsi="Times New Roman"/>
          <w:bCs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Pr="00C74995">
        <w:rPr>
          <w:rFonts w:ascii="Times New Roman" w:hAnsi="Times New Roman"/>
          <w:sz w:val="28"/>
          <w:szCs w:val="28"/>
        </w:rPr>
        <w:t>на 2023 год и на плановый период 2024 и 2025 годов</w:t>
      </w:r>
      <w:r w:rsidR="00F43190" w:rsidRPr="00C74995">
        <w:rPr>
          <w:rFonts w:ascii="Times New Roman" w:hAnsi="Times New Roman"/>
          <w:sz w:val="28"/>
          <w:szCs w:val="28"/>
        </w:rPr>
        <w:t>»</w:t>
      </w:r>
      <w:r w:rsidRPr="00C74995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3 к настоящему решению.</w:t>
      </w:r>
    </w:p>
    <w:p w:rsidR="00E77614" w:rsidRPr="00C74995" w:rsidRDefault="00E77614" w:rsidP="00E77614">
      <w:pPr>
        <w:pStyle w:val="afa"/>
        <w:ind w:firstLine="851"/>
        <w:jc w:val="both"/>
        <w:rPr>
          <w:rFonts w:ascii="Times New Roman" w:hAnsi="Times New Roman"/>
          <w:sz w:val="28"/>
          <w:szCs w:val="28"/>
        </w:rPr>
      </w:pPr>
      <w:r w:rsidRPr="00C74995">
        <w:rPr>
          <w:rFonts w:ascii="Times New Roman" w:hAnsi="Times New Roman"/>
          <w:sz w:val="28"/>
          <w:szCs w:val="28"/>
        </w:rPr>
        <w:t xml:space="preserve">1.10. Приложение 5 к решению </w:t>
      </w:r>
      <w:r w:rsidR="00F43190" w:rsidRPr="00C74995">
        <w:rPr>
          <w:rFonts w:ascii="Times New Roman" w:hAnsi="Times New Roman"/>
          <w:sz w:val="28"/>
          <w:szCs w:val="28"/>
        </w:rPr>
        <w:t>«</w:t>
      </w:r>
      <w:r w:rsidRPr="00C74995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бюджетов </w:t>
      </w:r>
      <w:r w:rsidRPr="00C74995">
        <w:rPr>
          <w:rFonts w:ascii="Times New Roman" w:hAnsi="Times New Roman"/>
          <w:bCs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Pr="00C74995">
        <w:rPr>
          <w:rFonts w:ascii="Times New Roman" w:hAnsi="Times New Roman"/>
          <w:sz w:val="28"/>
          <w:szCs w:val="28"/>
        </w:rPr>
        <w:t>на 2023 год и на плановый период 2024 и 2025 годов</w:t>
      </w:r>
      <w:r w:rsidR="00F43190" w:rsidRPr="00C74995">
        <w:rPr>
          <w:rFonts w:ascii="Times New Roman" w:hAnsi="Times New Roman"/>
          <w:sz w:val="28"/>
          <w:szCs w:val="28"/>
        </w:rPr>
        <w:t>»</w:t>
      </w:r>
      <w:r w:rsidRPr="00C74995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4 к настоящему решению.</w:t>
      </w:r>
    </w:p>
    <w:p w:rsidR="00E77614" w:rsidRPr="00C74995" w:rsidRDefault="00E77614" w:rsidP="00C07177">
      <w:pPr>
        <w:pStyle w:val="afa"/>
        <w:ind w:firstLine="851"/>
        <w:jc w:val="both"/>
        <w:rPr>
          <w:rFonts w:ascii="Times New Roman" w:hAnsi="Times New Roman"/>
          <w:sz w:val="28"/>
          <w:szCs w:val="28"/>
        </w:rPr>
      </w:pPr>
      <w:r w:rsidRPr="00C74995">
        <w:rPr>
          <w:rFonts w:ascii="Times New Roman" w:hAnsi="Times New Roman"/>
          <w:sz w:val="28"/>
          <w:szCs w:val="28"/>
        </w:rPr>
        <w:t xml:space="preserve">1.11. Приложение 6 к решению </w:t>
      </w:r>
      <w:r w:rsidR="00F43190" w:rsidRPr="00C74995">
        <w:rPr>
          <w:rFonts w:ascii="Times New Roman" w:hAnsi="Times New Roman"/>
          <w:sz w:val="28"/>
          <w:szCs w:val="28"/>
        </w:rPr>
        <w:t>«</w:t>
      </w:r>
      <w:r w:rsidRPr="00C74995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 </w:t>
      </w:r>
      <w:r w:rsidRPr="00C74995">
        <w:rPr>
          <w:rFonts w:ascii="Times New Roman" w:hAnsi="Times New Roman"/>
          <w:bCs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Pr="00C74995">
        <w:rPr>
          <w:rFonts w:ascii="Times New Roman" w:hAnsi="Times New Roman"/>
          <w:sz w:val="28"/>
          <w:szCs w:val="28"/>
        </w:rPr>
        <w:t>на 2023 год на плановый период 2024 и 2025 годов</w:t>
      </w:r>
      <w:r w:rsidR="00F43190" w:rsidRPr="00C74995">
        <w:rPr>
          <w:rFonts w:ascii="Times New Roman" w:hAnsi="Times New Roman"/>
          <w:sz w:val="28"/>
          <w:szCs w:val="28"/>
        </w:rPr>
        <w:t>»</w:t>
      </w:r>
      <w:r w:rsidRPr="00C74995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5 к настоящему решению.</w:t>
      </w:r>
    </w:p>
    <w:p w:rsidR="00E77614" w:rsidRPr="00C74995" w:rsidRDefault="00E77614" w:rsidP="00C07177">
      <w:pPr>
        <w:pStyle w:val="afa"/>
        <w:ind w:firstLine="851"/>
        <w:jc w:val="both"/>
        <w:rPr>
          <w:rFonts w:ascii="Times New Roman" w:hAnsi="Times New Roman"/>
          <w:sz w:val="28"/>
          <w:szCs w:val="28"/>
        </w:rPr>
      </w:pPr>
      <w:r w:rsidRPr="00C74995">
        <w:rPr>
          <w:rFonts w:ascii="Times New Roman" w:hAnsi="Times New Roman"/>
          <w:sz w:val="28"/>
          <w:szCs w:val="28"/>
        </w:rPr>
        <w:t xml:space="preserve">1.12. Приложение 7 к решению </w:t>
      </w:r>
      <w:r w:rsidR="00F43190" w:rsidRPr="00C74995">
        <w:rPr>
          <w:rFonts w:ascii="Times New Roman" w:hAnsi="Times New Roman"/>
          <w:sz w:val="28"/>
          <w:szCs w:val="28"/>
        </w:rPr>
        <w:t>«</w:t>
      </w:r>
      <w:r w:rsidRPr="00C74995">
        <w:rPr>
          <w:rFonts w:ascii="Times New Roman" w:hAnsi="Times New Roman"/>
          <w:sz w:val="28"/>
          <w:szCs w:val="28"/>
        </w:rPr>
        <w:t xml:space="preserve">Формы, цели и объемы межбюджетных трансфертов из бюджета </w:t>
      </w:r>
      <w:r w:rsidRPr="00C74995">
        <w:rPr>
          <w:rFonts w:ascii="Times New Roman" w:hAnsi="Times New Roman"/>
          <w:bCs/>
          <w:sz w:val="28"/>
          <w:szCs w:val="28"/>
        </w:rPr>
        <w:t xml:space="preserve">Заневского городского поселения Всеволожского муниципального района Ленинградской области </w:t>
      </w:r>
      <w:r w:rsidRPr="00C74995">
        <w:rPr>
          <w:rFonts w:ascii="Times New Roman" w:hAnsi="Times New Roman"/>
          <w:sz w:val="28"/>
          <w:szCs w:val="28"/>
        </w:rPr>
        <w:t>на 2023 год</w:t>
      </w:r>
      <w:r w:rsidR="00F43190" w:rsidRPr="00C74995">
        <w:rPr>
          <w:rFonts w:ascii="Times New Roman" w:hAnsi="Times New Roman"/>
          <w:sz w:val="28"/>
          <w:szCs w:val="28"/>
        </w:rPr>
        <w:t>»</w:t>
      </w:r>
      <w:r w:rsidRPr="00C74995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6 к настоящему решению.</w:t>
      </w:r>
    </w:p>
    <w:p w:rsidR="00E77614" w:rsidRPr="00C74995" w:rsidRDefault="00E77614" w:rsidP="00C07177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C74995">
        <w:rPr>
          <w:sz w:val="28"/>
          <w:szCs w:val="28"/>
        </w:rPr>
        <w:t xml:space="preserve">2. Настоящее решение подлежит опубликованию в газете </w:t>
      </w:r>
      <w:r w:rsidR="00F43190" w:rsidRPr="00C74995">
        <w:rPr>
          <w:sz w:val="28"/>
          <w:szCs w:val="28"/>
        </w:rPr>
        <w:t>«</w:t>
      </w:r>
      <w:r w:rsidRPr="00C74995">
        <w:rPr>
          <w:sz w:val="28"/>
          <w:szCs w:val="28"/>
        </w:rPr>
        <w:t>Заневский вестник</w:t>
      </w:r>
      <w:r w:rsidR="00F43190" w:rsidRPr="00C74995">
        <w:rPr>
          <w:sz w:val="28"/>
          <w:szCs w:val="28"/>
        </w:rPr>
        <w:t>»</w:t>
      </w:r>
      <w:r w:rsidRPr="00C74995">
        <w:rPr>
          <w:sz w:val="28"/>
          <w:szCs w:val="28"/>
        </w:rPr>
        <w:t xml:space="preserve"> и вступает в силу после его официального опубликования.</w:t>
      </w:r>
    </w:p>
    <w:p w:rsidR="00365B41" w:rsidRPr="00C74995" w:rsidRDefault="00E77614" w:rsidP="00C07177">
      <w:pPr>
        <w:shd w:val="clear" w:color="auto" w:fill="FFFFFF"/>
        <w:ind w:firstLine="851"/>
        <w:rPr>
          <w:sz w:val="28"/>
          <w:szCs w:val="28"/>
        </w:rPr>
      </w:pPr>
      <w:r w:rsidRPr="00C74995">
        <w:rPr>
          <w:sz w:val="28"/>
          <w:szCs w:val="28"/>
        </w:rPr>
        <w:t xml:space="preserve">3. </w:t>
      </w:r>
      <w:r w:rsidRPr="00C74995">
        <w:rPr>
          <w:sz w:val="28"/>
          <w:szCs w:val="28"/>
          <w:shd w:val="clear" w:color="auto" w:fill="FFFFFF"/>
        </w:rPr>
        <w:t>Контроль за исполнением настоящего решения возложить на постоянно действующую депутатскую комиссию по экономической политике, бюджету, налогам и инвестициям.</w:t>
      </w:r>
    </w:p>
    <w:p w:rsidR="00164E69" w:rsidRPr="00C74995" w:rsidRDefault="00164E69" w:rsidP="00C07177">
      <w:pPr>
        <w:widowControl w:val="0"/>
        <w:autoSpaceDE w:val="0"/>
        <w:autoSpaceDN w:val="0"/>
        <w:adjustRightInd w:val="0"/>
        <w:ind w:firstLine="851"/>
        <w:jc w:val="left"/>
        <w:rPr>
          <w:sz w:val="28"/>
          <w:szCs w:val="28"/>
        </w:rPr>
      </w:pPr>
    </w:p>
    <w:p w:rsidR="00FE5640" w:rsidRPr="00C74995" w:rsidRDefault="00FE5640" w:rsidP="00C07177">
      <w:pPr>
        <w:widowControl w:val="0"/>
        <w:autoSpaceDE w:val="0"/>
        <w:autoSpaceDN w:val="0"/>
        <w:adjustRightInd w:val="0"/>
        <w:ind w:firstLine="851"/>
        <w:jc w:val="left"/>
        <w:rPr>
          <w:sz w:val="28"/>
          <w:szCs w:val="28"/>
        </w:rPr>
      </w:pPr>
    </w:p>
    <w:p w:rsidR="000A7DAC" w:rsidRPr="00C74995" w:rsidRDefault="000A7DAC" w:rsidP="00C07177">
      <w:pPr>
        <w:widowControl w:val="0"/>
        <w:autoSpaceDE w:val="0"/>
        <w:autoSpaceDN w:val="0"/>
        <w:adjustRightInd w:val="0"/>
        <w:ind w:firstLine="851"/>
        <w:jc w:val="left"/>
        <w:rPr>
          <w:sz w:val="28"/>
          <w:szCs w:val="28"/>
        </w:rPr>
      </w:pPr>
    </w:p>
    <w:p w:rsidR="00365B41" w:rsidRPr="00C74995" w:rsidRDefault="008E7E4A" w:rsidP="000A7DAC">
      <w:pPr>
        <w:widowControl w:val="0"/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  <w:r w:rsidRPr="00C74995">
        <w:rPr>
          <w:sz w:val="28"/>
          <w:szCs w:val="28"/>
        </w:rPr>
        <w:t>Глава муниципального образования</w:t>
      </w:r>
      <w:r w:rsidR="000A7DAC" w:rsidRPr="00C74995">
        <w:rPr>
          <w:sz w:val="28"/>
          <w:szCs w:val="28"/>
        </w:rPr>
        <w:tab/>
      </w:r>
      <w:r w:rsidR="000A7DAC" w:rsidRPr="00C74995">
        <w:rPr>
          <w:sz w:val="28"/>
          <w:szCs w:val="28"/>
        </w:rPr>
        <w:tab/>
      </w:r>
      <w:r w:rsidR="000A7DAC" w:rsidRPr="00C74995">
        <w:rPr>
          <w:sz w:val="28"/>
          <w:szCs w:val="28"/>
        </w:rPr>
        <w:tab/>
      </w:r>
      <w:r w:rsidR="000A7DAC" w:rsidRPr="00C74995">
        <w:rPr>
          <w:sz w:val="28"/>
          <w:szCs w:val="28"/>
        </w:rPr>
        <w:tab/>
      </w:r>
      <w:r w:rsidR="00365B41" w:rsidRPr="00C74995">
        <w:rPr>
          <w:sz w:val="28"/>
          <w:szCs w:val="28"/>
        </w:rPr>
        <w:t>В.Е. Кондратьев</w:t>
      </w:r>
    </w:p>
    <w:p w:rsidR="00807D2C" w:rsidRPr="00C74995" w:rsidRDefault="000A7DAC" w:rsidP="00807D2C">
      <w:pPr>
        <w:ind w:firstLine="5940"/>
        <w:jc w:val="right"/>
        <w:outlineLvl w:val="0"/>
        <w:rPr>
          <w:sz w:val="20"/>
          <w:szCs w:val="20"/>
        </w:rPr>
      </w:pPr>
      <w:r w:rsidRPr="00C74995">
        <w:rPr>
          <w:sz w:val="20"/>
          <w:szCs w:val="20"/>
        </w:rPr>
        <w:br w:type="page"/>
      </w:r>
      <w:r w:rsidR="00807D2C" w:rsidRPr="00C74995">
        <w:rPr>
          <w:sz w:val="20"/>
          <w:szCs w:val="20"/>
        </w:rPr>
        <w:lastRenderedPageBreak/>
        <w:t xml:space="preserve">Приложение </w:t>
      </w:r>
      <w:r w:rsidR="00551264" w:rsidRPr="00C74995">
        <w:rPr>
          <w:sz w:val="20"/>
          <w:szCs w:val="20"/>
        </w:rPr>
        <w:t>1</w:t>
      </w:r>
      <w:r w:rsidR="00807D2C" w:rsidRPr="00C74995">
        <w:rPr>
          <w:sz w:val="20"/>
          <w:szCs w:val="20"/>
        </w:rPr>
        <w:t xml:space="preserve"> к решению</w:t>
      </w:r>
    </w:p>
    <w:p w:rsidR="00F3195D" w:rsidRPr="00B42F66" w:rsidRDefault="00F3195D" w:rsidP="00F3195D">
      <w:pPr>
        <w:ind w:left="4678"/>
        <w:jc w:val="right"/>
        <w:rPr>
          <w:sz w:val="20"/>
          <w:szCs w:val="20"/>
        </w:rPr>
      </w:pPr>
      <w:r w:rsidRPr="00B42F66">
        <w:rPr>
          <w:sz w:val="20"/>
          <w:szCs w:val="20"/>
        </w:rPr>
        <w:t>от 13.06.2023 № 3</w:t>
      </w:r>
      <w:r>
        <w:rPr>
          <w:sz w:val="20"/>
          <w:szCs w:val="20"/>
        </w:rPr>
        <w:t>3</w:t>
      </w:r>
    </w:p>
    <w:p w:rsidR="00FE5640" w:rsidRPr="00C74995" w:rsidRDefault="00FE5640" w:rsidP="00E15999">
      <w:pPr>
        <w:ind w:firstLine="0"/>
        <w:jc w:val="center"/>
        <w:rPr>
          <w:sz w:val="28"/>
          <w:szCs w:val="28"/>
        </w:rPr>
      </w:pPr>
    </w:p>
    <w:p w:rsidR="00E15999" w:rsidRPr="00C74995" w:rsidRDefault="00E15999" w:rsidP="00E15999">
      <w:pPr>
        <w:ind w:firstLine="0"/>
        <w:jc w:val="center"/>
        <w:rPr>
          <w:sz w:val="28"/>
          <w:szCs w:val="28"/>
        </w:rPr>
      </w:pPr>
      <w:r w:rsidRPr="00C74995">
        <w:rPr>
          <w:sz w:val="28"/>
          <w:szCs w:val="28"/>
        </w:rPr>
        <w:t>ДОХОДЫ</w:t>
      </w:r>
    </w:p>
    <w:p w:rsidR="00E15999" w:rsidRPr="00C74995" w:rsidRDefault="00E15999" w:rsidP="00E15999">
      <w:pPr>
        <w:ind w:firstLine="0"/>
        <w:jc w:val="center"/>
        <w:rPr>
          <w:bCs/>
          <w:sz w:val="28"/>
          <w:szCs w:val="28"/>
        </w:rPr>
      </w:pPr>
      <w:r w:rsidRPr="00C74995">
        <w:rPr>
          <w:sz w:val="28"/>
          <w:szCs w:val="28"/>
        </w:rPr>
        <w:t xml:space="preserve">бюджета </w:t>
      </w:r>
      <w:r w:rsidR="000B16C7" w:rsidRPr="00C74995">
        <w:rPr>
          <w:bCs/>
          <w:sz w:val="28"/>
          <w:szCs w:val="28"/>
        </w:rPr>
        <w:t>Заневского городского поселения</w:t>
      </w:r>
    </w:p>
    <w:p w:rsidR="00FE5640" w:rsidRPr="00C74995" w:rsidRDefault="00FE5640" w:rsidP="00E15999">
      <w:pPr>
        <w:ind w:firstLine="0"/>
        <w:jc w:val="center"/>
        <w:rPr>
          <w:sz w:val="28"/>
          <w:szCs w:val="28"/>
        </w:rPr>
      </w:pPr>
      <w:r w:rsidRPr="00C74995">
        <w:rPr>
          <w:bCs/>
          <w:sz w:val="28"/>
          <w:szCs w:val="28"/>
        </w:rPr>
        <w:t>Всеволожского муниципального района Ленинградской области</w:t>
      </w:r>
    </w:p>
    <w:p w:rsidR="00E15999" w:rsidRPr="00C74995" w:rsidRDefault="00E15999" w:rsidP="00E15999">
      <w:pPr>
        <w:ind w:right="-286" w:firstLine="0"/>
        <w:jc w:val="center"/>
        <w:rPr>
          <w:sz w:val="28"/>
          <w:szCs w:val="28"/>
        </w:rPr>
      </w:pPr>
      <w:r w:rsidRPr="00C74995">
        <w:rPr>
          <w:sz w:val="28"/>
          <w:szCs w:val="28"/>
        </w:rPr>
        <w:t>на 2023 год и на плановый период 2024 и 2025 годов</w:t>
      </w:r>
    </w:p>
    <w:p w:rsidR="00970F78" w:rsidRPr="00C74995" w:rsidRDefault="004E185F" w:rsidP="00E15999">
      <w:pPr>
        <w:ind w:right="-286" w:firstLine="0"/>
        <w:jc w:val="right"/>
        <w:rPr>
          <w:sz w:val="28"/>
          <w:szCs w:val="28"/>
        </w:rPr>
      </w:pPr>
      <w:r w:rsidRPr="00C74995">
        <w:t>тыс</w:t>
      </w:r>
      <w:r w:rsidR="00511DF2" w:rsidRPr="00C74995">
        <w:t xml:space="preserve">яч </w:t>
      </w:r>
      <w:r w:rsidRPr="00C74995">
        <w:t>руб</w:t>
      </w:r>
      <w:r w:rsidR="006A44AD" w:rsidRPr="00C74995">
        <w:t>лей</w:t>
      </w:r>
    </w:p>
    <w:tbl>
      <w:tblPr>
        <w:tblW w:w="107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686"/>
        <w:gridCol w:w="1363"/>
        <w:gridCol w:w="1363"/>
        <w:gridCol w:w="1363"/>
      </w:tblGrid>
      <w:tr w:rsidR="009B084B" w:rsidRPr="00C74995" w:rsidTr="009B084B">
        <w:trPr>
          <w:trHeight w:val="527"/>
          <w:tblHeader/>
        </w:trPr>
        <w:tc>
          <w:tcPr>
            <w:tcW w:w="2977" w:type="dxa"/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Код</w:t>
            </w:r>
          </w:p>
        </w:tc>
        <w:tc>
          <w:tcPr>
            <w:tcW w:w="3686" w:type="dxa"/>
            <w:vAlign w:val="center"/>
          </w:tcPr>
          <w:p w:rsidR="009B197E" w:rsidRPr="00C74995" w:rsidRDefault="009B197E" w:rsidP="008E5F85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363" w:type="dxa"/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1363" w:type="dxa"/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2024 год</w:t>
            </w:r>
          </w:p>
        </w:tc>
        <w:tc>
          <w:tcPr>
            <w:tcW w:w="1363" w:type="dxa"/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2025 год</w:t>
            </w:r>
          </w:p>
        </w:tc>
      </w:tr>
      <w:tr w:rsidR="003F7F21" w:rsidRPr="00C74995" w:rsidTr="00194F5B">
        <w:trPr>
          <w:trHeight w:val="303"/>
          <w:tblHeader/>
        </w:trPr>
        <w:tc>
          <w:tcPr>
            <w:tcW w:w="2977" w:type="dxa"/>
            <w:vAlign w:val="center"/>
          </w:tcPr>
          <w:p w:rsidR="003F7F21" w:rsidRPr="00C74995" w:rsidRDefault="003F7F21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3F7F21" w:rsidRPr="00C74995" w:rsidRDefault="003F7F21" w:rsidP="008E5F85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363" w:type="dxa"/>
            <w:vAlign w:val="center"/>
          </w:tcPr>
          <w:p w:rsidR="003F7F21" w:rsidRPr="00C74995" w:rsidRDefault="003F7F21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363" w:type="dxa"/>
            <w:vAlign w:val="center"/>
          </w:tcPr>
          <w:p w:rsidR="003F7F21" w:rsidRPr="00C74995" w:rsidRDefault="003F7F21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363" w:type="dxa"/>
            <w:vAlign w:val="center"/>
          </w:tcPr>
          <w:p w:rsidR="003F7F21" w:rsidRPr="00C74995" w:rsidRDefault="003F7F21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5</w:t>
            </w:r>
          </w:p>
        </w:tc>
      </w:tr>
      <w:tr w:rsidR="009B084B" w:rsidRPr="00C74995" w:rsidTr="009B0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7E" w:rsidRPr="00C74995" w:rsidRDefault="009B197E" w:rsidP="008E5F85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527 171,9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C74995">
              <w:rPr>
                <w:bCs/>
                <w:sz w:val="28"/>
                <w:szCs w:val="28"/>
              </w:rPr>
              <w:t>544 582,3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570 964,9</w:t>
            </w:r>
          </w:p>
        </w:tc>
      </w:tr>
      <w:tr w:rsidR="009B084B" w:rsidRPr="00C74995" w:rsidTr="009B0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7E" w:rsidRPr="00C74995" w:rsidRDefault="009B197E" w:rsidP="008E5F85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185 851,0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194 461,4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200 444,0</w:t>
            </w:r>
          </w:p>
        </w:tc>
      </w:tr>
      <w:tr w:rsidR="009B084B" w:rsidRPr="00C74995" w:rsidTr="009B0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7E" w:rsidRPr="00C74995" w:rsidRDefault="009B197E" w:rsidP="008E5F85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185 851,0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194 461,4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200 444,0</w:t>
            </w:r>
          </w:p>
        </w:tc>
      </w:tr>
      <w:tr w:rsidR="009B084B" w:rsidRPr="00C74995" w:rsidTr="009B0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1 01 02010 01 0000 110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7E" w:rsidRPr="00C74995" w:rsidRDefault="009B197E" w:rsidP="008E5F85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158 301,0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164 600,0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168 300,0</w:t>
            </w:r>
          </w:p>
        </w:tc>
      </w:tr>
      <w:tr w:rsidR="009B084B" w:rsidRPr="00C74995" w:rsidTr="00FE56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1 01 02020 01 0000 110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7E" w:rsidRPr="00C74995" w:rsidRDefault="009B197E" w:rsidP="008E5F85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</w:t>
            </w:r>
            <w:r w:rsidR="00E25398" w:rsidRPr="00C74995">
              <w:rPr>
                <w:bCs/>
                <w:sz w:val="28"/>
                <w:szCs w:val="28"/>
              </w:rPr>
              <w:t xml:space="preserve"> </w:t>
            </w:r>
            <w:r w:rsidRPr="00C74995">
              <w:rPr>
                <w:bCs/>
                <w:sz w:val="28"/>
                <w:szCs w:val="28"/>
              </w:rPr>
              <w:lastRenderedPageBreak/>
              <w:t>Налогового</w:t>
            </w:r>
            <w:r w:rsidR="00E25398" w:rsidRPr="00C74995">
              <w:rPr>
                <w:bCs/>
                <w:sz w:val="28"/>
                <w:szCs w:val="28"/>
              </w:rPr>
              <w:t xml:space="preserve"> </w:t>
            </w:r>
            <w:r w:rsidRPr="00C74995">
              <w:rPr>
                <w:bCs/>
                <w:sz w:val="28"/>
                <w:szCs w:val="28"/>
              </w:rPr>
              <w:t>кодекса Российской Федерации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lastRenderedPageBreak/>
              <w:t>1 200,0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1 261,4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1 324,0</w:t>
            </w:r>
          </w:p>
        </w:tc>
      </w:tr>
      <w:tr w:rsidR="009B084B" w:rsidRPr="00C74995" w:rsidTr="009B0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1 01 02030 01 0000 110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7E" w:rsidRPr="00C74995" w:rsidRDefault="009B197E" w:rsidP="008E5F85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15 000,0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16 000,0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17 000,0</w:t>
            </w:r>
          </w:p>
        </w:tc>
      </w:tr>
      <w:tr w:rsidR="009B084B" w:rsidRPr="00C74995" w:rsidTr="009B0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1 01 02080 01 0000 110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7E" w:rsidRPr="00C74995" w:rsidRDefault="009B197E" w:rsidP="008E5F85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9 000,0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10 000,0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11 000,0</w:t>
            </w:r>
          </w:p>
        </w:tc>
      </w:tr>
      <w:tr w:rsidR="009B084B" w:rsidRPr="00C74995" w:rsidTr="009B0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1 01 02090 01 0000 110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7E" w:rsidRPr="00C74995" w:rsidRDefault="009B197E" w:rsidP="008E5F85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350,0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400,0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420,0</w:t>
            </w:r>
          </w:p>
        </w:tc>
      </w:tr>
      <w:tr w:rsidR="009B084B" w:rsidRPr="00C74995" w:rsidTr="009B0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lastRenderedPageBreak/>
              <w:t>1 01 02110 01 0000 110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97E" w:rsidRPr="00C74995" w:rsidRDefault="009B197E" w:rsidP="008E5F85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2 000,0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2 200,0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2 400,0</w:t>
            </w:r>
          </w:p>
        </w:tc>
      </w:tr>
      <w:tr w:rsidR="002B74AA" w:rsidRPr="00C74995" w:rsidTr="009B0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1 03 00000 00 0000 000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97E" w:rsidRPr="00C74995" w:rsidRDefault="009B197E" w:rsidP="008E5F85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3 008,2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3 008,2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3 008,2</w:t>
            </w:r>
          </w:p>
        </w:tc>
      </w:tr>
      <w:tr w:rsidR="009B084B" w:rsidRPr="00C74995" w:rsidTr="009B0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1 03 02000 01 0000 110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7E" w:rsidRPr="00C74995" w:rsidRDefault="009B197E" w:rsidP="008E5F85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3 008,2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3 008,2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3 008,2</w:t>
            </w:r>
          </w:p>
        </w:tc>
      </w:tr>
      <w:tr w:rsidR="009B084B" w:rsidRPr="00C74995" w:rsidTr="009B0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1 03 02231 01 0000 110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7E" w:rsidRPr="00C74995" w:rsidRDefault="009B197E" w:rsidP="008E5F85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1 400,0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1 400,0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1 400,0</w:t>
            </w:r>
          </w:p>
        </w:tc>
      </w:tr>
      <w:tr w:rsidR="009B084B" w:rsidRPr="00C74995" w:rsidTr="009B0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1 03 02241 01 0000 110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7E" w:rsidRPr="00C74995" w:rsidRDefault="009B197E" w:rsidP="008E5F85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</w:t>
            </w:r>
            <w:r w:rsidRPr="00C74995">
              <w:rPr>
                <w:bCs/>
                <w:sz w:val="28"/>
                <w:szCs w:val="28"/>
              </w:rPr>
              <w:lastRenderedPageBreak/>
              <w:t>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lastRenderedPageBreak/>
              <w:t>8,2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8,2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8,2</w:t>
            </w:r>
          </w:p>
        </w:tc>
      </w:tr>
      <w:tr w:rsidR="009B084B" w:rsidRPr="00C74995" w:rsidTr="009B0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1 03 02251 01 0000 110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7E" w:rsidRPr="00C74995" w:rsidRDefault="009B197E" w:rsidP="008E5F85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1 600,0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1 600,0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1 600,0</w:t>
            </w:r>
          </w:p>
        </w:tc>
      </w:tr>
      <w:tr w:rsidR="009B084B" w:rsidRPr="00C74995" w:rsidTr="009B0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8E5F85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288 000,0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296 800,0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317 200,0</w:t>
            </w:r>
          </w:p>
        </w:tc>
      </w:tr>
      <w:tr w:rsidR="009B084B" w:rsidRPr="00C74995" w:rsidTr="009B0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1 06 01000 00 0000 110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8E5F85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45 000,0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45 000,0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60 000,0</w:t>
            </w:r>
          </w:p>
        </w:tc>
      </w:tr>
      <w:tr w:rsidR="009B084B" w:rsidRPr="00C74995" w:rsidTr="009B0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1 06 01030 13 0000 110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8E5F85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45 000,0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45 000,0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60 000,0</w:t>
            </w:r>
          </w:p>
        </w:tc>
      </w:tr>
      <w:tr w:rsidR="009B084B" w:rsidRPr="00C74995" w:rsidTr="009B0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1 06 06000 00 0000 110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8E5F85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243 000,0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251 800,0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257 200,0</w:t>
            </w:r>
          </w:p>
        </w:tc>
      </w:tr>
      <w:tr w:rsidR="009B084B" w:rsidRPr="00C74995" w:rsidTr="009B0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1 06 06033 13 0000 110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7E" w:rsidRPr="00C74995" w:rsidRDefault="009B197E" w:rsidP="008E5F85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200 000,0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207 800,0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212 200,0</w:t>
            </w:r>
          </w:p>
        </w:tc>
      </w:tr>
      <w:tr w:rsidR="009B084B" w:rsidRPr="00C74995" w:rsidTr="00FE56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1 06 06043 13 0000 110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7E" w:rsidRPr="00C74995" w:rsidRDefault="009B197E" w:rsidP="008E5F85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городских </w:t>
            </w:r>
            <w:r w:rsidRPr="00C74995">
              <w:rPr>
                <w:bCs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lastRenderedPageBreak/>
              <w:t>43 000,0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44 000,0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45 000,0</w:t>
            </w:r>
          </w:p>
        </w:tc>
      </w:tr>
      <w:tr w:rsidR="009B084B" w:rsidRPr="00C74995" w:rsidTr="009B0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7E" w:rsidRPr="00C74995" w:rsidRDefault="009B197E" w:rsidP="008E5F85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Итого налоговые доходы</w:t>
            </w:r>
            <w:r w:rsidR="002B74AA" w:rsidRPr="00C74995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476 859,2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494 269,6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520 652,2</w:t>
            </w:r>
          </w:p>
        </w:tc>
      </w:tr>
      <w:tr w:rsidR="009B084B" w:rsidRPr="00C74995" w:rsidTr="009B0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7E" w:rsidRPr="00C74995" w:rsidRDefault="009B197E" w:rsidP="008E5F85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44 312,7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44 312,7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44 312,7</w:t>
            </w:r>
          </w:p>
        </w:tc>
      </w:tr>
      <w:tr w:rsidR="009B084B" w:rsidRPr="00C74995" w:rsidTr="009B0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1 11 05000 00 0000 120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7E" w:rsidRPr="00C74995" w:rsidRDefault="009B197E" w:rsidP="008E5F85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Доходы, получаемые в виде арендной либо иной платы</w:t>
            </w:r>
            <w:r w:rsidR="00E25398" w:rsidRPr="00C74995">
              <w:rPr>
                <w:bCs/>
                <w:sz w:val="28"/>
                <w:szCs w:val="28"/>
              </w:rPr>
              <w:t xml:space="preserve"> </w:t>
            </w:r>
            <w:r w:rsidRPr="00C74995">
              <w:rPr>
                <w:bCs/>
                <w:sz w:val="28"/>
                <w:szCs w:val="28"/>
              </w:rPr>
              <w:t>за</w:t>
            </w:r>
            <w:r w:rsidR="00E25398" w:rsidRPr="00C74995">
              <w:rPr>
                <w:bCs/>
                <w:sz w:val="28"/>
                <w:szCs w:val="28"/>
              </w:rPr>
              <w:t xml:space="preserve"> </w:t>
            </w:r>
            <w:r w:rsidRPr="00C74995">
              <w:rPr>
                <w:bCs/>
                <w:sz w:val="28"/>
                <w:szCs w:val="28"/>
              </w:rPr>
              <w:t>передачу</w:t>
            </w:r>
            <w:r w:rsidR="00E25398" w:rsidRPr="00C74995">
              <w:rPr>
                <w:bCs/>
                <w:sz w:val="28"/>
                <w:szCs w:val="28"/>
              </w:rPr>
              <w:t xml:space="preserve"> </w:t>
            </w:r>
            <w:r w:rsidRPr="00C74995">
              <w:rPr>
                <w:bCs/>
                <w:sz w:val="28"/>
                <w:szCs w:val="28"/>
              </w:rPr>
              <w:t>в</w:t>
            </w:r>
            <w:r w:rsidR="00E25398" w:rsidRPr="00C74995">
              <w:rPr>
                <w:bCs/>
                <w:sz w:val="28"/>
                <w:szCs w:val="28"/>
              </w:rPr>
              <w:t xml:space="preserve"> </w:t>
            </w:r>
            <w:r w:rsidRPr="00C74995">
              <w:rPr>
                <w:bCs/>
                <w:sz w:val="28"/>
                <w:szCs w:val="28"/>
              </w:rPr>
              <w:t>возмездное</w:t>
            </w:r>
            <w:r w:rsidR="00E25398" w:rsidRPr="00C74995">
              <w:rPr>
                <w:bCs/>
                <w:sz w:val="28"/>
                <w:szCs w:val="28"/>
              </w:rPr>
              <w:t xml:space="preserve"> </w:t>
            </w:r>
            <w:r w:rsidRPr="00C74995">
              <w:rPr>
                <w:bCs/>
                <w:sz w:val="28"/>
                <w:szCs w:val="28"/>
              </w:rPr>
              <w:t>пользование государственного и муниципального</w:t>
            </w:r>
            <w:r w:rsidR="00E25398" w:rsidRPr="00C74995">
              <w:rPr>
                <w:bCs/>
                <w:sz w:val="28"/>
                <w:szCs w:val="28"/>
              </w:rPr>
              <w:t xml:space="preserve"> </w:t>
            </w:r>
            <w:r w:rsidRPr="00C74995">
              <w:rPr>
                <w:bCs/>
                <w:sz w:val="28"/>
                <w:szCs w:val="28"/>
              </w:rPr>
              <w:t>имущества</w:t>
            </w:r>
            <w:r w:rsidR="00E25398" w:rsidRPr="00C74995">
              <w:rPr>
                <w:bCs/>
                <w:sz w:val="28"/>
                <w:szCs w:val="28"/>
              </w:rPr>
              <w:t xml:space="preserve"> </w:t>
            </w:r>
            <w:r w:rsidRPr="00C74995">
              <w:rPr>
                <w:bCs/>
                <w:sz w:val="28"/>
                <w:szCs w:val="28"/>
              </w:rPr>
              <w:t>(за исключением имущества</w:t>
            </w:r>
            <w:r w:rsidR="00E25398" w:rsidRPr="00C74995">
              <w:rPr>
                <w:bCs/>
                <w:sz w:val="28"/>
                <w:szCs w:val="28"/>
              </w:rPr>
              <w:t xml:space="preserve"> </w:t>
            </w:r>
            <w:r w:rsidRPr="00C74995">
              <w:rPr>
                <w:bCs/>
                <w:sz w:val="28"/>
                <w:szCs w:val="28"/>
              </w:rPr>
              <w:t>бюджетных и автономных</w:t>
            </w:r>
            <w:r w:rsidR="00E25398" w:rsidRPr="00C74995">
              <w:rPr>
                <w:bCs/>
                <w:sz w:val="28"/>
                <w:szCs w:val="28"/>
              </w:rPr>
              <w:t xml:space="preserve"> </w:t>
            </w:r>
            <w:r w:rsidRPr="00C74995">
              <w:rPr>
                <w:bCs/>
                <w:sz w:val="28"/>
                <w:szCs w:val="28"/>
              </w:rPr>
              <w:t>учреждений,</w:t>
            </w:r>
            <w:r w:rsidR="00E25398" w:rsidRPr="00C74995">
              <w:rPr>
                <w:bCs/>
                <w:sz w:val="28"/>
                <w:szCs w:val="28"/>
              </w:rPr>
              <w:t xml:space="preserve"> </w:t>
            </w:r>
            <w:r w:rsidRPr="00C74995">
              <w:rPr>
                <w:bCs/>
                <w:sz w:val="28"/>
                <w:szCs w:val="28"/>
              </w:rPr>
              <w:t>а также имущества государственных</w:t>
            </w:r>
            <w:r w:rsidR="00E25398" w:rsidRPr="00C74995">
              <w:rPr>
                <w:bCs/>
                <w:sz w:val="28"/>
                <w:szCs w:val="28"/>
              </w:rPr>
              <w:t xml:space="preserve"> </w:t>
            </w:r>
            <w:r w:rsidRPr="00C74995">
              <w:rPr>
                <w:bCs/>
                <w:sz w:val="28"/>
                <w:szCs w:val="28"/>
              </w:rPr>
              <w:t>и</w:t>
            </w:r>
            <w:r w:rsidR="00E25398" w:rsidRPr="00C74995">
              <w:rPr>
                <w:bCs/>
                <w:sz w:val="28"/>
                <w:szCs w:val="28"/>
              </w:rPr>
              <w:t xml:space="preserve"> </w:t>
            </w:r>
            <w:r w:rsidRPr="00C74995">
              <w:rPr>
                <w:bCs/>
                <w:sz w:val="28"/>
                <w:szCs w:val="28"/>
              </w:rPr>
              <w:t>муниципальных унитарных предприятий, в том числе казенных)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43 882,7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43 882,7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43 882,7</w:t>
            </w:r>
          </w:p>
        </w:tc>
      </w:tr>
      <w:tr w:rsidR="009B084B" w:rsidRPr="00C74995" w:rsidTr="009B0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1 11 05013 13 0000 120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7E" w:rsidRPr="00C74995" w:rsidRDefault="009B197E" w:rsidP="008E5F85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7 500,0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7 500,0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7 500,0</w:t>
            </w:r>
          </w:p>
        </w:tc>
      </w:tr>
      <w:tr w:rsidR="009B084B" w:rsidRPr="00C74995" w:rsidTr="009B0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1 11 05025 13 0000 120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7E" w:rsidRPr="00C74995" w:rsidRDefault="009B197E" w:rsidP="008E5F85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</w:t>
            </w:r>
            <w:r w:rsidRPr="00C74995">
              <w:rPr>
                <w:bCs/>
                <w:sz w:val="28"/>
                <w:szCs w:val="28"/>
              </w:rPr>
              <w:lastRenderedPageBreak/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lastRenderedPageBreak/>
              <w:t>31 133,3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31 133,3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31 133,3</w:t>
            </w:r>
          </w:p>
        </w:tc>
      </w:tr>
      <w:tr w:rsidR="009B084B" w:rsidRPr="00C74995" w:rsidTr="009B0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1 11 05075 13 0000 120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7E" w:rsidRPr="00C74995" w:rsidRDefault="009B197E" w:rsidP="008E5F85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5 249,4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5 249,4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5 249,4</w:t>
            </w:r>
          </w:p>
        </w:tc>
      </w:tr>
      <w:tr w:rsidR="009B084B" w:rsidRPr="00C74995" w:rsidTr="009B0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1 11 09045 13 0000 120</w:t>
            </w:r>
          </w:p>
          <w:p w:rsidR="009B084B" w:rsidRPr="00C74995" w:rsidRDefault="009B084B" w:rsidP="009B084B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7E" w:rsidRPr="00C74995" w:rsidRDefault="009B197E" w:rsidP="008E5F85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430,0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430,0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430,0</w:t>
            </w:r>
          </w:p>
        </w:tc>
      </w:tr>
      <w:tr w:rsidR="009B084B" w:rsidRPr="00C74995" w:rsidTr="009B0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1 14 00000 00 0000 000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7E" w:rsidRPr="00C74995" w:rsidRDefault="009B197E" w:rsidP="008E5F85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6 000,0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6 000,0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6 000,0</w:t>
            </w:r>
          </w:p>
        </w:tc>
      </w:tr>
      <w:tr w:rsidR="009B084B" w:rsidRPr="00C74995" w:rsidTr="009B0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1 14 06013 13 0000 430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7E" w:rsidRPr="00C74995" w:rsidRDefault="009B197E" w:rsidP="008E5F85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5 000,0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5 000,0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5 000,0</w:t>
            </w:r>
          </w:p>
        </w:tc>
      </w:tr>
      <w:tr w:rsidR="009B084B" w:rsidRPr="00C74995" w:rsidTr="009B0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1 14 06313 13 0000 430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7E" w:rsidRPr="00C74995" w:rsidRDefault="009B197E" w:rsidP="008E5F85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</w:t>
            </w:r>
            <w:r w:rsidRPr="00C74995">
              <w:rPr>
                <w:bCs/>
                <w:sz w:val="28"/>
                <w:szCs w:val="28"/>
              </w:rPr>
              <w:lastRenderedPageBreak/>
              <w:t>расположены в границах городских поселений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lastRenderedPageBreak/>
              <w:t>1 000,0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1 000,0</w:t>
            </w:r>
          </w:p>
        </w:tc>
      </w:tr>
      <w:tr w:rsidR="009B084B" w:rsidRPr="00C74995" w:rsidTr="009B0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7E" w:rsidRPr="00C74995" w:rsidRDefault="009B197E" w:rsidP="00124155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Итого неналоговые доходы</w:t>
            </w:r>
            <w:r w:rsidR="002B74AA" w:rsidRPr="00C74995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97E" w:rsidRPr="00C74995" w:rsidRDefault="009B197E" w:rsidP="00124155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50 312,7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124155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50 312,7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124155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50 312,7</w:t>
            </w:r>
          </w:p>
        </w:tc>
      </w:tr>
      <w:tr w:rsidR="009B084B" w:rsidRPr="00C74995" w:rsidTr="009B0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7E" w:rsidRPr="00C74995" w:rsidRDefault="009B197E" w:rsidP="00124155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124155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430 599,7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124155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367 888,7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124155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130 873,7</w:t>
            </w:r>
          </w:p>
        </w:tc>
      </w:tr>
      <w:tr w:rsidR="009B084B" w:rsidRPr="00C74995" w:rsidTr="009B08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7E" w:rsidRPr="00C74995" w:rsidRDefault="009B197E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97E" w:rsidRPr="00C74995" w:rsidRDefault="00124155" w:rsidP="00124155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97E" w:rsidRPr="00C74995" w:rsidRDefault="009B197E" w:rsidP="00124155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430 599,7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124155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367 888,7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197E" w:rsidRPr="00C74995" w:rsidRDefault="009B197E" w:rsidP="00124155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130 873,7</w:t>
            </w:r>
          </w:p>
        </w:tc>
      </w:tr>
      <w:tr w:rsidR="009B084B" w:rsidRPr="00C74995" w:rsidTr="009B084B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663" w:type="dxa"/>
            <w:gridSpan w:val="2"/>
            <w:vAlign w:val="center"/>
          </w:tcPr>
          <w:p w:rsidR="009B197E" w:rsidRPr="00C74995" w:rsidRDefault="009B197E" w:rsidP="00124155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ВСЕГО ДОХОДОВ</w:t>
            </w:r>
          </w:p>
        </w:tc>
        <w:tc>
          <w:tcPr>
            <w:tcW w:w="1363" w:type="dxa"/>
            <w:vAlign w:val="center"/>
          </w:tcPr>
          <w:p w:rsidR="009B197E" w:rsidRPr="00C74995" w:rsidRDefault="009B197E" w:rsidP="00124155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957 771,6</w:t>
            </w:r>
          </w:p>
        </w:tc>
        <w:tc>
          <w:tcPr>
            <w:tcW w:w="1363" w:type="dxa"/>
            <w:vAlign w:val="center"/>
          </w:tcPr>
          <w:p w:rsidR="009B197E" w:rsidRPr="00C74995" w:rsidRDefault="009B197E" w:rsidP="00124155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912 471,0</w:t>
            </w:r>
          </w:p>
        </w:tc>
        <w:tc>
          <w:tcPr>
            <w:tcW w:w="1363" w:type="dxa"/>
            <w:vAlign w:val="center"/>
          </w:tcPr>
          <w:p w:rsidR="009B197E" w:rsidRPr="00C74995" w:rsidRDefault="009B197E" w:rsidP="00124155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701 838,6</w:t>
            </w:r>
          </w:p>
        </w:tc>
      </w:tr>
    </w:tbl>
    <w:p w:rsidR="009B197E" w:rsidRPr="00C74995" w:rsidRDefault="009B197E" w:rsidP="009B084B">
      <w:pPr>
        <w:ind w:firstLine="0"/>
        <w:outlineLvl w:val="0"/>
        <w:rPr>
          <w:bCs/>
          <w:sz w:val="16"/>
          <w:szCs w:val="16"/>
        </w:rPr>
      </w:pPr>
    </w:p>
    <w:p w:rsidR="00487D8E" w:rsidRPr="00C74995" w:rsidRDefault="00124155" w:rsidP="00487D8E">
      <w:pPr>
        <w:ind w:firstLine="5940"/>
        <w:jc w:val="right"/>
        <w:outlineLvl w:val="0"/>
        <w:rPr>
          <w:sz w:val="20"/>
          <w:szCs w:val="20"/>
        </w:rPr>
      </w:pPr>
      <w:r w:rsidRPr="00C74995">
        <w:rPr>
          <w:sz w:val="28"/>
          <w:szCs w:val="28"/>
        </w:rPr>
        <w:br w:type="page"/>
      </w:r>
      <w:r w:rsidR="00487D8E" w:rsidRPr="00C74995">
        <w:rPr>
          <w:sz w:val="20"/>
          <w:szCs w:val="20"/>
        </w:rPr>
        <w:lastRenderedPageBreak/>
        <w:t xml:space="preserve">Приложение </w:t>
      </w:r>
      <w:r w:rsidR="000B16C7" w:rsidRPr="00C74995">
        <w:rPr>
          <w:sz w:val="20"/>
          <w:szCs w:val="20"/>
        </w:rPr>
        <w:t>2</w:t>
      </w:r>
      <w:r w:rsidR="00487D8E" w:rsidRPr="00C74995">
        <w:rPr>
          <w:sz w:val="20"/>
          <w:szCs w:val="20"/>
        </w:rPr>
        <w:t xml:space="preserve"> к решению</w:t>
      </w:r>
    </w:p>
    <w:p w:rsidR="00F3195D" w:rsidRPr="00B42F66" w:rsidRDefault="00F3195D" w:rsidP="00F3195D">
      <w:pPr>
        <w:ind w:left="4678"/>
        <w:jc w:val="right"/>
        <w:rPr>
          <w:sz w:val="20"/>
          <w:szCs w:val="20"/>
        </w:rPr>
      </w:pPr>
      <w:r w:rsidRPr="00B42F66">
        <w:rPr>
          <w:sz w:val="20"/>
          <w:szCs w:val="20"/>
        </w:rPr>
        <w:t>от 13.06.2023 № 3</w:t>
      </w:r>
      <w:r>
        <w:rPr>
          <w:sz w:val="20"/>
          <w:szCs w:val="20"/>
        </w:rPr>
        <w:t>3</w:t>
      </w:r>
    </w:p>
    <w:p w:rsidR="00FE5640" w:rsidRPr="00C74995" w:rsidRDefault="00FE5640" w:rsidP="00194F5B">
      <w:pPr>
        <w:tabs>
          <w:tab w:val="left" w:pos="2730"/>
        </w:tabs>
        <w:ind w:firstLine="0"/>
        <w:jc w:val="center"/>
        <w:rPr>
          <w:sz w:val="28"/>
          <w:szCs w:val="28"/>
        </w:rPr>
      </w:pPr>
    </w:p>
    <w:p w:rsidR="00194F5B" w:rsidRPr="00C74995" w:rsidRDefault="00194F5B" w:rsidP="00194F5B">
      <w:pPr>
        <w:tabs>
          <w:tab w:val="left" w:pos="2730"/>
        </w:tabs>
        <w:ind w:firstLine="0"/>
        <w:jc w:val="center"/>
        <w:rPr>
          <w:sz w:val="28"/>
          <w:szCs w:val="28"/>
        </w:rPr>
      </w:pPr>
      <w:hyperlink r:id="rId12" w:history="1">
        <w:r w:rsidRPr="00C74995">
          <w:rPr>
            <w:sz w:val="28"/>
            <w:szCs w:val="28"/>
          </w:rPr>
          <w:t>БЕЗВОЗМЕЗДНЫЕ ПОСТУПЛЕНИЯ</w:t>
        </w:r>
      </w:hyperlink>
    </w:p>
    <w:p w:rsidR="000B16C7" w:rsidRPr="00C74995" w:rsidRDefault="00194F5B" w:rsidP="00194F5B">
      <w:pPr>
        <w:tabs>
          <w:tab w:val="left" w:pos="2730"/>
        </w:tabs>
        <w:ind w:firstLine="0"/>
        <w:jc w:val="center"/>
        <w:rPr>
          <w:bCs/>
          <w:sz w:val="28"/>
          <w:szCs w:val="28"/>
        </w:rPr>
      </w:pPr>
      <w:r w:rsidRPr="00C74995">
        <w:rPr>
          <w:sz w:val="28"/>
          <w:szCs w:val="28"/>
        </w:rPr>
        <w:t xml:space="preserve">бюджета </w:t>
      </w:r>
      <w:r w:rsidR="00FE5640" w:rsidRPr="00C74995">
        <w:rPr>
          <w:bCs/>
          <w:sz w:val="28"/>
          <w:szCs w:val="28"/>
        </w:rPr>
        <w:t>Заневского городского поселения</w:t>
      </w:r>
    </w:p>
    <w:p w:rsidR="00FE5640" w:rsidRPr="00C74995" w:rsidRDefault="00FE5640" w:rsidP="00194F5B">
      <w:pPr>
        <w:tabs>
          <w:tab w:val="left" w:pos="2730"/>
        </w:tabs>
        <w:ind w:firstLine="0"/>
        <w:jc w:val="center"/>
        <w:rPr>
          <w:sz w:val="28"/>
          <w:szCs w:val="28"/>
        </w:rPr>
      </w:pPr>
      <w:r w:rsidRPr="00C74995">
        <w:rPr>
          <w:bCs/>
          <w:sz w:val="28"/>
          <w:szCs w:val="28"/>
        </w:rPr>
        <w:t>Всеволожского муниципального района Ленинградской области</w:t>
      </w:r>
    </w:p>
    <w:p w:rsidR="00124155" w:rsidRPr="00C74995" w:rsidRDefault="00194F5B" w:rsidP="00194F5B">
      <w:pPr>
        <w:tabs>
          <w:tab w:val="left" w:pos="2730"/>
        </w:tabs>
        <w:ind w:firstLine="0"/>
        <w:jc w:val="center"/>
        <w:rPr>
          <w:sz w:val="28"/>
          <w:szCs w:val="28"/>
        </w:rPr>
      </w:pPr>
      <w:r w:rsidRPr="00C74995">
        <w:rPr>
          <w:sz w:val="28"/>
          <w:szCs w:val="28"/>
        </w:rPr>
        <w:t>на 2023 год на плановый период 2024 и 2025 годов</w:t>
      </w:r>
    </w:p>
    <w:p w:rsidR="00194F5B" w:rsidRPr="00C74995" w:rsidRDefault="00194F5B" w:rsidP="00194F5B">
      <w:pPr>
        <w:ind w:right="-286" w:firstLine="0"/>
        <w:jc w:val="right"/>
        <w:rPr>
          <w:sz w:val="28"/>
          <w:szCs w:val="28"/>
        </w:rPr>
      </w:pPr>
      <w:r w:rsidRPr="00C74995">
        <w:t>тысяч рублей</w:t>
      </w:r>
    </w:p>
    <w:tbl>
      <w:tblPr>
        <w:tblW w:w="103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3118"/>
        <w:gridCol w:w="1418"/>
        <w:gridCol w:w="1417"/>
        <w:gridCol w:w="1452"/>
      </w:tblGrid>
      <w:tr w:rsidR="00DB46E1" w:rsidRPr="00C74995" w:rsidTr="004D5DA2">
        <w:trPr>
          <w:trHeight w:val="449"/>
        </w:trPr>
        <w:tc>
          <w:tcPr>
            <w:tcW w:w="297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Источники доходов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2023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left="-108"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2024 год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2025 год</w:t>
            </w:r>
          </w:p>
        </w:tc>
      </w:tr>
      <w:tr w:rsidR="00DB46E1" w:rsidRPr="00C74995" w:rsidTr="004D5DA2">
        <w:trPr>
          <w:trHeight w:val="255"/>
        </w:trPr>
        <w:tc>
          <w:tcPr>
            <w:tcW w:w="2978" w:type="dxa"/>
            <w:shd w:val="clear" w:color="auto" w:fill="auto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</w:t>
            </w:r>
          </w:p>
        </w:tc>
        <w:tc>
          <w:tcPr>
            <w:tcW w:w="1452" w:type="dxa"/>
            <w:shd w:val="clear" w:color="auto" w:fill="auto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</w:t>
            </w:r>
          </w:p>
        </w:tc>
      </w:tr>
      <w:tr w:rsidR="00DB46E1" w:rsidRPr="00C74995" w:rsidTr="004D5DA2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2 00 00000 00 0000 000</w:t>
            </w:r>
          </w:p>
        </w:tc>
        <w:tc>
          <w:tcPr>
            <w:tcW w:w="3118" w:type="dxa"/>
            <w:shd w:val="clear" w:color="auto" w:fill="auto"/>
          </w:tcPr>
          <w:p w:rsidR="00B3036F" w:rsidRPr="00C74995" w:rsidRDefault="00B3036F" w:rsidP="00B22AC7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left="-108"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430 599,7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left="-108" w:right="-108"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367 888,7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130 873,7</w:t>
            </w:r>
          </w:p>
        </w:tc>
      </w:tr>
      <w:tr w:rsidR="00DB46E1" w:rsidRPr="00C74995" w:rsidTr="004D5DA2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2 02 00000 00 0000 000</w:t>
            </w:r>
          </w:p>
        </w:tc>
        <w:tc>
          <w:tcPr>
            <w:tcW w:w="3118" w:type="dxa"/>
            <w:shd w:val="clear" w:color="auto" w:fill="auto"/>
          </w:tcPr>
          <w:p w:rsidR="00B3036F" w:rsidRPr="00C74995" w:rsidRDefault="00B3036F" w:rsidP="00B22AC7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left="-108"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430 599,7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left="-108" w:right="-108"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367 888,7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130 873,7</w:t>
            </w:r>
          </w:p>
        </w:tc>
      </w:tr>
      <w:tr w:rsidR="00DB46E1" w:rsidRPr="00C74995" w:rsidTr="004D5DA2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2 02 10000 00 0000 150</w:t>
            </w:r>
          </w:p>
        </w:tc>
        <w:tc>
          <w:tcPr>
            <w:tcW w:w="3118" w:type="dxa"/>
            <w:shd w:val="clear" w:color="auto" w:fill="auto"/>
          </w:tcPr>
          <w:p w:rsidR="00B3036F" w:rsidRPr="00C74995" w:rsidRDefault="00B3036F" w:rsidP="00B22AC7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94 273,6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left="-108" w:right="-108"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101 979,6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109 126,5</w:t>
            </w:r>
          </w:p>
        </w:tc>
      </w:tr>
      <w:tr w:rsidR="00DB46E1" w:rsidRPr="00C74995" w:rsidTr="004D5DA2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2 02 1</w:t>
            </w:r>
            <w:r w:rsidRPr="00C74995">
              <w:rPr>
                <w:sz w:val="28"/>
                <w:szCs w:val="28"/>
                <w:lang w:val="en-US"/>
              </w:rPr>
              <w:t>6</w:t>
            </w:r>
            <w:r w:rsidRPr="00C74995">
              <w:rPr>
                <w:sz w:val="28"/>
                <w:szCs w:val="28"/>
              </w:rPr>
              <w:t>001 13 0000 150</w:t>
            </w:r>
          </w:p>
        </w:tc>
        <w:tc>
          <w:tcPr>
            <w:tcW w:w="3118" w:type="dxa"/>
            <w:shd w:val="clear" w:color="auto" w:fill="auto"/>
          </w:tcPr>
          <w:p w:rsidR="00B3036F" w:rsidRPr="00C74995" w:rsidRDefault="00B3036F" w:rsidP="00B22AC7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94 273,6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left="-108" w:right="-108"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101 979,6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109 126,5</w:t>
            </w:r>
          </w:p>
        </w:tc>
      </w:tr>
      <w:tr w:rsidR="00DB46E1" w:rsidRPr="00C74995" w:rsidTr="004D5DA2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2 02 20000 00 0000 150</w:t>
            </w:r>
          </w:p>
        </w:tc>
        <w:tc>
          <w:tcPr>
            <w:tcW w:w="3118" w:type="dxa"/>
            <w:shd w:val="clear" w:color="auto" w:fill="auto"/>
          </w:tcPr>
          <w:p w:rsidR="00B3036F" w:rsidRPr="00C74995" w:rsidRDefault="00B3036F" w:rsidP="00B22AC7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134 096,1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right="-108"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63 581,7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19 339,8</w:t>
            </w:r>
          </w:p>
        </w:tc>
      </w:tr>
      <w:tr w:rsidR="00DB46E1" w:rsidRPr="00C74995" w:rsidTr="004D5DA2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2 02 25021 13 0000 150</w:t>
            </w:r>
          </w:p>
        </w:tc>
        <w:tc>
          <w:tcPr>
            <w:tcW w:w="3118" w:type="dxa"/>
            <w:shd w:val="clear" w:color="auto" w:fill="auto"/>
          </w:tcPr>
          <w:p w:rsidR="00B3036F" w:rsidRPr="00C74995" w:rsidRDefault="00B3036F" w:rsidP="00B22AC7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Субсидии бюджетам городских поселений на реализацию мероприятий по стимулированию программ развития </w:t>
            </w:r>
            <w:r w:rsidRPr="00C74995">
              <w:rPr>
                <w:sz w:val="28"/>
                <w:szCs w:val="28"/>
              </w:rPr>
              <w:lastRenderedPageBreak/>
              <w:t>жилищного строительства субъектов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lastRenderedPageBreak/>
              <w:t>90 834,7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right="-108"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48 344,3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16 888,3</w:t>
            </w:r>
          </w:p>
        </w:tc>
      </w:tr>
      <w:tr w:rsidR="00DB46E1" w:rsidRPr="00C74995" w:rsidTr="004D5DA2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2 02 25555 13 0000 150</w:t>
            </w:r>
          </w:p>
        </w:tc>
        <w:tc>
          <w:tcPr>
            <w:tcW w:w="3118" w:type="dxa"/>
            <w:shd w:val="clear" w:color="auto" w:fill="auto"/>
          </w:tcPr>
          <w:p w:rsidR="00B3036F" w:rsidRPr="00C74995" w:rsidRDefault="00B3036F" w:rsidP="00B22AC7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27 015,5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B46E1" w:rsidRPr="00C74995" w:rsidTr="004D5DA2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2 02 29999 00 0000 150</w:t>
            </w:r>
          </w:p>
        </w:tc>
        <w:tc>
          <w:tcPr>
            <w:tcW w:w="3118" w:type="dxa"/>
            <w:shd w:val="clear" w:color="auto" w:fill="auto"/>
          </w:tcPr>
          <w:p w:rsidR="00B3036F" w:rsidRPr="00C74995" w:rsidRDefault="00B3036F" w:rsidP="00B22AC7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Прочие субсидии бюджетам городских поселений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16 245,9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right="-108"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15 237,4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2 451,5</w:t>
            </w:r>
          </w:p>
        </w:tc>
      </w:tr>
      <w:tr w:rsidR="00DB46E1" w:rsidRPr="00C74995" w:rsidTr="004D5DA2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2 02 29999 13 0000 150</w:t>
            </w:r>
          </w:p>
        </w:tc>
        <w:tc>
          <w:tcPr>
            <w:tcW w:w="3118" w:type="dxa"/>
            <w:shd w:val="clear" w:color="auto" w:fill="auto"/>
          </w:tcPr>
          <w:p w:rsidR="00B3036F" w:rsidRPr="00C74995" w:rsidRDefault="00B3036F" w:rsidP="00B22AC7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Прочие субсидии бюджетам городских поселений на поддержку деятельности молодежных общественных организаций, объединений, содействие трудовой адаптации и занятости молодежи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288,7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right="-108"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291,6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194,6</w:t>
            </w:r>
          </w:p>
        </w:tc>
      </w:tr>
      <w:tr w:rsidR="00DB46E1" w:rsidRPr="00C74995" w:rsidTr="004D5DA2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2 02 29999 13 0000 150</w:t>
            </w:r>
          </w:p>
        </w:tc>
        <w:tc>
          <w:tcPr>
            <w:tcW w:w="3118" w:type="dxa"/>
            <w:shd w:val="clear" w:color="auto" w:fill="auto"/>
          </w:tcPr>
          <w:p w:rsidR="00B3036F" w:rsidRPr="00C74995" w:rsidRDefault="00B3036F" w:rsidP="00FE5640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Прочие субсидии бюджетам городских поселений на реа</w:t>
            </w:r>
            <w:r w:rsidR="00FE5640" w:rsidRPr="00C74995">
              <w:rPr>
                <w:sz w:val="28"/>
                <w:szCs w:val="28"/>
              </w:rPr>
              <w:t>лизацию областного закона от 28.12.</w:t>
            </w:r>
            <w:r w:rsidRPr="00C74995">
              <w:rPr>
                <w:sz w:val="28"/>
                <w:szCs w:val="28"/>
              </w:rPr>
              <w:t xml:space="preserve">2018 № 147-оз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</w:t>
            </w:r>
            <w:r w:rsidRPr="00C74995">
              <w:rPr>
                <w:sz w:val="28"/>
                <w:szCs w:val="28"/>
              </w:rPr>
              <w:lastRenderedPageBreak/>
              <w:t>территорий муниципальных образований Ленинградской области</w:t>
            </w:r>
            <w:r w:rsidR="00F43190" w:rsidRPr="00C74995">
              <w:rPr>
                <w:sz w:val="28"/>
                <w:szCs w:val="28"/>
              </w:rPr>
              <w:t>»</w:t>
            </w:r>
            <w:r w:rsidRPr="00C74995">
              <w:rPr>
                <w:sz w:val="28"/>
                <w:szCs w:val="28"/>
              </w:rPr>
              <w:t xml:space="preserve"> (ППМИ)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lastRenderedPageBreak/>
              <w:t>800,6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B46E1" w:rsidRPr="00C74995" w:rsidTr="004D5DA2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2 02 29999 13 0000 150</w:t>
            </w:r>
          </w:p>
        </w:tc>
        <w:tc>
          <w:tcPr>
            <w:tcW w:w="3118" w:type="dxa"/>
            <w:shd w:val="clear" w:color="auto" w:fill="auto"/>
          </w:tcPr>
          <w:p w:rsidR="00B3036F" w:rsidRPr="00C74995" w:rsidRDefault="00B3036F" w:rsidP="00FE5640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Прочие субсидии бюджетам городских поселений на реализацию областного закона от 15</w:t>
            </w:r>
            <w:r w:rsidR="00FE5640" w:rsidRPr="00C74995">
              <w:rPr>
                <w:sz w:val="28"/>
                <w:szCs w:val="28"/>
              </w:rPr>
              <w:t>.01.</w:t>
            </w:r>
            <w:r w:rsidRPr="00C74995">
              <w:rPr>
                <w:sz w:val="28"/>
                <w:szCs w:val="28"/>
              </w:rPr>
              <w:t xml:space="preserve">2018 № 3-оз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  <w:r w:rsidR="00F43190" w:rsidRPr="00C74995">
              <w:rPr>
                <w:sz w:val="28"/>
                <w:szCs w:val="28"/>
              </w:rPr>
              <w:t>»</w:t>
            </w:r>
            <w:r w:rsidRPr="00C74995">
              <w:rPr>
                <w:sz w:val="28"/>
                <w:szCs w:val="28"/>
              </w:rPr>
              <w:t xml:space="preserve"> (ППМИ)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2 101,0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B46E1" w:rsidRPr="00C74995" w:rsidTr="004D5DA2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2 02 29999 13 0000 150</w:t>
            </w:r>
          </w:p>
        </w:tc>
        <w:tc>
          <w:tcPr>
            <w:tcW w:w="3118" w:type="dxa"/>
            <w:shd w:val="clear" w:color="auto" w:fill="auto"/>
          </w:tcPr>
          <w:p w:rsidR="00B3036F" w:rsidRPr="00C74995" w:rsidRDefault="00B3036F" w:rsidP="00B22AC7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Прочие субсидии бюджетам городских поселений на реализацию мероприятий по проведению капитального ремонта спортивных объектов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12 666,</w:t>
            </w:r>
            <w:r w:rsidR="00DB46E1" w:rsidRPr="00C74995">
              <w:rPr>
                <w:sz w:val="28"/>
                <w:szCs w:val="28"/>
              </w:rPr>
              <w:t>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B46E1" w:rsidRPr="00C74995" w:rsidTr="004D5DA2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2 02 29999 13 0000 150</w:t>
            </w:r>
          </w:p>
        </w:tc>
        <w:tc>
          <w:tcPr>
            <w:tcW w:w="3118" w:type="dxa"/>
            <w:shd w:val="clear" w:color="auto" w:fill="auto"/>
          </w:tcPr>
          <w:p w:rsidR="00B3036F" w:rsidRPr="00C74995" w:rsidRDefault="00B3036F" w:rsidP="00B22AC7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Прочие субсидии бюджетам городских поселений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1 995,1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1 657,7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1 657,7</w:t>
            </w:r>
          </w:p>
        </w:tc>
      </w:tr>
      <w:tr w:rsidR="00DB46E1" w:rsidRPr="00C74995" w:rsidTr="004D5DA2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2 02 29999 13 0000 150</w:t>
            </w:r>
          </w:p>
        </w:tc>
        <w:tc>
          <w:tcPr>
            <w:tcW w:w="3118" w:type="dxa"/>
            <w:shd w:val="clear" w:color="auto" w:fill="auto"/>
          </w:tcPr>
          <w:p w:rsidR="00B3036F" w:rsidRPr="00C74995" w:rsidRDefault="00B3036F" w:rsidP="00B22AC7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Прочие субсидии бюджетам городских поселений на обеспечение уровня </w:t>
            </w:r>
            <w:r w:rsidRPr="00C74995">
              <w:rPr>
                <w:sz w:val="28"/>
                <w:szCs w:val="28"/>
              </w:rPr>
              <w:lastRenderedPageBreak/>
              <w:t>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lastRenderedPageBreak/>
              <w:t>622,0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622,0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599,2</w:t>
            </w:r>
          </w:p>
        </w:tc>
      </w:tr>
      <w:tr w:rsidR="00DB46E1" w:rsidRPr="00C74995" w:rsidTr="004D5DA2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2 02 29999 13 0000 150</w:t>
            </w:r>
          </w:p>
        </w:tc>
        <w:tc>
          <w:tcPr>
            <w:tcW w:w="3118" w:type="dxa"/>
            <w:shd w:val="clear" w:color="auto" w:fill="auto"/>
          </w:tcPr>
          <w:p w:rsidR="00B3036F" w:rsidRPr="00C74995" w:rsidRDefault="00B3036F" w:rsidP="00B22AC7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Прочие субсидии бюджетам городских поселений на поддержку развития общественной инфраструктуры муниципального значения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10 438,5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B46E1" w:rsidRPr="00C74995" w:rsidTr="004D5DA2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2 02 30000 00 0000 150</w:t>
            </w:r>
          </w:p>
        </w:tc>
        <w:tc>
          <w:tcPr>
            <w:tcW w:w="3118" w:type="dxa"/>
            <w:shd w:val="clear" w:color="auto" w:fill="auto"/>
          </w:tcPr>
          <w:p w:rsidR="00B3036F" w:rsidRPr="00C74995" w:rsidRDefault="00B3036F" w:rsidP="00B22AC7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8"/>
                <w:szCs w:val="28"/>
              </w:rPr>
            </w:pPr>
            <w:r w:rsidRPr="00C74995">
              <w:rPr>
                <w:rFonts w:eastAsia="Calibri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2 230,1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2 327,4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2 407,5</w:t>
            </w:r>
          </w:p>
        </w:tc>
      </w:tr>
      <w:tr w:rsidR="00DB46E1" w:rsidRPr="00C74995" w:rsidTr="004D5DA2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2 02 30024 13 0000 150</w:t>
            </w:r>
          </w:p>
        </w:tc>
        <w:tc>
          <w:tcPr>
            <w:tcW w:w="3118" w:type="dxa"/>
            <w:shd w:val="clear" w:color="auto" w:fill="auto"/>
          </w:tcPr>
          <w:p w:rsidR="00B3036F" w:rsidRPr="00C74995" w:rsidRDefault="00B3036F" w:rsidP="00B22AC7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28,2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28,2</w:t>
            </w:r>
          </w:p>
        </w:tc>
      </w:tr>
      <w:tr w:rsidR="00DB46E1" w:rsidRPr="00C74995" w:rsidTr="004D5DA2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2 02 35118 13 0000 150</w:t>
            </w:r>
          </w:p>
        </w:tc>
        <w:tc>
          <w:tcPr>
            <w:tcW w:w="3118" w:type="dxa"/>
            <w:shd w:val="clear" w:color="auto" w:fill="auto"/>
          </w:tcPr>
          <w:p w:rsidR="00B3036F" w:rsidRPr="00C74995" w:rsidRDefault="00B3036F" w:rsidP="00B22AC7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2 201,9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2 299,2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2 379,3</w:t>
            </w:r>
          </w:p>
        </w:tc>
      </w:tr>
      <w:tr w:rsidR="00DB46E1" w:rsidRPr="00C74995" w:rsidTr="004D5DA2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2 02 40000 00 0000 150</w:t>
            </w:r>
          </w:p>
        </w:tc>
        <w:tc>
          <w:tcPr>
            <w:tcW w:w="3118" w:type="dxa"/>
            <w:shd w:val="clear" w:color="auto" w:fill="auto"/>
          </w:tcPr>
          <w:p w:rsidR="00B3036F" w:rsidRPr="00C74995" w:rsidRDefault="00B3036F" w:rsidP="00B22AC7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200 000,0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200 000,0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B46E1" w:rsidRPr="00C74995" w:rsidTr="004D5DA2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2 02 49999 00 0000 150</w:t>
            </w:r>
          </w:p>
        </w:tc>
        <w:tc>
          <w:tcPr>
            <w:tcW w:w="3118" w:type="dxa"/>
            <w:shd w:val="clear" w:color="auto" w:fill="auto"/>
          </w:tcPr>
          <w:p w:rsidR="00B3036F" w:rsidRPr="00C74995" w:rsidRDefault="00B3036F" w:rsidP="00B22AC7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200 000,0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200 000,0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B46E1" w:rsidRPr="00C74995" w:rsidTr="004D5DA2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2 02 49999 13 0000 150</w:t>
            </w:r>
          </w:p>
        </w:tc>
        <w:tc>
          <w:tcPr>
            <w:tcW w:w="3118" w:type="dxa"/>
            <w:shd w:val="clear" w:color="auto" w:fill="auto"/>
          </w:tcPr>
          <w:p w:rsidR="00B3036F" w:rsidRPr="00C74995" w:rsidRDefault="00B3036F" w:rsidP="00B22AC7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Прочие межбюджетные </w:t>
            </w:r>
            <w:r w:rsidRPr="00C74995">
              <w:rPr>
                <w:sz w:val="28"/>
                <w:szCs w:val="28"/>
              </w:rPr>
              <w:lastRenderedPageBreak/>
              <w:t>трансферты, передаваемые бюджетам городских поселений на благоустройство и озеленение территории в связи с проведением мероприятий, связанных с празднованием очередной годовщины образования Ленинградской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36F" w:rsidRPr="00C74995" w:rsidRDefault="004D5DA2" w:rsidP="004D5DA2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lastRenderedPageBreak/>
              <w:t>200 000,0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B46E1" w:rsidRPr="00C74995" w:rsidTr="004D5DA2">
        <w:trPr>
          <w:trHeight w:val="255"/>
        </w:trPr>
        <w:tc>
          <w:tcPr>
            <w:tcW w:w="297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2 02 49999 13 0000 150</w:t>
            </w:r>
          </w:p>
        </w:tc>
        <w:tc>
          <w:tcPr>
            <w:tcW w:w="3118" w:type="dxa"/>
            <w:shd w:val="clear" w:color="auto" w:fill="auto"/>
          </w:tcPr>
          <w:p w:rsidR="00B3036F" w:rsidRPr="00C74995" w:rsidRDefault="00B3036F" w:rsidP="00B22AC7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Прочие межбюджетные трансферты, передаваемые бюджетам городских поселений на подготовку и проведение мероприятий, посвященных Дню образования Ленинградской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200 000,0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3036F" w:rsidRPr="00C74995" w:rsidRDefault="00B3036F" w:rsidP="00B22AC7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A6470A" w:rsidRPr="00C74995" w:rsidRDefault="00A6470A" w:rsidP="00647033">
      <w:pPr>
        <w:ind w:firstLine="5940"/>
        <w:jc w:val="right"/>
        <w:outlineLvl w:val="0"/>
        <w:rPr>
          <w:sz w:val="20"/>
          <w:szCs w:val="20"/>
        </w:rPr>
      </w:pPr>
      <w:bookmarkStart w:id="2" w:name="OLE_LINK7"/>
      <w:bookmarkStart w:id="3" w:name="OLE_LINK8"/>
    </w:p>
    <w:p w:rsidR="00304A31" w:rsidRPr="00C74995" w:rsidRDefault="00304A31" w:rsidP="00647033">
      <w:pPr>
        <w:ind w:firstLine="5940"/>
        <w:jc w:val="right"/>
        <w:outlineLvl w:val="0"/>
        <w:rPr>
          <w:sz w:val="20"/>
          <w:szCs w:val="20"/>
        </w:rPr>
        <w:sectPr w:rsidR="00304A31" w:rsidRPr="00C74995" w:rsidSect="00767944">
          <w:headerReference w:type="default" r:id="rId13"/>
          <w:footerReference w:type="default" r:id="rId14"/>
          <w:headerReference w:type="first" r:id="rId15"/>
          <w:pgSz w:w="11906" w:h="16838" w:code="9"/>
          <w:pgMar w:top="1134" w:right="851" w:bottom="1134" w:left="1418" w:header="851" w:footer="720" w:gutter="0"/>
          <w:cols w:space="720"/>
          <w:titlePg/>
          <w:docGrid w:linePitch="326"/>
        </w:sectPr>
      </w:pPr>
    </w:p>
    <w:p w:rsidR="00647033" w:rsidRPr="00C74995" w:rsidRDefault="00647033" w:rsidP="00647033">
      <w:pPr>
        <w:ind w:firstLine="5940"/>
        <w:jc w:val="right"/>
        <w:outlineLvl w:val="0"/>
        <w:rPr>
          <w:sz w:val="20"/>
          <w:szCs w:val="20"/>
        </w:rPr>
      </w:pPr>
      <w:r w:rsidRPr="00C74995">
        <w:rPr>
          <w:sz w:val="20"/>
          <w:szCs w:val="20"/>
        </w:rPr>
        <w:lastRenderedPageBreak/>
        <w:t xml:space="preserve">Приложение </w:t>
      </w:r>
      <w:r w:rsidR="000B16C7" w:rsidRPr="00C74995">
        <w:rPr>
          <w:sz w:val="20"/>
          <w:szCs w:val="20"/>
        </w:rPr>
        <w:t>3</w:t>
      </w:r>
      <w:r w:rsidRPr="00C74995">
        <w:rPr>
          <w:sz w:val="20"/>
          <w:szCs w:val="20"/>
        </w:rPr>
        <w:t xml:space="preserve"> к решению</w:t>
      </w:r>
    </w:p>
    <w:p w:rsidR="00F3195D" w:rsidRPr="00B42F66" w:rsidRDefault="00F3195D" w:rsidP="00F3195D">
      <w:pPr>
        <w:ind w:left="4678"/>
        <w:jc w:val="right"/>
        <w:rPr>
          <w:sz w:val="20"/>
          <w:szCs w:val="20"/>
        </w:rPr>
      </w:pPr>
      <w:r w:rsidRPr="00B42F66">
        <w:rPr>
          <w:sz w:val="20"/>
          <w:szCs w:val="20"/>
        </w:rPr>
        <w:t>от 13.06.2023 № 3</w:t>
      </w:r>
      <w:r>
        <w:rPr>
          <w:sz w:val="20"/>
          <w:szCs w:val="20"/>
        </w:rPr>
        <w:t>3</w:t>
      </w:r>
    </w:p>
    <w:p w:rsidR="00647033" w:rsidRPr="00C74995" w:rsidRDefault="00647033" w:rsidP="00647033">
      <w:pPr>
        <w:jc w:val="right"/>
        <w:rPr>
          <w:sz w:val="28"/>
          <w:szCs w:val="28"/>
        </w:rPr>
      </w:pPr>
    </w:p>
    <w:bookmarkEnd w:id="2"/>
    <w:bookmarkEnd w:id="3"/>
    <w:p w:rsidR="00B56776" w:rsidRPr="00C74995" w:rsidRDefault="008A350E" w:rsidP="00B56776">
      <w:pPr>
        <w:ind w:right="-286" w:firstLine="0"/>
        <w:jc w:val="center"/>
        <w:rPr>
          <w:sz w:val="28"/>
          <w:szCs w:val="28"/>
        </w:rPr>
      </w:pPr>
      <w:r w:rsidRPr="00C74995">
        <w:rPr>
          <w:sz w:val="28"/>
          <w:szCs w:val="28"/>
        </w:rPr>
        <w:t>Ведомственная структура</w:t>
      </w:r>
    </w:p>
    <w:p w:rsidR="000B16C7" w:rsidRPr="00C74995" w:rsidRDefault="00B56776" w:rsidP="00B56776">
      <w:pPr>
        <w:ind w:right="-286" w:firstLine="0"/>
        <w:jc w:val="center"/>
        <w:rPr>
          <w:bCs/>
          <w:sz w:val="28"/>
          <w:szCs w:val="28"/>
        </w:rPr>
      </w:pPr>
      <w:r w:rsidRPr="00C74995">
        <w:rPr>
          <w:sz w:val="28"/>
          <w:szCs w:val="28"/>
        </w:rPr>
        <w:t xml:space="preserve">расходов бюджета </w:t>
      </w:r>
      <w:r w:rsidR="00FE5640" w:rsidRPr="00C74995">
        <w:rPr>
          <w:bCs/>
          <w:sz w:val="28"/>
          <w:szCs w:val="28"/>
        </w:rPr>
        <w:t>Заневского городского поселения</w:t>
      </w:r>
    </w:p>
    <w:p w:rsidR="00FE5640" w:rsidRPr="00C74995" w:rsidRDefault="00FE5640" w:rsidP="00B56776">
      <w:pPr>
        <w:ind w:right="-286" w:firstLine="0"/>
        <w:jc w:val="center"/>
        <w:rPr>
          <w:bCs/>
          <w:sz w:val="28"/>
          <w:szCs w:val="28"/>
        </w:rPr>
      </w:pPr>
      <w:r w:rsidRPr="00C74995">
        <w:rPr>
          <w:rFonts w:eastAsia="Calibri"/>
          <w:sz w:val="28"/>
          <w:szCs w:val="28"/>
        </w:rPr>
        <w:t>Всеволожского муниципального района Ленинградской области</w:t>
      </w:r>
    </w:p>
    <w:p w:rsidR="00B56776" w:rsidRPr="00C74995" w:rsidRDefault="00B56776" w:rsidP="00B56776">
      <w:pPr>
        <w:ind w:right="-286" w:firstLine="0"/>
        <w:jc w:val="center"/>
        <w:rPr>
          <w:sz w:val="28"/>
          <w:szCs w:val="28"/>
        </w:rPr>
      </w:pPr>
      <w:r w:rsidRPr="00C74995">
        <w:rPr>
          <w:sz w:val="28"/>
          <w:szCs w:val="28"/>
        </w:rPr>
        <w:t>на 2023 год и на плановый период 2024 и 2025 годов</w:t>
      </w:r>
    </w:p>
    <w:p w:rsidR="00E65BE4" w:rsidRPr="00C74995" w:rsidRDefault="00E65BE4" w:rsidP="00E65BE4">
      <w:pPr>
        <w:ind w:right="-286" w:firstLine="0"/>
        <w:jc w:val="right"/>
        <w:rPr>
          <w:sz w:val="28"/>
          <w:szCs w:val="28"/>
        </w:rPr>
      </w:pPr>
      <w:r w:rsidRPr="00C74995">
        <w:t>тыс</w:t>
      </w:r>
      <w:r w:rsidR="0070602E" w:rsidRPr="00C74995">
        <w:t xml:space="preserve">яч </w:t>
      </w:r>
      <w:r w:rsidRPr="00C74995">
        <w:t>рублей</w:t>
      </w:r>
    </w:p>
    <w:tbl>
      <w:tblPr>
        <w:tblW w:w="150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82"/>
        <w:gridCol w:w="992"/>
        <w:gridCol w:w="709"/>
        <w:gridCol w:w="709"/>
        <w:gridCol w:w="1842"/>
        <w:gridCol w:w="750"/>
        <w:gridCol w:w="1609"/>
        <w:gridCol w:w="1418"/>
        <w:gridCol w:w="1610"/>
      </w:tblGrid>
      <w:tr w:rsidR="005D78FA" w:rsidRPr="00C74995" w:rsidTr="008F4CDF">
        <w:trPr>
          <w:trHeight w:val="322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ЦСР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ВР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2023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left="-108"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2024 год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2025 год</w:t>
            </w:r>
          </w:p>
        </w:tc>
      </w:tr>
      <w:tr w:rsidR="005D78FA" w:rsidRPr="00C74995" w:rsidTr="008F4CDF">
        <w:trPr>
          <w:trHeight w:val="322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C74995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C74995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C74995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C74995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C74995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C74995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322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</w:t>
            </w:r>
          </w:p>
        </w:tc>
      </w:tr>
      <w:tr w:rsidR="005D78FA" w:rsidRPr="00C74995" w:rsidTr="008F4CDF">
        <w:trPr>
          <w:trHeight w:val="21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  <w:r w:rsidRPr="00C74995">
              <w:rPr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1 133 427,2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916 505,9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692 947,1</w:t>
            </w:r>
          </w:p>
        </w:tc>
      </w:tr>
      <w:tr w:rsidR="005D78FA" w:rsidRPr="00C74995" w:rsidTr="008F4CDF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226 910,3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169 459,0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169 459,0</w:t>
            </w:r>
          </w:p>
        </w:tc>
      </w:tr>
      <w:tr w:rsidR="005D78FA" w:rsidRPr="00C74995" w:rsidTr="008F4CDF">
        <w:trPr>
          <w:trHeight w:val="18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89 570,5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86 870,5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86 870,5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обеспечение деятельности омсу Заневского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89 570,6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86 870,5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86 870,5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lastRenderedPageBreak/>
              <w:t>Непрограммные расходы бюджета на обеспечение деятельности главы администрации Заневского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78.0.02.00000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3 623,9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3 623,9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78.0.02.10000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3 623,9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3 623,9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выплаты по оплате труда работников омсу Заневского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78.0.02.10001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3 623,9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3 623,9</w:t>
            </w:r>
          </w:p>
        </w:tc>
      </w:tr>
      <w:tr w:rsidR="005D78FA" w:rsidRPr="00C74995" w:rsidTr="008F4CDF">
        <w:trPr>
          <w:trHeight w:val="279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на выплаты по оплате труда работников омсу Заневского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78.0.02.10001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3 623,9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3 623,9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3 623,9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Непрограммные расходы бюджета на обеспечение деятельности омсу-администрации Заневского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78.0.03.00000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82 915,8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83 246,6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83 246,6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78.0.03.10000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82 915,8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83 246,6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83 246,6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78.0.03.10001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78 680,4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79 011,2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79 011,2</w:t>
            </w:r>
          </w:p>
        </w:tc>
      </w:tr>
      <w:tr w:rsidR="005D78FA" w:rsidRPr="00C74995" w:rsidTr="008F4CDF">
        <w:trPr>
          <w:trHeight w:val="248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78.0.03.10001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78 680,4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79 011,2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79 011,2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на обеспечение функций омсу Заневского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78.0.03.10002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4 235,4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4 235,4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4 235,4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на обеспечение функций омсу Заневского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78.0.03.10002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4 180,4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4 180,4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4 180,4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на обеспечение функций омсу Заневского городского поселения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78.0.03.10002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800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55,0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55,0</w:t>
            </w:r>
          </w:p>
        </w:tc>
      </w:tr>
      <w:tr w:rsidR="005D78FA" w:rsidRPr="00C74995" w:rsidTr="008F4CDF">
        <w:trPr>
          <w:trHeight w:val="18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78.0.05.00000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78.0.05.10000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3 030,9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5012AE">
        <w:trPr>
          <w:trHeight w:val="69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Расходы на передачу полномочий по формированию, исполнению бюджета Заневского городского поселения </w:t>
            </w:r>
            <w:r w:rsidRPr="00C74995">
              <w:rPr>
                <w:sz w:val="28"/>
                <w:szCs w:val="28"/>
              </w:rPr>
              <w:lastRenderedPageBreak/>
              <w:t>бюджету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78.0.05.10008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1 105,6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на передачу полномочий по формированию, исполнению бюджета Заневского городского поселения бюджету Всеволожского муниципального района Ленинградской области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78.0.05.10008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500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1 105,6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на передачу полномочий по реализации жилищных программ Заневского городского поселения с правом разработки административных регламентов бюджету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78.0.05.10010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8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на передачу полномочий по реализации жилищных программ Заневского городского поселения с правом разработки административных регламентов бюджету Всеволожского муниципального района Ленинградской области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78.0.05.10010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500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по передаче части полномочий в сфере земельного законодательства Заневского городского поселения бюджету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78.0.05.10012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1 671,5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8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lastRenderedPageBreak/>
              <w:t>Расходы по передаче части полномочий в сфере земельного законодательства Заневского городского поселения бюджету Всеволожского муниципального района Ленинградской области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78.0.05.10012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500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1 671,5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3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Непрограммные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по формированию резервных фондов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79.0.02.00000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79.0.02.10000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</w:tr>
      <w:tr w:rsidR="005D78FA" w:rsidRPr="00C74995" w:rsidTr="008F4CDF">
        <w:trPr>
          <w:trHeight w:val="3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Резервные фонды омсу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79.0.02.19999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Резервные фонды омсу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79.0.02.19999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800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3 000,0</w:t>
            </w:r>
          </w:p>
        </w:tc>
      </w:tr>
      <w:tr w:rsidR="005D78FA" w:rsidRPr="00C74995" w:rsidTr="008F4CDF">
        <w:trPr>
          <w:trHeight w:val="3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134 339,8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79 588,4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79 588,4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Развитие территорий, на которых осуществляются иные формы местного самоуправления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1 022,6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1 022,6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1 022,6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Развитие территорий, на которых осуществляются иные формы местного самоуправления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07.4.00.00000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1 022,6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1 022,6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1 022,6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Комплексное развитие и благоустройство территории на которых осуществляются иные формы местного самоуправления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07.4.01.00000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1 022,6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1 022,6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1 022,6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lastRenderedPageBreak/>
              <w:t>Выплата материального стимулирования (членам общественного совета) на исполнение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07.4.01.10003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1 022,6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1 022,6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1 022,6</w:t>
            </w: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Выплата материального стимулирования (членам общественного совета) на исполнение полномочий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07.4.01.10003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1 022,6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1 022,6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1 022,6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Непрограммные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133 317,2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78 565,9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78 565,9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финансовое обеспечение муниципальных учреждений Заневского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79.0.01.00000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129 457,0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74 905,9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74 905,9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79.0.01.10000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129 457,0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74 905,9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74 905,9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Расходы бюджета на обеспечение выполнения функций муниципального казенного учреждения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Центр оказания услуг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79.0.01.15000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129 457,0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74 905,9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74 905,9</w:t>
            </w:r>
          </w:p>
        </w:tc>
      </w:tr>
      <w:tr w:rsidR="005D78FA" w:rsidRPr="00C74995" w:rsidTr="008F4CDF">
        <w:trPr>
          <w:trHeight w:val="279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 xml:space="preserve">Расходы бюджета на обеспечение выполнения функций муниципального казенного учреждения </w:t>
            </w:r>
            <w:r w:rsidR="00F43190" w:rsidRPr="00C74995">
              <w:rPr>
                <w:i/>
                <w:iCs/>
                <w:sz w:val="28"/>
                <w:szCs w:val="28"/>
              </w:rPr>
              <w:t>«</w:t>
            </w:r>
            <w:r w:rsidRPr="00C74995">
              <w:rPr>
                <w:i/>
                <w:iCs/>
                <w:sz w:val="28"/>
                <w:szCs w:val="28"/>
              </w:rPr>
              <w:t>Центр оказания услуг</w:t>
            </w:r>
            <w:r w:rsidR="00F43190" w:rsidRPr="00C74995">
              <w:rPr>
                <w:i/>
                <w:iCs/>
                <w:sz w:val="28"/>
                <w:szCs w:val="28"/>
              </w:rPr>
              <w:t>»</w:t>
            </w:r>
            <w:r w:rsidRPr="00C74995">
              <w:rPr>
                <w:i/>
                <w:iCs/>
                <w:sz w:val="28"/>
                <w:szCs w:val="28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79.0.01.15000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48 911,2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48 911,2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48 911,2</w:t>
            </w:r>
          </w:p>
        </w:tc>
      </w:tr>
      <w:tr w:rsidR="005D78FA" w:rsidRPr="00C74995" w:rsidTr="008F4CDF">
        <w:trPr>
          <w:trHeight w:val="18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lastRenderedPageBreak/>
              <w:t xml:space="preserve">Расходы бюджета на обеспечение выполнения функций муниципального казенного учреждения </w:t>
            </w:r>
            <w:r w:rsidR="00F43190" w:rsidRPr="00C74995">
              <w:rPr>
                <w:i/>
                <w:iCs/>
                <w:sz w:val="28"/>
                <w:szCs w:val="28"/>
              </w:rPr>
              <w:t>«</w:t>
            </w:r>
            <w:r w:rsidRPr="00C74995">
              <w:rPr>
                <w:i/>
                <w:iCs/>
                <w:sz w:val="28"/>
                <w:szCs w:val="28"/>
              </w:rPr>
              <w:t>Центр оказания услуг</w:t>
            </w:r>
            <w:r w:rsidR="00F43190" w:rsidRPr="00C74995">
              <w:rPr>
                <w:i/>
                <w:iCs/>
                <w:sz w:val="28"/>
                <w:szCs w:val="28"/>
              </w:rPr>
              <w:t>»</w:t>
            </w:r>
            <w:r w:rsidRPr="00C74995">
              <w:rPr>
                <w:i/>
                <w:iCs/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79.0.01.15000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40 655,8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25 704,7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25 704,7</w:t>
            </w:r>
          </w:p>
        </w:tc>
      </w:tr>
      <w:tr w:rsidR="005D78FA" w:rsidRPr="00C74995" w:rsidTr="008F4CDF">
        <w:trPr>
          <w:trHeight w:val="18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 xml:space="preserve">Расходы бюджета на обеспечение выполнения функций муниципального казенного учреждения </w:t>
            </w:r>
            <w:r w:rsidR="00F43190" w:rsidRPr="00C74995">
              <w:rPr>
                <w:i/>
                <w:iCs/>
                <w:sz w:val="28"/>
                <w:szCs w:val="28"/>
              </w:rPr>
              <w:t>«</w:t>
            </w:r>
            <w:r w:rsidRPr="00C74995">
              <w:rPr>
                <w:i/>
                <w:iCs/>
                <w:sz w:val="28"/>
                <w:szCs w:val="28"/>
              </w:rPr>
              <w:t>Центр оказания услуг</w:t>
            </w:r>
            <w:r w:rsidR="00F43190" w:rsidRPr="00C74995">
              <w:rPr>
                <w:i/>
                <w:iCs/>
                <w:sz w:val="28"/>
                <w:szCs w:val="28"/>
              </w:rPr>
              <w:t>»</w:t>
            </w:r>
            <w:r w:rsidRPr="00C74995">
              <w:rPr>
                <w:i/>
                <w:iCs/>
                <w:sz w:val="28"/>
                <w:szCs w:val="28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79.0.01.15000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400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39 600,0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 xml:space="preserve">Расходы бюджета на обеспечение выполнения функций муниципального казенного учреждения </w:t>
            </w:r>
            <w:r w:rsidR="00F43190" w:rsidRPr="00C74995">
              <w:rPr>
                <w:i/>
                <w:iCs/>
                <w:sz w:val="28"/>
                <w:szCs w:val="28"/>
              </w:rPr>
              <w:t>«</w:t>
            </w:r>
            <w:r w:rsidRPr="00C74995">
              <w:rPr>
                <w:i/>
                <w:iCs/>
                <w:sz w:val="28"/>
                <w:szCs w:val="28"/>
              </w:rPr>
              <w:t>Центр оказания услуг</w:t>
            </w:r>
            <w:r w:rsidR="00F43190" w:rsidRPr="00C74995">
              <w:rPr>
                <w:i/>
                <w:iCs/>
                <w:sz w:val="28"/>
                <w:szCs w:val="28"/>
              </w:rPr>
              <w:t>»</w:t>
            </w:r>
            <w:r w:rsidRPr="00C74995">
              <w:rPr>
                <w:i/>
                <w:iCs/>
                <w:sz w:val="28"/>
                <w:szCs w:val="28"/>
              </w:rPr>
              <w:t xml:space="preserve">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79.0.01.15000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800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290,0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290,0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по перечислению взносов, сборов и иных платежей, а также уплате прочих налогов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79.0.06.00000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125,0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125,0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79.0.06.10000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125,0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125,0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Прочие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79.0.06.19900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125,0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125,0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перечисление ежегодных членских взносов в Совет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79.0.06.19903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25,0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25,0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на перечисление ежегодных членских взносов в Совет МО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79.0.06.19903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800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25,0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25,0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lastRenderedPageBreak/>
              <w:t>Расходы бюджета на уплату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79.0.06.19904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на уплату прочих налогов, сборов и иных платежей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79.0.06.19904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800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100,0</w:t>
            </w:r>
          </w:p>
        </w:tc>
      </w:tr>
      <w:tr w:rsidR="005D78FA" w:rsidRPr="00C74995" w:rsidTr="008F4CDF">
        <w:trPr>
          <w:trHeight w:val="18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проведение муниципальных районных мероприятий, оздоровительных кампаний, приобретению (изготовлению) подарочной и сувенирной продукции и иные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79.0.07.00000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2 400,0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2 400,0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реализацию мероприятий муниципальных программ, реализуемых на территории Заневского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79.0.07.20000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2 400,0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2 400,0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Мероприятия в рамках реализации непрограммных расходов бюджета Заневского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79.0.07.29900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2 400,0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2 400,0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обеспечение проведения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79.0.07.29901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2 400,0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2 400,0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на обеспечение проведения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79.0.07.29901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2 400,0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2 400,0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2 400,0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Расходы бюджета на пресечение нарушений законодательства в сфере благоустройства территории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79.0.10.00000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710,0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710,0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Прочие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79.0.10.10000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710,0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710,0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lastRenderedPageBreak/>
              <w:t xml:space="preserve">Расходы бюджета на выявление и демонтаж нестационарных торговых объектов на территории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79.0.10.10001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710,0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710,0</w:t>
            </w: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на выявление и демонтаж нестационарных торговых объектов на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79.0.10.10001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710,0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710,0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поощрение за заслуги в развитии местного самоуправления Заневского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79.0.15.00000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425,0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425,0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79.0.15.10000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425,0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425,0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выплату единовременного вознаграждения при вручении почетной грамоты главы Заневского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79.0.15.10005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150,0</w:t>
            </w:r>
          </w:p>
        </w:tc>
      </w:tr>
      <w:tr w:rsidR="005D78FA" w:rsidRPr="00C74995" w:rsidTr="008F4CDF">
        <w:trPr>
          <w:trHeight w:val="18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на выплату единовременного вознаграждения при вручении почетной грамоты главы Заневского городского поселения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79.0.15.10005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150,0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150,0</w:t>
            </w:r>
          </w:p>
        </w:tc>
      </w:tr>
      <w:tr w:rsidR="005D78FA" w:rsidRPr="00C74995" w:rsidTr="005012AE">
        <w:trPr>
          <w:trHeight w:val="27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Расходы бюджета на выплату единовременного вознаграждения при вручении почетной грамоты администрации Заневского городского </w:t>
            </w:r>
            <w:r w:rsidRPr="00C74995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79.0.15.10006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125,0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125,0</w:t>
            </w:r>
          </w:p>
        </w:tc>
      </w:tr>
      <w:tr w:rsidR="005D78FA" w:rsidRPr="00C74995" w:rsidTr="008F4CDF">
        <w:trPr>
          <w:trHeight w:val="18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на выплату единовременного вознаграждения при вручении почетной грамоты администрации Заневского городского поселения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79.0.15.10006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125,0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125,0</w:t>
            </w:r>
          </w:p>
        </w:tc>
      </w:tr>
      <w:tr w:rsidR="005D78FA" w:rsidRPr="00C74995" w:rsidTr="008F4CDF">
        <w:trPr>
          <w:trHeight w:val="217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Расходы бюджета на выплату единовременного вознаграждения при присвоении звания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Почетный житель муниципального образования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  <w:r w:rsidRPr="00C74995">
              <w:rPr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79.0.15.10011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150,0</w:t>
            </w:r>
          </w:p>
        </w:tc>
      </w:tr>
      <w:tr w:rsidR="005D78FA" w:rsidRPr="00C74995" w:rsidTr="008F4CDF">
        <w:trPr>
          <w:trHeight w:val="248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 xml:space="preserve">Расходы бюджета на выплату единовременного вознаграждения при присвоении звания </w:t>
            </w:r>
            <w:r w:rsidR="00F43190" w:rsidRPr="00C74995">
              <w:rPr>
                <w:i/>
                <w:iCs/>
                <w:sz w:val="28"/>
                <w:szCs w:val="28"/>
              </w:rPr>
              <w:t>«</w:t>
            </w:r>
            <w:r w:rsidRPr="00C74995">
              <w:rPr>
                <w:i/>
                <w:iCs/>
                <w:sz w:val="28"/>
                <w:szCs w:val="28"/>
              </w:rPr>
              <w:t xml:space="preserve">Почетный житель муниципального образования </w:t>
            </w:r>
            <w:r w:rsidR="00F43190" w:rsidRPr="00C74995">
              <w:rPr>
                <w:i/>
                <w:iCs/>
                <w:sz w:val="28"/>
                <w:szCs w:val="28"/>
              </w:rPr>
              <w:t>«</w:t>
            </w:r>
            <w:r w:rsidRPr="00C74995">
              <w:rPr>
                <w:i/>
                <w:iCs/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i/>
                <w:iCs/>
                <w:sz w:val="28"/>
                <w:szCs w:val="28"/>
              </w:rPr>
              <w:t>»</w:t>
            </w:r>
            <w:r w:rsidRPr="00C74995">
              <w:rPr>
                <w:i/>
                <w:iCs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  <w:r w:rsidR="00F43190" w:rsidRPr="00C74995">
              <w:rPr>
                <w:i/>
                <w:iCs/>
                <w:sz w:val="28"/>
                <w:szCs w:val="28"/>
              </w:rPr>
              <w:t>»</w:t>
            </w:r>
            <w:r w:rsidRPr="00C74995">
              <w:rPr>
                <w:i/>
                <w:iCs/>
                <w:sz w:val="28"/>
                <w:szCs w:val="28"/>
              </w:rPr>
              <w:t xml:space="preserve">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79.0.15.10011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150,0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150,0</w:t>
            </w:r>
          </w:p>
        </w:tc>
      </w:tr>
      <w:tr w:rsidR="005D78FA" w:rsidRPr="00C74995" w:rsidTr="008F4CDF">
        <w:trPr>
          <w:trHeight w:val="3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2 299,2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2 379,3</w:t>
            </w:r>
          </w:p>
        </w:tc>
      </w:tr>
      <w:tr w:rsidR="005D78FA" w:rsidRPr="00C74995" w:rsidTr="008F4CDF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2 299,2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2 379,3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Непрограммные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2 299,2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2 379,3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lastRenderedPageBreak/>
              <w:t>Расходы бюджета на обеспечение выполнения омсу Заневского городского поселения отдельных государственных полномочий РФ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79.0.03.00000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2 299,2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2 379,3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79.0.03.51180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2 299,2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2 379,3</w:t>
            </w:r>
          </w:p>
        </w:tc>
      </w:tr>
      <w:tr w:rsidR="005D78FA" w:rsidRPr="00C74995" w:rsidTr="008F4CDF">
        <w:trPr>
          <w:trHeight w:val="279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79.0.03.51180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2 201,9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2 299,2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2 379,3</w:t>
            </w:r>
          </w:p>
        </w:tc>
      </w:tr>
      <w:tr w:rsidR="005D78FA" w:rsidRPr="00C74995" w:rsidTr="008F4CDF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11 858,2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9 383,2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8 738,2</w:t>
            </w:r>
          </w:p>
        </w:tc>
      </w:tr>
      <w:tr w:rsidR="005D78FA" w:rsidRPr="00C74995" w:rsidTr="008F4CDF">
        <w:trPr>
          <w:trHeight w:val="3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8 730,0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6 255,0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5 510,0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Безопасность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8 730,0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6 255,0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5 510,0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Безопасность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8 730,0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6 255,0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5 510,0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Гражданская оборона и защита населения и территории от чрезвычайных ситуаций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05.4.01.00000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5 535,0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3 035,0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3 035,0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lastRenderedPageBreak/>
              <w:t>Расходы бюджета муниципального образования на организацию и проведение учений и тренировок с персоналом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05.4.01.25001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</w:tr>
      <w:tr w:rsidR="005D78FA" w:rsidRPr="00C74995" w:rsidTr="008F4CDF">
        <w:trPr>
          <w:trHeight w:val="18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муниципального образования на организацию и проведение учений и тренировок с персоналом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05.4.01.25001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100,0</w:t>
            </w: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по созданию и пополнению запасов средств индивидуальной защиты, материально-технических, медицинских и других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05.4.01.25002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250,0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250,0</w:t>
            </w:r>
          </w:p>
        </w:tc>
      </w:tr>
      <w:tr w:rsidR="005D78FA" w:rsidRPr="00C74995" w:rsidTr="008F4CDF">
        <w:trPr>
          <w:trHeight w:val="217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по созданию и пополнению запасов средств индивидуальной защиты, материально-технических, медицинских и других средств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05.4.01.25002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250,0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250,0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муниципального образования на устройство, содержание (обслуживание) систем оповещения, расположенных на территории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05.4.01.25003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4 905,0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2 685,0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2 685,0</w:t>
            </w:r>
          </w:p>
        </w:tc>
      </w:tr>
      <w:tr w:rsidR="005D78FA" w:rsidRPr="00C74995" w:rsidTr="008F4CDF">
        <w:trPr>
          <w:trHeight w:val="217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lastRenderedPageBreak/>
              <w:t>Расходы бюджета муниципального образования на устройство, содержание (обслуживание) систем оповещения, расположенных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05.4.01.25003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4 905,0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2 685,0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2 685,0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проектирование системы оповещения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05.4.01.25004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на проектирование системы оповещения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05.4.01.25004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Профилактика правонарушений, террористических и экстремистских угроз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05.4.02.00000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2 670,0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2 690,0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1 940,0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муниципального образования на содержание (обслуживание) систем видеонаблюдения, расположенных на территории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05.4.02.25001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1 700,0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1 700,0</w:t>
            </w:r>
          </w:p>
        </w:tc>
      </w:tr>
      <w:tr w:rsidR="005D78FA" w:rsidRPr="00C74995" w:rsidTr="008F4CDF">
        <w:trPr>
          <w:trHeight w:val="217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муниципального образования на содержание (обслуживание) систем видеонаблюдения, расположенных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05.4.02.25001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1 700,0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1 700,0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lastRenderedPageBreak/>
              <w:t>Прочие расходы бюджета на обеспечение безопасности на территории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05.4.02.25002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160,0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Прочие расходы бюджета на обеспечение безопасности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05.4.02.25002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140,0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160,0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выпуск и приобретение информационной литературы, методических пособий, знаков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05.4.02.25003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80,0</w:t>
            </w:r>
          </w:p>
        </w:tc>
      </w:tr>
      <w:tr w:rsidR="005D78FA" w:rsidRPr="00C74995" w:rsidTr="008F4CDF">
        <w:trPr>
          <w:trHeight w:val="18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на выпуск и приобретение информационной литературы, методических пособий, знаков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05.4.02.25003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80,0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80,0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по проектированию систем видеонаблюдения в населенных пунктах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05.4.02.25004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770,0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по проектированию систем видеонаблюдения в населенных пунктах МО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05.4.02.25004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770,0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Обеспечение первичных мер пожарной безопасности, безопасности людей на водных объектах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05.4.03.00000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530,0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535,0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lastRenderedPageBreak/>
              <w:t>Расходы бюджета по приобретению первичных средств пожаротушения и защиты для НАСФ и ДПД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05.4.03.25001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по приобретению первичных средств пожаротушения и защиты для НАСФ и ДПД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05.4.03.25001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100,0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установку знаков пожарной безопасности и безопасности людей на водных объектах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05.4.03.25002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150,0</w:t>
            </w: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на установку знаков пожарной безопасности и безопасности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05.4.03.25002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150,0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150,0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противопожарную опашку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05.4.03.25003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85,0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на противопожарную опашку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05.4.03.25003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80,0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85,0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содержание пожарных водоемов в населенных пунктах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05.4.03.25004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200,0</w:t>
            </w:r>
          </w:p>
        </w:tc>
      </w:tr>
      <w:tr w:rsidR="005D78FA" w:rsidRPr="00C74995" w:rsidTr="005012AE">
        <w:trPr>
          <w:trHeight w:val="27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 xml:space="preserve">Расходы бюджета на содержание пожарных водоемов в населенных пунктах МО (Закупка товаров, работ и услуг для обеспечения государственных </w:t>
            </w:r>
            <w:r w:rsidRPr="00C74995">
              <w:rPr>
                <w:i/>
                <w:iCs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05.4.03.25004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200,0</w:t>
            </w:r>
          </w:p>
        </w:tc>
      </w:tr>
      <w:tr w:rsidR="005D78FA" w:rsidRPr="00C74995" w:rsidTr="008F4CDF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3 128,2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3 128,2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3 228,2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Безопасность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3 100,0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3 200,0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Безопасность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3 100,0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3 200,0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Профилактика правонарушений, террористических и экстремистских угроз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05.4.02.00000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3 100,0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3 200,0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Приобретение имущества для добровольной Народной дружины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05.4.02.25005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Приобретение имущества для добровольной Народной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05.4.02.25005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100,0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осуществление выплат за участие в деятельности Народной дружины по охране общественного порядка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05.4.02.25006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3 100,0</w:t>
            </w:r>
          </w:p>
        </w:tc>
      </w:tr>
      <w:tr w:rsidR="005D78FA" w:rsidRPr="00C74995" w:rsidTr="008F4CDF">
        <w:trPr>
          <w:trHeight w:val="31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lastRenderedPageBreak/>
              <w:t>Расходы бюджета на осуществление выплат за участие в деятельности Народной дружины по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05.4.02.25006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3 100,0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обеспечение деятельности омсу Заневского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28,2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Непрограммные расходы бюджета по выполнению омсу отдельных государственных полномочий 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78.0.04.00000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28,2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за счет средств бюджета ЛО по выполнению омсу отдельных государственных полномочий 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78.0.04.70000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28,2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Субвенция бюджету на реализацию мероприятий в сфере административных правоотношений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78.0.04.71340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28,2</w:t>
            </w: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Субвенция бюджету на реализацию мероприятий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78.0.04.71340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28,2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28,2</w:t>
            </w:r>
          </w:p>
        </w:tc>
      </w:tr>
      <w:tr w:rsidR="005D78FA" w:rsidRPr="00C74995" w:rsidTr="008F4CDF">
        <w:trPr>
          <w:trHeight w:val="3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380 063,1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7C6DB8" w:rsidP="008F4CD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</w:t>
            </w:r>
            <w:r w:rsidR="005D78FA" w:rsidRPr="00C74995">
              <w:rPr>
                <w:sz w:val="28"/>
                <w:szCs w:val="28"/>
              </w:rPr>
              <w:t xml:space="preserve"> 178,3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4B4AD5" w:rsidP="008F4CD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  <w:r w:rsidR="005D78FA" w:rsidRPr="00C74995">
              <w:rPr>
                <w:sz w:val="28"/>
                <w:szCs w:val="28"/>
              </w:rPr>
              <w:t xml:space="preserve"> 942,3</w:t>
            </w:r>
          </w:p>
        </w:tc>
      </w:tr>
      <w:tr w:rsidR="005D78FA" w:rsidRPr="00C74995" w:rsidTr="008F4CDF">
        <w:trPr>
          <w:trHeight w:val="3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lastRenderedPageBreak/>
              <w:t xml:space="preserve">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Обеспечение устойчивого комплексного развития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  <w:r w:rsidRPr="00C74995">
              <w:rPr>
                <w:sz w:val="28"/>
                <w:szCs w:val="28"/>
              </w:rPr>
              <w:t xml:space="preserve"> ВМР 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Обеспечение устойчивого комплексного развития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10.4.00.00000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Обеспечение транспортного обслуживания населения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10.4.03.00000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Осуществление регулярных перевозок пассажиров и багажа автомобильным транспортом, оказание услуг, связанных с осуществлением регулярных перевозок пассажиров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10.4.03.21106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8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Осуществление регулярных перевозок пассажиров и багажа автомобильным транспортом, оказание услуг, связанных с осуществлением регулярных перевозок пассажиров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10.4.03.21106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500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2 222,2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Непрограммные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1 465,1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выполнение отдельных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79.0.12.00000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1 465,1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lastRenderedPageBreak/>
              <w:t>Расходы, связанные с организацией перевозки пассажиров по муниципальному маршруту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79.0.12.10001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1 465,1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Расходы, связанные с организацией перевозки пассажиров по муниципальному маршруту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79.0.12.10001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1 465,1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3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162 454,8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97 524,3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66 888,3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Развитие автомобильных дорог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162 454,8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97 524,3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66 888,3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Федеральный проект, входящий в состав национальных проектов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08.1.00.00000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98 733,4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51 983,2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18 159,4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Софинансирование в рамках расходов по реализации программы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Жилье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08.1.F1.00000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98 733,4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51 983,2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18 159,4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на 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08.1.F1.50210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98 733,4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51 983,2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18 159,4</w:t>
            </w:r>
          </w:p>
        </w:tc>
      </w:tr>
      <w:tr w:rsidR="005D78FA" w:rsidRPr="00C74995" w:rsidTr="008F4CDF">
        <w:trPr>
          <w:trHeight w:val="18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на стимулирование программ развития жилищного строительства субъектов Российской Федерации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08.1.F1.50210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400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98 733,4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51 983,2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18 159,4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Развитие автомобильных дорог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08.4.00.00000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63 721,4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45 541,2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48 728,8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lastRenderedPageBreak/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Проектирование строительства а/дорог, разработка схем организации дорожного движение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08.4.01.00000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14 041,4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3 500,0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3 500,0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Проектирование строительства а/дорог, разработке схем организации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08.4.01.28001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6 057,2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Проектирование строительства а/дорог, разработке схем организации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08.4.01.28001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6 057,2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3 000,0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Строительный надзор в отношении автомобильных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08.4.01.28002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500,0</w:t>
            </w: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Строительный надзор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08.4.01.28002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442,8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500,0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500,0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Софинансирование из областного бюджета на поддержку развития общественной инфраструктуры муниципального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08.4.01.S4840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7 541,4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8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Софинансирование из областного бюджета на поддержку развития общественной инфраструктуры 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08.4.01.S4840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7 541,4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lastRenderedPageBreak/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Ремонт автомобильных дорог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08.4.02.00000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49 680,0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42 041,2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45 228,8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по проведению капитального ремонта, ремонта, строительства а/дорог на территории МО, содержанию и оборудованию а/дорог общего 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08.4.02.48001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31 940,0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24 301,2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27 488,8</w:t>
            </w:r>
          </w:p>
        </w:tc>
      </w:tr>
      <w:tr w:rsidR="005D78FA" w:rsidRPr="00C74995" w:rsidTr="008F4CDF">
        <w:trPr>
          <w:trHeight w:val="217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по проведению капитального ремонта, ремонта, строительства а/дорог на территории МО, содержанию и оборудованию а/дорог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08.4.02.48001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31 940,0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24 301,2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27 488,8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по содержанию и оборудованию а/дорог общего пользования местного значения и проездов к дворовым территориям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08.4.02.48002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17 740,0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17 740,0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17 740,0</w:t>
            </w:r>
          </w:p>
        </w:tc>
      </w:tr>
      <w:tr w:rsidR="005D78FA" w:rsidRPr="00C74995" w:rsidTr="008F4CDF">
        <w:trPr>
          <w:trHeight w:val="18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по содержанию и оборудованию а/дорог общего пользования местного значения и проездов к дворовым территориям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08.4.02.48002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17 740,0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17 740,0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17 740,0</w:t>
            </w:r>
          </w:p>
        </w:tc>
      </w:tr>
      <w:tr w:rsidR="005D78FA" w:rsidRPr="00C74995" w:rsidTr="008F4CDF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213 921,0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7C6DB8" w:rsidP="008F4CD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  <w:r w:rsidR="005D78FA" w:rsidRPr="00C74995">
              <w:rPr>
                <w:sz w:val="28"/>
                <w:szCs w:val="28"/>
              </w:rPr>
              <w:t xml:space="preserve"> 654,0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7C6DB8" w:rsidP="008F4CD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</w:t>
            </w:r>
            <w:r w:rsidR="005D78FA" w:rsidRPr="00C74995">
              <w:rPr>
                <w:sz w:val="28"/>
                <w:szCs w:val="28"/>
              </w:rPr>
              <w:t>54,0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Обеспечение благоприятного инвестиционного климата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5 154,0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3 654,0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54,0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lastRenderedPageBreak/>
              <w:t xml:space="preserve">Комплекс процессных мероприятий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Обеспечение благоприятного инвестиционного климата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09.4.00.00000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5 154,0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3 654,0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54,0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Обеспечение благоприятного инвестиционного климата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09.4.01.00000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5 154,0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3 654,0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54,0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выполнение кадастровых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09.4.01.29001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1 100,0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на выполнение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09.4.01.29001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1 100,0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на обслуживание геодезического прибора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09.4.01.29002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54,0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54,0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на обслуживание геодезического прибора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09.4.01.29002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54,0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54,0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на демонтаж самовольно размещенных объектов и элементов благоустройства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09.4.01.29003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1 000,0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на демонтаж самовольно размещенных объектов и элементов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09.4.01.29003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1 000,0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на обновление картографических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09.4.01.29004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1 500,0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lastRenderedPageBreak/>
              <w:t>Расходы на обновление картографических материалов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09.4.01.29004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1 500,0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Обеспечение устойчивого комплексного развития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  <w:r w:rsidRPr="00C74995">
              <w:rPr>
                <w:sz w:val="28"/>
                <w:szCs w:val="28"/>
              </w:rPr>
              <w:t xml:space="preserve"> ВМР 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206 182,0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850A48" w:rsidP="008F4CD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="005D78FA" w:rsidRPr="00C74995">
              <w:rPr>
                <w:sz w:val="28"/>
                <w:szCs w:val="28"/>
              </w:rPr>
              <w:t xml:space="preserve"> 000,0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7F54F5" w:rsidP="008F4CD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</w:t>
            </w: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Мероприятия, направленные на достижение целей проектов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Обеспечение устойчивого комплексного развития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  <w:r w:rsidRPr="00C74995">
              <w:rPr>
                <w:sz w:val="28"/>
                <w:szCs w:val="28"/>
              </w:rPr>
              <w:t xml:space="preserve"> ВМР 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10.8.00.00000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206 182,0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850A48" w:rsidP="008F4CD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="005D78FA" w:rsidRPr="00C74995">
              <w:rPr>
                <w:sz w:val="28"/>
                <w:szCs w:val="28"/>
              </w:rPr>
              <w:t xml:space="preserve"> 000,0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7F54F5" w:rsidP="008F4CD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Мероприятия по разработке и реализации проекта комплексного развития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10.8.02.00000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206 182,0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850A48" w:rsidP="008F4CD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="005D78FA" w:rsidRPr="00C74995">
              <w:rPr>
                <w:sz w:val="28"/>
                <w:szCs w:val="28"/>
              </w:rPr>
              <w:t xml:space="preserve"> 000,0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7F54F5" w:rsidP="008F4CD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Расходы бюджета на разработку и реализацию проекта комплексного развития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10.8.02.21119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206 182,0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850A48" w:rsidP="008F4CD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150 000,0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7F54F5" w:rsidP="008F4CD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</w:t>
            </w:r>
          </w:p>
        </w:tc>
      </w:tr>
      <w:tr w:rsidR="005D78FA" w:rsidRPr="00C74995" w:rsidTr="008F4CDF">
        <w:trPr>
          <w:trHeight w:val="18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 xml:space="preserve">Расходы бюджета на разработку и реализацию проекта комплексного развития территории МО </w:t>
            </w:r>
            <w:r w:rsidR="00F43190" w:rsidRPr="00C74995">
              <w:rPr>
                <w:i/>
                <w:iCs/>
                <w:sz w:val="28"/>
                <w:szCs w:val="28"/>
              </w:rPr>
              <w:t>«</w:t>
            </w:r>
            <w:r w:rsidRPr="00C74995">
              <w:rPr>
                <w:i/>
                <w:iCs/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i/>
                <w:iCs/>
                <w:sz w:val="28"/>
                <w:szCs w:val="28"/>
              </w:rPr>
              <w:t>»</w:t>
            </w:r>
            <w:r w:rsidRPr="00C74995">
              <w:rPr>
                <w:i/>
                <w:iCs/>
                <w:sz w:val="28"/>
                <w:szCs w:val="28"/>
              </w:rPr>
              <w:t xml:space="preserve">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10.8.02.21119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400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206 182,0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850A48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150 000,0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7F54F5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50 000,0</w:t>
            </w:r>
          </w:p>
        </w:tc>
      </w:tr>
      <w:tr w:rsidR="005D78FA" w:rsidRPr="00C74995" w:rsidTr="00C07177">
        <w:trPr>
          <w:trHeight w:val="27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Расходы бюджета на подготовку и проведение мероприятий, посвященных </w:t>
            </w:r>
            <w:r w:rsidRPr="00C74995">
              <w:rPr>
                <w:sz w:val="28"/>
                <w:szCs w:val="28"/>
              </w:rPr>
              <w:lastRenderedPageBreak/>
              <w:t>Дню образования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10.8.02.72030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200 000,0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8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на подготовку и проведение мероприятий, посвященных Дню образования Ленинградской области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10.8.02.72030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400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200 000,0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Формирование городской инфраструктуры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2 585,0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Формирование городской инфраструктуры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12.4.00.00000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2 585,0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Формирование городской инфраструктуры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12.4.01.00000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2 585,0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проведение кадастровых работ по подготовке технических планов для внесения сведений в ЕГРН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12.4.01.22001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2 </w:t>
            </w:r>
            <w:r w:rsidR="00AF4368">
              <w:rPr>
                <w:sz w:val="28"/>
                <w:szCs w:val="28"/>
              </w:rPr>
              <w:t>060</w:t>
            </w:r>
            <w:r w:rsidRPr="00C74995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проведение кадастровых работ по подготовке технических планов для внесения сведений в ЕГРН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12.4.01.22001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AF4368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2 060,0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Оценка объектов инженерной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12.4.01.22003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AF4368" w:rsidP="008F4CD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</w:t>
            </w:r>
            <w:r w:rsidR="005D78FA" w:rsidRPr="00C74995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lastRenderedPageBreak/>
              <w:t>Оценка объектов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12.4.01.22003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AF4368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525</w:t>
            </w:r>
            <w:r w:rsidR="005D78FA" w:rsidRPr="00C74995">
              <w:rPr>
                <w:i/>
                <w:iCs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354 019,0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9E5A43" w:rsidP="008F4CD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5D78FA" w:rsidRPr="00C74995">
              <w:rPr>
                <w:sz w:val="28"/>
                <w:szCs w:val="28"/>
              </w:rPr>
              <w:t xml:space="preserve"> 901,5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7F54F5" w:rsidP="008F4CD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  <w:r w:rsidR="005D78FA" w:rsidRPr="00C74995">
              <w:rPr>
                <w:sz w:val="28"/>
                <w:szCs w:val="28"/>
              </w:rPr>
              <w:t xml:space="preserve"> 984,5</w:t>
            </w:r>
          </w:p>
        </w:tc>
      </w:tr>
      <w:tr w:rsidR="005D78FA" w:rsidRPr="00C74995" w:rsidTr="008F4CDF">
        <w:trPr>
          <w:trHeight w:val="3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717,0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717,0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Обеспечение качественным жильем граждан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117,0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117,0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Обеспечение качественным жильем граждан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03.4.00.00000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117,0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117,0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Улучшение жилищных условий граждан, нуждающихся в жилых помещениях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03.4.01.00000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117,0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117,0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приобретение коммунальных услуг для муниципального жилого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03.4.01.43001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117,0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117,0</w:t>
            </w: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на приобретение коммунальных услуг для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03.4.01.43001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367,4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117,0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117,0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Непрограммные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lastRenderedPageBreak/>
              <w:t>Расходы бюджета по перечислению взносов, сборов и иных платежей, а также уплате прочих налогов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79.0.06.00000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79.0.06.10000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Прочие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79.0.06.19900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Расходы бюджета по перечислению взносов в некоммерческую организацию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Фонд капитального ремонта многоквартирных домов ЛО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79.0.06.19902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</w:tr>
      <w:tr w:rsidR="005D78FA" w:rsidRPr="00C74995" w:rsidTr="008F4CDF">
        <w:trPr>
          <w:trHeight w:val="18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 xml:space="preserve">Расходы бюджета по перечислению взносов в некоммерческую организацию </w:t>
            </w:r>
            <w:r w:rsidR="00F43190" w:rsidRPr="00C74995">
              <w:rPr>
                <w:i/>
                <w:iCs/>
                <w:sz w:val="28"/>
                <w:szCs w:val="28"/>
              </w:rPr>
              <w:t>«</w:t>
            </w:r>
            <w:r w:rsidRPr="00C74995">
              <w:rPr>
                <w:i/>
                <w:iCs/>
                <w:sz w:val="28"/>
                <w:szCs w:val="28"/>
              </w:rPr>
              <w:t>Фонд капитального ремонта многоквартирных домов ЛО</w:t>
            </w:r>
            <w:r w:rsidR="00F43190" w:rsidRPr="00C74995">
              <w:rPr>
                <w:i/>
                <w:iCs/>
                <w:sz w:val="28"/>
                <w:szCs w:val="28"/>
              </w:rPr>
              <w:t>»</w:t>
            </w:r>
            <w:r w:rsidRPr="00C74995">
              <w:rPr>
                <w:i/>
                <w:iCs/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79.0.06.19902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600,0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600,0</w:t>
            </w:r>
          </w:p>
        </w:tc>
      </w:tr>
      <w:tr w:rsidR="005D78FA" w:rsidRPr="00C74995" w:rsidTr="008F4CDF">
        <w:trPr>
          <w:trHeight w:val="3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32 077,8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23 160,0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23 160,0</w:t>
            </w:r>
          </w:p>
        </w:tc>
      </w:tr>
      <w:tr w:rsidR="005D78FA" w:rsidRPr="00C74995" w:rsidTr="008F4CDF">
        <w:trPr>
          <w:trHeight w:val="18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31 977,8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23 060,0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23 060,0</w:t>
            </w:r>
          </w:p>
        </w:tc>
      </w:tr>
      <w:tr w:rsidR="005D78FA" w:rsidRPr="00C74995" w:rsidTr="008F4CDF">
        <w:trPr>
          <w:trHeight w:val="217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lastRenderedPageBreak/>
              <w:t xml:space="preserve">Комплекс процессных мероприятий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04.4.00.00000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15 287,3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23 060,0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23 060,0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Основное мероприятие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Мероприятия по системам электроснабжения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04.4.01.00000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технологическое присоединение к электрическим системам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04.4.01.24001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на технологическое присоединение к электрическим системам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04.4.01.24001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Основное мероприятие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Мероприятия по газификации населенных пунктов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04.4.02.00000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2 000,0</w:t>
            </w: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МО в части осуществления расходов на техническое обслуживание сетей газопровода на территории МО, выполнение мероприятий по технологическому присоединению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04.4.02.24035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2 000,0</w:t>
            </w:r>
          </w:p>
        </w:tc>
      </w:tr>
      <w:tr w:rsidR="005D78FA" w:rsidRPr="00C74995" w:rsidTr="008F4CDF">
        <w:trPr>
          <w:trHeight w:val="248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lastRenderedPageBreak/>
              <w:t>Расходы бюджета МО в части осуществления расходов на техническое обслуживание сетей газопровода на территории МО, выполнение мероприятий по технологическому присоединению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04.4.02.24035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374,6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2 000,0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2 000,0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Расходы бюджета на актуализацию схем водоснабжения и водоотведения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04.4.03.00000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1 825,4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актуализацию схем водоснабжения и водоотведения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04.4.03.24017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1 825,4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на актуализацию схем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04.4.03.24017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1 825,4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Мероприятия по системе теплоснабжения населенных пунктов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04.4.04.00000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21 060,0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21 060,0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актуализацию схемы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04.4.04.24014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3 500,0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3 500,0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на актуализацию схемы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04.4.04.24014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3 500,0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3 500,0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Подготовка объектов теплоснабжения к ОЗП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04.4.04.24015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17 160,0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17 160,0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lastRenderedPageBreak/>
              <w:t>Подготовка объектов теплоснабжения к ОЗП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04.4.04.24015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17 160,0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17 160,0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осуществление строительного контроля за проведением работ по подготовке к ОЗП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04.4.04.24016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400,0</w:t>
            </w: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на осуществление строительного контроля за проведением работ по подготовке к ОЗП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04.4.04.24016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400,0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400,0</w:t>
            </w:r>
          </w:p>
        </w:tc>
      </w:tr>
      <w:tr w:rsidR="005D78FA" w:rsidRPr="00C74995" w:rsidTr="008F4CDF">
        <w:trPr>
          <w:trHeight w:val="248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Мероприятия, направленные на достижение целей проектов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04.8.00.00000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Мероприятия, направленные на достижение целей проектов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Водоснабжения и водоотведения населенных пунктов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04.8.03.00000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Проектирование и строительство сетей инженерно-технического обеспечения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04.8.03.24035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lastRenderedPageBreak/>
              <w:t>Проектирование и строительство сетей инженерно-технического обеспечения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04.8.03.24035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16 690,5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217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Муниципальная программа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Программа производственного контроля за качеством питьевой воды на территории муниципального образования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  <w:r w:rsidRPr="00C74995">
              <w:rPr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Производственного контроля за качеством питьевой воды на территории МО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11.4.00.00000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Контроль за качеством питьевой воды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11.4.01.00000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по контролю за микробным и химическим составом воды в источниках водоснабжения, расположенных на территории МО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11.4.01.21101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</w:tr>
      <w:tr w:rsidR="005D78FA" w:rsidRPr="00C74995" w:rsidTr="008F4CDF">
        <w:trPr>
          <w:trHeight w:val="217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по контролю за микробным и химическим составом воды в источниках водоснабжения, расположенных на территории МО</w:t>
            </w:r>
            <w:r w:rsidR="00F43190" w:rsidRPr="00C74995">
              <w:rPr>
                <w:i/>
                <w:iCs/>
                <w:sz w:val="28"/>
                <w:szCs w:val="28"/>
              </w:rPr>
              <w:t>»</w:t>
            </w:r>
            <w:r w:rsidRPr="00C74995">
              <w:rPr>
                <w:i/>
                <w:iCs/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11.4.01.21101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100,0</w:t>
            </w:r>
          </w:p>
        </w:tc>
      </w:tr>
      <w:tr w:rsidR="005D78FA" w:rsidRPr="00C74995" w:rsidTr="008F4CDF">
        <w:trPr>
          <w:trHeight w:val="3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320 416,1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9E5A43" w:rsidP="008F4CD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  <w:r w:rsidR="005D78FA" w:rsidRPr="00C74995">
              <w:rPr>
                <w:sz w:val="28"/>
                <w:szCs w:val="28"/>
              </w:rPr>
              <w:t xml:space="preserve"> 024,5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7F54F5" w:rsidP="008F4CD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  <w:r w:rsidR="005D78FA" w:rsidRPr="00C74995">
              <w:rPr>
                <w:sz w:val="28"/>
                <w:szCs w:val="28"/>
              </w:rPr>
              <w:t xml:space="preserve"> 107,5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Благоустройство и санитарное содержание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285 236,4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9E5A43" w:rsidP="008F4CD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  <w:r w:rsidR="005D78FA" w:rsidRPr="00C74995">
              <w:rPr>
                <w:sz w:val="28"/>
                <w:szCs w:val="28"/>
              </w:rPr>
              <w:t xml:space="preserve"> 112,0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7F54F5" w:rsidP="008F4CD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  <w:r w:rsidR="005D78FA" w:rsidRPr="00C74995">
              <w:rPr>
                <w:sz w:val="28"/>
                <w:szCs w:val="28"/>
              </w:rPr>
              <w:t xml:space="preserve"> 195,0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Благоустройство и санитарное содержание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285 236,4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9E5A43" w:rsidP="008F4CD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  <w:r w:rsidR="005D78FA" w:rsidRPr="00C74995">
              <w:rPr>
                <w:sz w:val="28"/>
                <w:szCs w:val="28"/>
              </w:rPr>
              <w:t xml:space="preserve"> 112,0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7F54F5" w:rsidP="008F4CD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274 195</w:t>
            </w:r>
            <w:r w:rsidR="005D78FA" w:rsidRPr="00C74995">
              <w:rPr>
                <w:sz w:val="28"/>
                <w:szCs w:val="28"/>
              </w:rPr>
              <w:t>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Санитарное содержание территории МО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06.4.01.00000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186 787,9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9E5A43" w:rsidP="008F4CD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5D78FA" w:rsidRPr="00C74995">
              <w:rPr>
                <w:sz w:val="28"/>
                <w:szCs w:val="28"/>
              </w:rPr>
              <w:t xml:space="preserve"> 334,0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7F54F5" w:rsidP="008F4CD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186 454</w:t>
            </w:r>
            <w:r w:rsidR="005D78FA" w:rsidRPr="00C74995">
              <w:rPr>
                <w:sz w:val="28"/>
                <w:szCs w:val="28"/>
              </w:rPr>
              <w:t>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по санитарному содержанию территории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06.4.01.26001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183 000,0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9E5A43" w:rsidP="008F4CD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5D78FA" w:rsidRPr="00C74995">
              <w:rPr>
                <w:sz w:val="28"/>
                <w:szCs w:val="28"/>
              </w:rPr>
              <w:t xml:space="preserve"> 200,0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7F54F5" w:rsidP="008F4CD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182 320</w:t>
            </w:r>
            <w:r w:rsidR="005D78FA" w:rsidRPr="00C74995">
              <w:rPr>
                <w:sz w:val="28"/>
                <w:szCs w:val="28"/>
              </w:rPr>
              <w:t>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по санитарному содержанию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06.4.01.26001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183 000,0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9E5A43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61</w:t>
            </w:r>
            <w:r w:rsidR="005D78FA" w:rsidRPr="00C74995">
              <w:rPr>
                <w:i/>
                <w:iCs/>
                <w:sz w:val="28"/>
                <w:szCs w:val="28"/>
              </w:rPr>
              <w:t xml:space="preserve"> 200,0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7F54F5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182 320</w:t>
            </w:r>
            <w:r w:rsidR="005D78FA" w:rsidRPr="00C74995">
              <w:rPr>
                <w:i/>
                <w:iCs/>
                <w:sz w:val="28"/>
                <w:szCs w:val="28"/>
              </w:rPr>
              <w:t>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сбор, вывоз и размещение ТБО с несанкционированных свалок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06.4.01.26002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3 334,0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3 334,0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3 334,0</w:t>
            </w: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на сбор, вывоз и размещение ТБО с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06.4.01.26002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3 334,0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3 334,0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3 334,0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проведение работ по дезинсекции и дератизации на территории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06.4.01.26003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200,0</w:t>
            </w: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lastRenderedPageBreak/>
              <w:t>Расходы бюджета на проведение работ по дезинсекции и дератизации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06.4.01.26003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233,9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Ремонт контейнеров и площадок для сбора ТБО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06.4.01.26007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Ремонт контейнеров и площадок для сбора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06.4.01.26007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600,0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600,0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Озеленение и развитие уровня благоустройства территории МО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29 848,5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12 948,0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12 948,0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борьбу с борщевиком Сосновского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на борьбу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06.4.02.26007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300,0</w:t>
            </w:r>
          </w:p>
        </w:tc>
      </w:tr>
      <w:tr w:rsidR="005D78FA" w:rsidRPr="00C74995" w:rsidTr="008F4CDF">
        <w:trPr>
          <w:trHeight w:val="18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благоустройство территории, детских площадок, а/стоянок, приобретение, доставку и установку малых архитектурных форм для оборудования детских и спортивных площадок, парков и мест отдыха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700,0</w:t>
            </w:r>
          </w:p>
        </w:tc>
      </w:tr>
      <w:tr w:rsidR="005D78FA" w:rsidRPr="00C74995" w:rsidTr="008F4CDF">
        <w:trPr>
          <w:trHeight w:val="279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lastRenderedPageBreak/>
              <w:t>Расходы бюджета на благоустройство территории, детских площадок, а/стоянок, приобретение, доставку и установку малых архитектурных форм для оборудования детских и спортивных площадок, парков и мест отдыха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06.4.02.26008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403,8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700,0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озеленение территории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5 125,3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2 200,0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на озеленение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06.4.02.26009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5 125,3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2 200,0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2 200,0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очистку водоотводных канав с восстановлением водотока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3 600,0</w:t>
            </w: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на очистку водоотводных канав с восстановлением водотока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06.4.02.26011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3 600,0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3 600,0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проведение ремонта и обслуживание детских и спортивных площадок на территории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2 207,7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2 000,0</w:t>
            </w: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lastRenderedPageBreak/>
              <w:t>Расходы бюджета на проведение ремонта и обслуживание детских и спортивных площадок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06.4.02.26012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2 207,7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2 000,0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2 000,0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Закупка, установка и ремонт информационных стендов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350,0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350,0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Закупка, установка и ремонт информационных стендов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06.4.02.26014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350,0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350,0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изготовление, установку и содержание декоративных ограждений на территории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</w:tr>
      <w:tr w:rsidR="005D78FA" w:rsidRPr="00C74995" w:rsidTr="008F4CDF">
        <w:trPr>
          <w:trHeight w:val="18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на изготовление, установку и содержание декоративных ограждений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06.4.02.26015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600,0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600,0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осуществление отлова и стерилизацию безнадзорных, бродячих животных на территории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198,0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198,0</w:t>
            </w:r>
          </w:p>
        </w:tc>
      </w:tr>
      <w:tr w:rsidR="005D78FA" w:rsidRPr="00C74995" w:rsidTr="008F4CDF">
        <w:trPr>
          <w:trHeight w:val="18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lastRenderedPageBreak/>
              <w:t>Расходы бюджета на осуществление отлова и стерилизацию безнадзорных, бродячих животных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06.4.02.26024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198,0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198,0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устройство пешеходных дорожек на территории МО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на устройство пешеходных дорожек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06.4.02.26025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3 000,0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муниципального образования на снос самовольных построек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14 761,7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муниципального образования на снос самовольных построек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06.4.02.26026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14 761,7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Праздничное оформление поселения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06.4.03.00000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700,0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приобретение праздничной атрибутики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06.4.03.26020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на приобретение праздничной атрибутики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06.4.03.26020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300,0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lastRenderedPageBreak/>
              <w:t>Расходы бюджета по аренде рекламных уличных стоек и конструкций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06.4.03.26021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по аренде рекламных уличных стоек и конструкций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06.4.03.26021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400,0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400,0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Содержание и ремонт сетей электроснабжения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06.4.04.00000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63 300,0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69 630,0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71 593,0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ремонт, содержание и обслуживание уличного освещения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06.4.04.26023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38 837,3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45 980,0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50 578,0</w:t>
            </w: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на ремонт, содержание и обслуживание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06.4.04.26023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38 837,3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45 980,0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50 578,0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приобретение электрической энергии для нужд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06.4.04.26031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24 462,7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23 650,0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21 015,0</w:t>
            </w: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на приобретение электрической энергии для нужд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06.4.04.26031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24 462,7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23 650,0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21 015,0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Проектирование и экспертиза объектов благоустройства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06.4.05.00000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2 500,0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2 500,0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06.4.05.26010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2 200,0</w:t>
            </w: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lastRenderedPageBreak/>
              <w:t>Расходы бюджета по проектированию и экспертизе объектов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06.4.05.26010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2 200,0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2 200,0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по строительному надзору за объектами благоустройства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06.4.05.26011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300,0</w:t>
            </w: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по строительному надзору за объектами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06.4.05.26011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300,0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Развитие территорий, на которых осуществляются иные формы местного самоуправления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3 814,1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912,5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912,5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Развитие территорий, на которых осуществляются иные формы местного самоуправления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07.4.00.00000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3 814,1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912,5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912,5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Комплексное развитие и благоустройство территорий, на которых осуществляются иные формы местного самоуправления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07.4.01.00000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3 814,1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912,5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912,5</w:t>
            </w:r>
          </w:p>
        </w:tc>
      </w:tr>
      <w:tr w:rsidR="005D78FA" w:rsidRPr="00C74995" w:rsidTr="008F4CDF">
        <w:trPr>
          <w:trHeight w:val="248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lastRenderedPageBreak/>
              <w:t xml:space="preserve">Софинансирование из бюджета муниципального образования на реализацию областного закона от 12 мая 2018 года № 03-оз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07.4.01.S4660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2 501,0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400,0</w:t>
            </w:r>
          </w:p>
        </w:tc>
      </w:tr>
      <w:tr w:rsidR="005D78FA" w:rsidRPr="00C74995" w:rsidTr="008F4CDF">
        <w:trPr>
          <w:trHeight w:val="34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 xml:space="preserve">Софинансирование из бюджета муниципального образования на реализацию областного закона от 12 мая 2018 года № 03-оз </w:t>
            </w:r>
            <w:r w:rsidR="00F43190" w:rsidRPr="00C74995">
              <w:rPr>
                <w:i/>
                <w:iCs/>
                <w:sz w:val="28"/>
                <w:szCs w:val="28"/>
              </w:rPr>
              <w:t>«</w:t>
            </w:r>
            <w:r w:rsidRPr="00C74995">
              <w:rPr>
                <w:i/>
                <w:iCs/>
                <w:sz w:val="28"/>
                <w:szCs w:val="28"/>
              </w:rPr>
              <w:t>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  <w:r w:rsidR="00F43190" w:rsidRPr="00C74995">
              <w:rPr>
                <w:i/>
                <w:iCs/>
                <w:sz w:val="28"/>
                <w:szCs w:val="28"/>
              </w:rPr>
              <w:t>»</w:t>
            </w:r>
            <w:r w:rsidRPr="00C74995">
              <w:rPr>
                <w:i/>
                <w:iCs/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07.4.01.S4660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2 501,0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400,0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400,0</w:t>
            </w:r>
          </w:p>
        </w:tc>
      </w:tr>
      <w:tr w:rsidR="005D78FA" w:rsidRPr="00C74995" w:rsidTr="008F4CDF">
        <w:trPr>
          <w:trHeight w:val="279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Расходы бюджета МО в части софинансирования областного закона от 28.12.2018 г. № 147-оз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07.4.01.S4770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1 313,1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512,5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512,5</w:t>
            </w:r>
          </w:p>
        </w:tc>
      </w:tr>
      <w:tr w:rsidR="005D78FA" w:rsidRPr="00C74995" w:rsidTr="008F4CDF">
        <w:trPr>
          <w:trHeight w:val="37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lastRenderedPageBreak/>
              <w:t xml:space="preserve">Расходы бюджета МО в части софинансирования областного закона от 28.12.2018 г. № 147-оз </w:t>
            </w:r>
            <w:r w:rsidR="00F43190" w:rsidRPr="00C74995">
              <w:rPr>
                <w:i/>
                <w:iCs/>
                <w:sz w:val="28"/>
                <w:szCs w:val="28"/>
              </w:rPr>
              <w:t>«</w:t>
            </w:r>
            <w:r w:rsidRPr="00C74995">
              <w:rPr>
                <w:i/>
                <w:iCs/>
                <w:sz w:val="28"/>
                <w:szCs w:val="28"/>
              </w:rPr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="00F43190" w:rsidRPr="00C74995">
              <w:rPr>
                <w:i/>
                <w:iCs/>
                <w:sz w:val="28"/>
                <w:szCs w:val="28"/>
              </w:rPr>
              <w:t>»</w:t>
            </w:r>
            <w:r w:rsidRPr="00C74995">
              <w:rPr>
                <w:i/>
                <w:iCs/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07.4.01.S4770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1 313,1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512,5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512,5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Комфортная городская среда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31 365,7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Федеральный проект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Комфортная городская среда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14.1.00.00000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31 365,7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Софинансирование в рамках расходов по реализации программы комфортная городская среда на частях территорий муниципальных образований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14.1.F2.00000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31 365,7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Реализация программы комфортная городская среда на частях территорий муниципальных образований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14.1.F2.55550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31 365,7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8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lastRenderedPageBreak/>
              <w:t>Реализация программы комфортная городская среда на частях территорий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14.1.F2.55550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31 365,7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Непрограммные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финансовое обеспечение муниципальных учреждений Заневского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79.0.01.00000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79.0.01.10000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Субсидия на выполнение муниципального задания МБУ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Память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79.0.01.16000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 xml:space="preserve">Субсидия на выполнение муниципального задания МБУ </w:t>
            </w:r>
            <w:r w:rsidR="00F43190" w:rsidRPr="00C74995">
              <w:rPr>
                <w:i/>
                <w:iCs/>
                <w:sz w:val="28"/>
                <w:szCs w:val="28"/>
              </w:rPr>
              <w:t>«</w:t>
            </w:r>
            <w:r w:rsidRPr="00C74995">
              <w:rPr>
                <w:i/>
                <w:iCs/>
                <w:sz w:val="28"/>
                <w:szCs w:val="28"/>
              </w:rPr>
              <w:t>Память</w:t>
            </w:r>
            <w:r w:rsidR="00F43190" w:rsidRPr="00C74995">
              <w:rPr>
                <w:i/>
                <w:iCs/>
                <w:sz w:val="28"/>
                <w:szCs w:val="28"/>
              </w:rPr>
              <w:t>»</w:t>
            </w:r>
            <w:r w:rsidRPr="00C74995">
              <w:rPr>
                <w:i/>
                <w:iCs/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79.0.01.16000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600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557,8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3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7 604,0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7 606,9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7 509,9</w:t>
            </w:r>
          </w:p>
        </w:tc>
      </w:tr>
      <w:tr w:rsidR="005D78FA" w:rsidRPr="00C74995" w:rsidTr="008F4CDF">
        <w:trPr>
          <w:trHeight w:val="3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7 604,0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7 606,9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7 509,9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Развитие молодежной политики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4 604,0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4 606,9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4 509,9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lastRenderedPageBreak/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Создание условий для развития молодёжной политики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13.4.00.00000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4 604,0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4 606,9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4 509,9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Создание условий для развития молодёжной политики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13.4.01.00000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4 283,2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4 286,5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4 296,1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Субсидия на выполнение муниципального задания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13.4.01.16000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1 160,1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1 160,1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1 160,1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Субсидия на выполнение муниципального задания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13.4.01.16000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600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1 160,1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1 160,1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1 160,1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Мероприятия по организации занятости и отдыха подростков в летний период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13.4.01.29901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3 123,1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3 126,4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3 136,0</w:t>
            </w:r>
          </w:p>
        </w:tc>
      </w:tr>
      <w:tr w:rsidR="005D78FA" w:rsidRPr="00C74995" w:rsidTr="008F4CDF">
        <w:trPr>
          <w:trHeight w:val="248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Мероприятия по организации занятости и отдыха подростков в летний период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13.4.01.29901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2 947,7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2 947,7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2 947,7</w:t>
            </w: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Мероприятия по организации занятости и отдыха подростков в летний период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13.4.01.29901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175,4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178,7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188,3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Губернаторский молодежный трудовой отряд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13.4.02.00000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320,4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213,8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Софинансирование из областного бюджета на реализацию проекта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Губернаторский молодежный трудовой отряд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13.4.02.S4330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320,4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213,8</w:t>
            </w:r>
          </w:p>
        </w:tc>
      </w:tr>
      <w:tr w:rsidR="005D78FA" w:rsidRPr="00C74995" w:rsidTr="008F4CDF">
        <w:trPr>
          <w:trHeight w:val="18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 xml:space="preserve">Софинансирование из областного бюджета на реализацию проекта </w:t>
            </w:r>
            <w:r w:rsidR="00F43190" w:rsidRPr="00C74995">
              <w:rPr>
                <w:i/>
                <w:iCs/>
                <w:sz w:val="28"/>
                <w:szCs w:val="28"/>
              </w:rPr>
              <w:t>«</w:t>
            </w:r>
            <w:r w:rsidRPr="00C74995">
              <w:rPr>
                <w:i/>
                <w:iCs/>
                <w:sz w:val="28"/>
                <w:szCs w:val="28"/>
              </w:rPr>
              <w:t>Губернаторский молодежный трудовой отряд</w:t>
            </w:r>
            <w:r w:rsidR="00F43190" w:rsidRPr="00C74995">
              <w:rPr>
                <w:i/>
                <w:iCs/>
                <w:sz w:val="28"/>
                <w:szCs w:val="28"/>
              </w:rPr>
              <w:t>»</w:t>
            </w:r>
            <w:r w:rsidRPr="00C74995">
              <w:rPr>
                <w:i/>
                <w:iCs/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13.4.02.S4330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320,7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320,4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213,8</w:t>
            </w: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Поддержка социально ориентированных некоммерческих организаций, осуществляющих деятельность в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Поддержка социально ориентированных некоммерческих организаций, осуществляющих деятельность в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15.4.00.00000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</w:tr>
      <w:tr w:rsidR="005D78FA" w:rsidRPr="00C74995" w:rsidTr="008F4CDF">
        <w:trPr>
          <w:trHeight w:val="18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Предоставление на конкурсной основе субсидий социально ориентированным некоммерческим организациям, осуществляющим деятельность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15.4.01.00000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Перечисление субсидий (субсидий в виде грантов)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15.4.01.17000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Перечисление субсидий (субсидий в виде грантов)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15.4.01.17000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600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3 000,0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3 000,0</w:t>
            </w:r>
          </w:p>
        </w:tc>
      </w:tr>
      <w:tr w:rsidR="005D78FA" w:rsidRPr="00C74995" w:rsidTr="008F4CDF">
        <w:trPr>
          <w:trHeight w:val="3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70 967,7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38 315,4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38 315,4</w:t>
            </w:r>
          </w:p>
        </w:tc>
      </w:tr>
      <w:tr w:rsidR="005D78FA" w:rsidRPr="00C74995" w:rsidTr="008F4CDF">
        <w:trPr>
          <w:trHeight w:val="3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70 967,7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38 315,4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38 315,4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Развитие культуры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70 967,7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38 315,4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38 315,4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Развитие культуры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02.4.00.00000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41 099,9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38 315,4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38 315,4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Создание условий для развития культуры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02.4.01.00000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41 099,9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38 315,4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38 315,4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Субсидия на выполнение муниципального задания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02.4.01.12000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37 109,7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35 000,0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35 000,0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Субсидия на выполнение муниципального задания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02.4.01.12000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600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37 109,7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35 000,0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35 000,0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Субсидия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02.4.01.S0360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3 990,2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3 315,4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3 315,4</w:t>
            </w:r>
          </w:p>
        </w:tc>
      </w:tr>
      <w:tr w:rsidR="005D78FA" w:rsidRPr="00C74995" w:rsidTr="008F4CDF">
        <w:trPr>
          <w:trHeight w:val="18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Субсидия на сохранение целевых показателей повышения оплаты труда работников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02.4.01.S0360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600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3 990,2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3 315,4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3 315,4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Мероприятия, направленные на достижение целей проектов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Развитие культуры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02.8.00.00000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29 867,8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Мероприятия, направленные на достижение целей проектов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Капитального ремонта учреждений культуры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02.8.02.00000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29 867,8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по проектированию и экспертизе культурно-досугового центра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02.8.02.22002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6 900,2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по проектированию и экспертизе культурно-досугового центра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02.8.02.22002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400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6 900,2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проектирование и строительство сетей инженерно-технического обеспечения культурно-досугового центра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02.8.02.22003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22 967,6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8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на проектирование и строительство сетей инженерно-технического обеспечения культурно-досугового 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02.8.02.22003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22 967,6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3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304,0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304,0</w:t>
            </w:r>
          </w:p>
        </w:tc>
      </w:tr>
      <w:tr w:rsidR="005D78FA" w:rsidRPr="00C74995" w:rsidTr="008F4CDF">
        <w:trPr>
          <w:trHeight w:val="3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304,0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304,0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Непрограммные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304,0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304,0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по обеспечению выплат, утвержденных омсу Заневского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79.0.08.00000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204,0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204,0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79.0.08.10000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204,0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204,0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Прочие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79.0.08.19900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204,0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204,0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осуществление доплаты к пенсиям государственных служащих субъектов РФ и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79.0.08.19906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204,0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204,0</w:t>
            </w: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на осуществление доплаты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79.0.08.19906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204,0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204,0</w:t>
            </w: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оказание различных видов адресной социальной помощи, направленных на повышение благосостояния граждан пожилого возраста и инвалидов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79.0.09.00000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79.0.09.10000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Прочие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79.0.09.19900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оказание материальной помощи гражданам, оказавшимся в трудной жизненной ситуации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79.0.09.19907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на оказание материальной помощи гражданам, 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79.0.09.19907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100,0</w:t>
            </w:r>
          </w:p>
        </w:tc>
      </w:tr>
      <w:tr w:rsidR="005D78FA" w:rsidRPr="00C74995" w:rsidTr="008F4CDF">
        <w:trPr>
          <w:trHeight w:val="3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62 842,8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45 402,3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33 658,5</w:t>
            </w:r>
          </w:p>
        </w:tc>
      </w:tr>
      <w:tr w:rsidR="005D78FA" w:rsidRPr="00C74995" w:rsidTr="008F4CDF">
        <w:trPr>
          <w:trHeight w:val="3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62 151,7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30 800,0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33 000,0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Развитие физической культуры и спорта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62 151,7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30 800,0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33 000,0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Развитие физической культуры и спорта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01.4.00.00000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32 282,7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30 800,0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33 000,0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Развитие физической культуры и спорта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01.4.02.00000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32 282,7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30 800,0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33 000,0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Субсидия на выполнение муниципального задания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01.4.02.11000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28 836,2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30 800,0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33 000,0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Субсидия на выполнение муниципального задания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01.4.02.11000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600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28 836,2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30 800,0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33 000,0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Софинасирование из областного бюджета на поддержку развития общественной инфраструктуры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01.4.02.S4840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3 446,5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Софинасирование из областного бюджета на поддержку развития общественной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01.4.02.S4840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3 446,5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Мероприятия, направленные на достижение целей проектов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Развитие физической культуры и спорта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01.8.00.00000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29 869,1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Мероприятия, направленные на достижение целей проектов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Проектирование, экспертиза, строительство, ремонт и реконструкция объектов физической культуры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01.8.01.00000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29 869,1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Технологическое присоединение к системе теплоснабжения, водоснабжения и водоотведения объектов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01.8.01.41003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6 471,3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8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Технологическое присоединение к системе теплоснабжения, водоснабжения и водоотведения объектов спорта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01.8.01.41003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400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6 471,3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проектирование физкультурно-оздоровительного комплекса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01.8.01.41004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4 101,6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на проектирование физкультурно-оздоровительного комплекса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01.8.01.41004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400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4 101,6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ремонт и реконструкцию объектов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01.8.01.41005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19 296,2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на ремонт и реконструкцию объектов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01.8.01.41005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на ремонт и реконструкцию объектов физической культуры и спорта (Капитальные вложения в объекты государственной (муниципальной) собственности)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01.8.01.41005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400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19 116,6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3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13 918,8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Развитие физической культуры и спорта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13 918,8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Мероприятия, направленные на достижение целей проектов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Развитие физической культуры и спорта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01.8.00.00000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13 918,8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Мероприятия, направленные на достижение целей проектов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Проектирование, экспертиза, строительство, ремонт и реконструкция объектов физической культуры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01.8.01.00000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13 918,8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Капитальный ремонт спортивных сооружений и стадионов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01.8.01.S4060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13 918,8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Капитальный ремонт спортивных сооружений и стадионов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01.8.01.S4060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13 918,8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3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683,5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658,5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Развитие физической культуры и спорта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683,5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658,5</w:t>
            </w: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Мероприятия, направленные на достижение целей проектов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Развитие физической культуры и спорта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01.8.00.00000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683,5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658,5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Мероприятия, направленные на достижение целей Федерального проекта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Спорт-норма жизни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01.8.02.00000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683,5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658,5</w:t>
            </w: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Субсидия на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01.8.02.S4600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683,5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658,5</w:t>
            </w:r>
          </w:p>
        </w:tc>
      </w:tr>
      <w:tr w:rsidR="005D78FA" w:rsidRPr="00C74995" w:rsidTr="008F4CDF">
        <w:trPr>
          <w:trHeight w:val="248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Субсидия на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  <w:r w:rsidR="00F43190" w:rsidRPr="00C74995">
              <w:rPr>
                <w:i/>
                <w:iCs/>
                <w:sz w:val="28"/>
                <w:szCs w:val="28"/>
              </w:rPr>
              <w:t>»</w:t>
            </w:r>
            <w:r w:rsidRPr="00C74995">
              <w:rPr>
                <w:i/>
                <w:iCs/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01.8.02.S4600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600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691,1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683,5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658,5</w:t>
            </w:r>
          </w:p>
        </w:tc>
      </w:tr>
      <w:tr w:rsidR="005D78FA" w:rsidRPr="00C74995" w:rsidTr="008F4CDF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16 656,2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16 656,2</w:t>
            </w:r>
          </w:p>
        </w:tc>
      </w:tr>
      <w:tr w:rsidR="005D78FA" w:rsidRPr="00C74995" w:rsidTr="008F4CDF">
        <w:trPr>
          <w:trHeight w:val="3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16 656,2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16 656,2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Непрограммные расходы бюджета Заневского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16 656,2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16 656,2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финансовое обеспечение муниципальных учреждений Заневского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79.0.01.00000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16 656,2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16 656,2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79.0.01.10000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16 656,2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16 656,2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Субсидия на выполнение муниципального задания МБУ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Редакция газеты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Заневский вестник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79.0.01.14000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16 656,2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16 656,2</w:t>
            </w: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 xml:space="preserve">Субсидия на выполнение муниципального задания МБУ </w:t>
            </w:r>
            <w:r w:rsidR="00F43190" w:rsidRPr="00C74995">
              <w:rPr>
                <w:i/>
                <w:iCs/>
                <w:sz w:val="28"/>
                <w:szCs w:val="28"/>
              </w:rPr>
              <w:t>«</w:t>
            </w:r>
            <w:r w:rsidRPr="00C74995">
              <w:rPr>
                <w:i/>
                <w:iCs/>
                <w:sz w:val="28"/>
                <w:szCs w:val="28"/>
              </w:rPr>
              <w:t xml:space="preserve">Редакция газеты </w:t>
            </w:r>
            <w:r w:rsidR="00F43190" w:rsidRPr="00C74995">
              <w:rPr>
                <w:i/>
                <w:iCs/>
                <w:sz w:val="28"/>
                <w:szCs w:val="28"/>
              </w:rPr>
              <w:t>«</w:t>
            </w:r>
            <w:r w:rsidRPr="00C74995">
              <w:rPr>
                <w:i/>
                <w:iCs/>
                <w:sz w:val="28"/>
                <w:szCs w:val="28"/>
              </w:rPr>
              <w:t>Заневский вестник</w:t>
            </w:r>
            <w:r w:rsidR="00F43190" w:rsidRPr="00C74995">
              <w:rPr>
                <w:i/>
                <w:iCs/>
                <w:sz w:val="28"/>
                <w:szCs w:val="28"/>
              </w:rPr>
              <w:t>»</w:t>
            </w:r>
            <w:r w:rsidRPr="00C74995">
              <w:rPr>
                <w:i/>
                <w:iCs/>
                <w:sz w:val="28"/>
                <w:szCs w:val="28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79.0.01.14000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600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16 656,2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16 656,2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16 656,2</w:t>
            </w:r>
          </w:p>
        </w:tc>
      </w:tr>
      <w:tr w:rsidR="005D78FA" w:rsidRPr="00C74995" w:rsidTr="008F4CDF">
        <w:trPr>
          <w:trHeight w:val="3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10 261,5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10 261,5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10 261,5</w:t>
            </w:r>
          </w:p>
        </w:tc>
      </w:tr>
      <w:tr w:rsidR="005D78FA" w:rsidRPr="00C74995" w:rsidTr="008F4CDF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10 261,5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10 261,5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10 261,5</w:t>
            </w:r>
          </w:p>
        </w:tc>
      </w:tr>
      <w:tr w:rsidR="005D78FA" w:rsidRPr="00C74995" w:rsidTr="008F4CDF">
        <w:trPr>
          <w:trHeight w:val="15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10 261,5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10 261,5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10 261,5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обеспечение деятельности омсу Заневского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78.0.00.00000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10 261,5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10 261,5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10 261,5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Непрограммные расходы в рамках обеспечения деятельности совета депутатов Заневского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78.0.01.00000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10 158,6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10 261,5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10 261,5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78.0.01.10000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10 158,6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10 261,5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10 261,5</w:t>
            </w:r>
          </w:p>
        </w:tc>
      </w:tr>
      <w:tr w:rsidR="005D78FA" w:rsidRPr="00C74995" w:rsidTr="005012AE">
        <w:trPr>
          <w:trHeight w:val="27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выплаты по оплате труда работников омсу Заневского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78.0.01.10001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4 072,1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3 631,0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3 631,0</w:t>
            </w:r>
          </w:p>
        </w:tc>
      </w:tr>
      <w:tr w:rsidR="005D78FA" w:rsidRPr="00C74995" w:rsidTr="008F4CDF">
        <w:trPr>
          <w:trHeight w:val="279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бюджета на выплаты по оплате труда работников омсу Заневского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78.0.01.10001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4 072,1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3 631,0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3 631,0</w:t>
            </w:r>
          </w:p>
        </w:tc>
      </w:tr>
      <w:tr w:rsidR="005D78FA" w:rsidRPr="00C74995" w:rsidTr="008F4CDF">
        <w:trPr>
          <w:trHeight w:val="6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на обеспечение функций омсу Заневского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78.0.01.10002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6 086,5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6 630,5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6 630,5</w:t>
            </w:r>
          </w:p>
        </w:tc>
      </w:tr>
      <w:tr w:rsidR="005D78FA" w:rsidRPr="00C74995" w:rsidTr="008F4CDF">
        <w:trPr>
          <w:trHeight w:val="248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на обеспечение функций омсу Заневского городского поселения</w:t>
            </w:r>
            <w:r w:rsidRPr="00C74995">
              <w:rPr>
                <w:sz w:val="28"/>
                <w:szCs w:val="28"/>
              </w:rPr>
              <w:t xml:space="preserve"> </w:t>
            </w:r>
            <w:r w:rsidRPr="00C74995">
              <w:rPr>
                <w:i/>
                <w:iCs/>
                <w:sz w:val="28"/>
                <w:szCs w:val="28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78.0.01.10002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5 706,0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6 250,0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6 250,0</w:t>
            </w: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на обеспечение функций омсу Заневского городского поселения</w:t>
            </w:r>
            <w:r w:rsidRPr="00C74995">
              <w:rPr>
                <w:sz w:val="28"/>
                <w:szCs w:val="28"/>
              </w:rPr>
              <w:t xml:space="preserve"> </w:t>
            </w:r>
            <w:r w:rsidRPr="00C74995">
              <w:rPr>
                <w:i/>
                <w:iCs/>
                <w:sz w:val="28"/>
                <w:szCs w:val="28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78.0.01.10002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375,0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375,0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375,0</w:t>
            </w: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на обеспечение функций омсу Заневского городского поселения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78.0.01.10002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800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5,5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5,5</w:t>
            </w:r>
          </w:p>
        </w:tc>
      </w:tr>
      <w:tr w:rsidR="005D78FA" w:rsidRPr="00C74995" w:rsidTr="008F4CDF">
        <w:trPr>
          <w:trHeight w:val="18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78.0.05.00000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9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78.0.05.10000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24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по передаче полномочий на осуществление внешнего муниципального финансового контроля Заневского городского поселения бюджету Всеволожского муниципального района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78.0.05.10009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15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Расходы по передаче полномочий на осуществление внешнего муниципального финансового контроля Заневского городского поселения бюджету Всеволожского муниципального района Ленинградской области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78.0.05.10009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500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  <w:r w:rsidRPr="00C74995">
              <w:rPr>
                <w:i/>
                <w:iCs/>
                <w:sz w:val="28"/>
                <w:szCs w:val="28"/>
              </w:rPr>
              <w:t>102,9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D78FA" w:rsidRPr="00C74995" w:rsidTr="008F4CDF">
        <w:trPr>
          <w:trHeight w:val="31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1 143 688,7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926 767,4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703 208,6</w:t>
            </w:r>
          </w:p>
        </w:tc>
      </w:tr>
    </w:tbl>
    <w:p w:rsidR="00447D5F" w:rsidRPr="00C74995" w:rsidRDefault="00447D5F" w:rsidP="00B56776">
      <w:pPr>
        <w:ind w:firstLine="5940"/>
        <w:jc w:val="right"/>
        <w:outlineLvl w:val="0"/>
        <w:rPr>
          <w:sz w:val="28"/>
          <w:szCs w:val="28"/>
        </w:rPr>
      </w:pPr>
    </w:p>
    <w:p w:rsidR="00D97451" w:rsidRPr="00C74995" w:rsidRDefault="00D97451" w:rsidP="00B56776">
      <w:pPr>
        <w:ind w:firstLine="5940"/>
        <w:jc w:val="right"/>
        <w:outlineLvl w:val="0"/>
        <w:rPr>
          <w:sz w:val="28"/>
          <w:szCs w:val="28"/>
        </w:rPr>
        <w:sectPr w:rsidR="00D97451" w:rsidRPr="00C74995" w:rsidSect="00B34C9B">
          <w:headerReference w:type="first" r:id="rId16"/>
          <w:pgSz w:w="16838" w:h="11906" w:orient="landscape" w:code="9"/>
          <w:pgMar w:top="1304" w:right="1134" w:bottom="851" w:left="851" w:header="851" w:footer="720" w:gutter="0"/>
          <w:cols w:space="720"/>
          <w:titlePg/>
          <w:docGrid w:linePitch="326"/>
        </w:sectPr>
      </w:pPr>
    </w:p>
    <w:p w:rsidR="00D441D6" w:rsidRPr="00C74995" w:rsidRDefault="00D441D6" w:rsidP="00D441D6">
      <w:pPr>
        <w:ind w:firstLine="5940"/>
        <w:jc w:val="right"/>
        <w:outlineLvl w:val="0"/>
        <w:rPr>
          <w:sz w:val="20"/>
          <w:szCs w:val="20"/>
        </w:rPr>
      </w:pPr>
      <w:r w:rsidRPr="00C74995">
        <w:rPr>
          <w:sz w:val="20"/>
          <w:szCs w:val="20"/>
        </w:rPr>
        <w:t xml:space="preserve">Приложение </w:t>
      </w:r>
      <w:r w:rsidR="000B16C7" w:rsidRPr="00C74995">
        <w:rPr>
          <w:sz w:val="20"/>
          <w:szCs w:val="20"/>
        </w:rPr>
        <w:t>4</w:t>
      </w:r>
      <w:r w:rsidRPr="00C74995">
        <w:rPr>
          <w:sz w:val="20"/>
          <w:szCs w:val="20"/>
        </w:rPr>
        <w:t xml:space="preserve"> к решению </w:t>
      </w:r>
    </w:p>
    <w:p w:rsidR="00F3195D" w:rsidRPr="00B42F66" w:rsidRDefault="00F3195D" w:rsidP="00F3195D">
      <w:pPr>
        <w:ind w:left="4678"/>
        <w:jc w:val="right"/>
        <w:rPr>
          <w:sz w:val="20"/>
          <w:szCs w:val="20"/>
        </w:rPr>
      </w:pPr>
      <w:r w:rsidRPr="00B42F66">
        <w:rPr>
          <w:sz w:val="20"/>
          <w:szCs w:val="20"/>
        </w:rPr>
        <w:t>от 13.06.2023 № 3</w:t>
      </w:r>
      <w:r>
        <w:rPr>
          <w:sz w:val="20"/>
          <w:szCs w:val="20"/>
        </w:rPr>
        <w:t>3</w:t>
      </w:r>
    </w:p>
    <w:p w:rsidR="00D97451" w:rsidRPr="00C74995" w:rsidRDefault="00D97451" w:rsidP="00D3059D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p w:rsidR="00A6470A" w:rsidRPr="00C74995" w:rsidRDefault="00D3059D" w:rsidP="00D3059D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  <w:r w:rsidRPr="00C74995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бюджетов </w:t>
      </w:r>
      <w:r w:rsidR="000B16C7" w:rsidRPr="00C74995">
        <w:rPr>
          <w:bCs/>
          <w:sz w:val="28"/>
          <w:szCs w:val="28"/>
        </w:rPr>
        <w:t>Заневского городского поселения</w:t>
      </w:r>
    </w:p>
    <w:p w:rsidR="00165D11" w:rsidRPr="00C74995" w:rsidRDefault="00165D11" w:rsidP="00D3059D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C74995">
        <w:rPr>
          <w:rFonts w:eastAsia="Calibri"/>
          <w:sz w:val="28"/>
          <w:szCs w:val="28"/>
        </w:rPr>
        <w:t>Всеволожского муниципального района Ленинградской области</w:t>
      </w:r>
    </w:p>
    <w:p w:rsidR="00D3059D" w:rsidRPr="00C74995" w:rsidRDefault="00D3059D" w:rsidP="00D3059D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</w:pPr>
      <w:r w:rsidRPr="00C74995">
        <w:rPr>
          <w:sz w:val="28"/>
          <w:szCs w:val="28"/>
        </w:rPr>
        <w:t>на 2023 год и на плановый период 2024 и 2025 годов</w:t>
      </w:r>
    </w:p>
    <w:p w:rsidR="00D441D6" w:rsidRPr="00C74995" w:rsidRDefault="00D441D6" w:rsidP="00D441D6">
      <w:pPr>
        <w:widowControl w:val="0"/>
        <w:shd w:val="clear" w:color="auto" w:fill="FFFFFF"/>
        <w:autoSpaceDE w:val="0"/>
        <w:autoSpaceDN w:val="0"/>
        <w:adjustRightInd w:val="0"/>
        <w:ind w:firstLine="720"/>
        <w:jc w:val="right"/>
      </w:pPr>
      <w:r w:rsidRPr="00C74995">
        <w:t>тыс</w:t>
      </w:r>
      <w:r w:rsidR="00B537EA" w:rsidRPr="00C74995">
        <w:t>яч</w:t>
      </w:r>
      <w:r w:rsidRPr="00C74995">
        <w:t xml:space="preserve"> рублей</w:t>
      </w:r>
    </w:p>
    <w:p w:rsidR="00D441D6" w:rsidRPr="00C74995" w:rsidRDefault="00D441D6" w:rsidP="003237B8">
      <w:pPr>
        <w:ind w:firstLine="5940"/>
        <w:jc w:val="right"/>
        <w:outlineLvl w:val="0"/>
        <w:rPr>
          <w:sz w:val="20"/>
          <w:szCs w:val="20"/>
        </w:rPr>
      </w:pPr>
    </w:p>
    <w:tbl>
      <w:tblPr>
        <w:tblW w:w="985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48"/>
        <w:gridCol w:w="567"/>
        <w:gridCol w:w="709"/>
        <w:gridCol w:w="1559"/>
        <w:gridCol w:w="1417"/>
        <w:gridCol w:w="1354"/>
      </w:tblGrid>
      <w:tr w:rsidR="00447D5F" w:rsidRPr="00C74995" w:rsidTr="00447D5F">
        <w:trPr>
          <w:trHeight w:val="630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5F" w:rsidRPr="00C74995" w:rsidRDefault="00447D5F" w:rsidP="00447D5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5F" w:rsidRPr="00C74995" w:rsidRDefault="00447D5F" w:rsidP="00447D5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5F" w:rsidRPr="00C74995" w:rsidRDefault="00447D5F" w:rsidP="00447D5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5F" w:rsidRPr="00C74995" w:rsidRDefault="00447D5F" w:rsidP="00447D5F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5F" w:rsidRPr="00C74995" w:rsidRDefault="00447D5F" w:rsidP="00447D5F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2024 год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5F" w:rsidRPr="00C74995" w:rsidRDefault="00447D5F" w:rsidP="00447D5F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2025 год</w:t>
            </w:r>
          </w:p>
        </w:tc>
      </w:tr>
      <w:tr w:rsidR="000B306E" w:rsidRPr="00C74995" w:rsidTr="00165D11">
        <w:trPr>
          <w:trHeight w:val="361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6E" w:rsidRPr="00C74995" w:rsidRDefault="000B306E" w:rsidP="000B306E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47D5F" w:rsidRPr="00C74995" w:rsidTr="00447D5F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5F" w:rsidRPr="00C74995" w:rsidRDefault="00447D5F" w:rsidP="00447D5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5F" w:rsidRPr="00C74995" w:rsidRDefault="00447D5F" w:rsidP="00447D5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5F" w:rsidRPr="00C74995" w:rsidRDefault="00447D5F" w:rsidP="00447D5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5F" w:rsidRPr="00C74995" w:rsidRDefault="00447D5F" w:rsidP="00447D5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5F" w:rsidRPr="00C74995" w:rsidRDefault="00447D5F" w:rsidP="00447D5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D5F" w:rsidRPr="00C74995" w:rsidRDefault="00447D5F" w:rsidP="00447D5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</w:t>
            </w:r>
          </w:p>
        </w:tc>
      </w:tr>
      <w:tr w:rsidR="00447D5F" w:rsidRPr="00C74995" w:rsidTr="00447D5F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237 171,8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179 720,4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179 720,4</w:t>
            </w:r>
          </w:p>
        </w:tc>
      </w:tr>
      <w:tr w:rsidR="00447D5F" w:rsidRPr="00C74995" w:rsidTr="00447D5F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10 261,5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10 261,5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10 261,5</w:t>
            </w:r>
          </w:p>
        </w:tc>
      </w:tr>
      <w:tr w:rsidR="00447D5F" w:rsidRPr="00C74995" w:rsidTr="00447D5F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89 570,5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86 870,5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86 870,5</w:t>
            </w:r>
          </w:p>
        </w:tc>
      </w:tr>
      <w:tr w:rsidR="00447D5F" w:rsidRPr="00C74995" w:rsidTr="00447D5F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</w:tr>
      <w:tr w:rsidR="00447D5F" w:rsidRPr="00C74995" w:rsidTr="00447D5F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134 339,8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79 588,4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79 588,4</w:t>
            </w:r>
          </w:p>
        </w:tc>
      </w:tr>
      <w:tr w:rsidR="00447D5F" w:rsidRPr="00C74995" w:rsidTr="00165D11">
        <w:trPr>
          <w:trHeight w:val="412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2 299,2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2 379,3</w:t>
            </w:r>
          </w:p>
        </w:tc>
      </w:tr>
      <w:tr w:rsidR="00447D5F" w:rsidRPr="00C74995" w:rsidTr="00447D5F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2 201,9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2 299,2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2 379,3</w:t>
            </w:r>
          </w:p>
        </w:tc>
      </w:tr>
      <w:tr w:rsidR="00447D5F" w:rsidRPr="00C74995" w:rsidTr="00447D5F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11 858,2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9 383,2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8 738,2</w:t>
            </w:r>
          </w:p>
        </w:tc>
      </w:tr>
      <w:tr w:rsidR="00447D5F" w:rsidRPr="00C74995" w:rsidTr="00447D5F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8 730,0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6 255,0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5 510,0</w:t>
            </w:r>
          </w:p>
        </w:tc>
      </w:tr>
      <w:tr w:rsidR="00447D5F" w:rsidRPr="00C74995" w:rsidTr="00165D11">
        <w:trPr>
          <w:trHeight w:val="331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3 128,2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3 128,2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3 228,2</w:t>
            </w:r>
          </w:p>
        </w:tc>
      </w:tr>
      <w:tr w:rsidR="00447D5F" w:rsidRPr="00C74995" w:rsidTr="00447D5F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380 063,1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9E5A43" w:rsidP="000B306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</w:t>
            </w:r>
            <w:r w:rsidR="000B306E" w:rsidRPr="00C74995">
              <w:rPr>
                <w:sz w:val="28"/>
                <w:szCs w:val="28"/>
              </w:rPr>
              <w:t xml:space="preserve"> 178,3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D804C9" w:rsidP="000B306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  <w:r w:rsidR="000B306E" w:rsidRPr="00C74995">
              <w:rPr>
                <w:sz w:val="28"/>
                <w:szCs w:val="28"/>
              </w:rPr>
              <w:t xml:space="preserve"> 942,3</w:t>
            </w:r>
          </w:p>
        </w:tc>
      </w:tr>
      <w:tr w:rsidR="00447D5F" w:rsidRPr="00C74995" w:rsidTr="00447D5F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3 687,3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47D5F" w:rsidRPr="00C74995" w:rsidTr="00447D5F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162 454,8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97 524,3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66 888,3</w:t>
            </w:r>
          </w:p>
        </w:tc>
      </w:tr>
      <w:tr w:rsidR="00447D5F" w:rsidRPr="00C74995" w:rsidTr="00447D5F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213 921,0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9E5A43" w:rsidP="000B306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  <w:r w:rsidR="000B306E" w:rsidRPr="00C74995">
              <w:rPr>
                <w:sz w:val="28"/>
                <w:szCs w:val="28"/>
              </w:rPr>
              <w:t xml:space="preserve"> 654,0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D804C9" w:rsidP="000B306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50 0</w:t>
            </w:r>
            <w:r w:rsidR="000B306E" w:rsidRPr="00C74995">
              <w:rPr>
                <w:sz w:val="28"/>
                <w:szCs w:val="28"/>
              </w:rPr>
              <w:t>54,0</w:t>
            </w:r>
          </w:p>
        </w:tc>
      </w:tr>
      <w:tr w:rsidR="00447D5F" w:rsidRPr="00C74995" w:rsidTr="00447D5F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354 019,0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5E05E0" w:rsidP="000B306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0B306E" w:rsidRPr="00C74995">
              <w:rPr>
                <w:sz w:val="28"/>
                <w:szCs w:val="28"/>
              </w:rPr>
              <w:t xml:space="preserve"> 901,5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D804C9" w:rsidP="000B306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  <w:r w:rsidR="000B306E" w:rsidRPr="00C74995">
              <w:rPr>
                <w:sz w:val="28"/>
                <w:szCs w:val="28"/>
              </w:rPr>
              <w:t xml:space="preserve"> 984,5</w:t>
            </w:r>
          </w:p>
        </w:tc>
      </w:tr>
      <w:tr w:rsidR="00447D5F" w:rsidRPr="00C74995" w:rsidTr="00447D5F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967,</w:t>
            </w:r>
            <w:r w:rsidR="00C01C29" w:rsidRPr="00C74995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717,0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717,0</w:t>
            </w:r>
          </w:p>
        </w:tc>
      </w:tr>
      <w:tr w:rsidR="00447D5F" w:rsidRPr="00C74995" w:rsidTr="00447D5F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32 077,8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23 160,0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23 160,0</w:t>
            </w:r>
          </w:p>
        </w:tc>
      </w:tr>
      <w:tr w:rsidR="00447D5F" w:rsidRPr="00C74995" w:rsidTr="00447D5F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320 416,1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5E05E0" w:rsidP="000B306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  <w:r w:rsidR="000B306E" w:rsidRPr="00C74995">
              <w:rPr>
                <w:sz w:val="28"/>
                <w:szCs w:val="28"/>
              </w:rPr>
              <w:t xml:space="preserve"> 024,5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D804C9" w:rsidP="000B306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  <w:r w:rsidR="000B306E" w:rsidRPr="00C74995">
              <w:rPr>
                <w:sz w:val="28"/>
                <w:szCs w:val="28"/>
              </w:rPr>
              <w:t xml:space="preserve"> 107,5</w:t>
            </w:r>
          </w:p>
        </w:tc>
      </w:tr>
      <w:tr w:rsidR="00447D5F" w:rsidRPr="00C74995" w:rsidTr="00447D5F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557,8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47D5F" w:rsidRPr="00C74995" w:rsidTr="00165D11">
        <w:trPr>
          <w:trHeight w:val="32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7 604,0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7 606,9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7 509,9</w:t>
            </w:r>
          </w:p>
        </w:tc>
      </w:tr>
      <w:tr w:rsidR="00447D5F" w:rsidRPr="00C74995" w:rsidTr="00447D5F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7 604,0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7 606,9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7 509,9</w:t>
            </w:r>
          </w:p>
        </w:tc>
      </w:tr>
      <w:tr w:rsidR="00447D5F" w:rsidRPr="00C74995" w:rsidTr="00447D5F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70 967,7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38 315,4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38 315,4</w:t>
            </w:r>
          </w:p>
        </w:tc>
      </w:tr>
      <w:tr w:rsidR="00447D5F" w:rsidRPr="00C74995" w:rsidTr="00447D5F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70 967,7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38 315,4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38 315,4</w:t>
            </w:r>
          </w:p>
        </w:tc>
      </w:tr>
      <w:tr w:rsidR="00447D5F" w:rsidRPr="00C74995" w:rsidTr="00165D11">
        <w:trPr>
          <w:trHeight w:val="47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304,0</w:t>
            </w:r>
          </w:p>
        </w:tc>
      </w:tr>
      <w:tr w:rsidR="00447D5F" w:rsidRPr="00C74995" w:rsidTr="00447D5F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304,0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304,0</w:t>
            </w:r>
          </w:p>
        </w:tc>
      </w:tr>
      <w:tr w:rsidR="00447D5F" w:rsidRPr="00C74995" w:rsidTr="00447D5F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62 842,8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45 402,3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33 658,5</w:t>
            </w:r>
          </w:p>
        </w:tc>
      </w:tr>
      <w:tr w:rsidR="00447D5F" w:rsidRPr="00C74995" w:rsidTr="00447D5F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62 151,7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30 800,0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33 000,0</w:t>
            </w:r>
          </w:p>
        </w:tc>
      </w:tr>
      <w:tr w:rsidR="00447D5F" w:rsidRPr="00C74995" w:rsidTr="00447D5F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13 918,8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47D5F" w:rsidRPr="00C74995" w:rsidTr="00447D5F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691,1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683,5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658,5</w:t>
            </w:r>
          </w:p>
        </w:tc>
      </w:tr>
      <w:tr w:rsidR="00447D5F" w:rsidRPr="00C74995" w:rsidTr="00447D5F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16 656,2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16 656,2</w:t>
            </w:r>
          </w:p>
        </w:tc>
      </w:tr>
      <w:tr w:rsidR="00447D5F" w:rsidRPr="00C74995" w:rsidTr="00447D5F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16 656,2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16 656,2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16 656,2</w:t>
            </w:r>
          </w:p>
        </w:tc>
      </w:tr>
      <w:tr w:rsidR="00447D5F" w:rsidRPr="00C74995" w:rsidTr="00447D5F">
        <w:trPr>
          <w:trHeight w:val="63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1 143 688,7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926 767,4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6E" w:rsidRPr="00C74995" w:rsidRDefault="000B306E" w:rsidP="000B306E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703 208,6</w:t>
            </w:r>
          </w:p>
        </w:tc>
      </w:tr>
    </w:tbl>
    <w:p w:rsidR="00A6470A" w:rsidRPr="00C74995" w:rsidRDefault="00A6470A" w:rsidP="003237B8">
      <w:pPr>
        <w:ind w:firstLine="5940"/>
        <w:jc w:val="right"/>
        <w:outlineLvl w:val="0"/>
        <w:rPr>
          <w:sz w:val="20"/>
          <w:szCs w:val="20"/>
        </w:rPr>
      </w:pPr>
    </w:p>
    <w:p w:rsidR="001E1554" w:rsidRPr="00C74995" w:rsidRDefault="001E1554" w:rsidP="00A6470A">
      <w:pPr>
        <w:ind w:firstLine="5940"/>
        <w:jc w:val="right"/>
        <w:outlineLvl w:val="0"/>
        <w:rPr>
          <w:sz w:val="20"/>
          <w:szCs w:val="20"/>
        </w:rPr>
        <w:sectPr w:rsidR="001E1554" w:rsidRPr="00C74995" w:rsidSect="00D97451">
          <w:pgSz w:w="11906" w:h="16838" w:code="9"/>
          <w:pgMar w:top="1134" w:right="851" w:bottom="851" w:left="1304" w:header="851" w:footer="720" w:gutter="0"/>
          <w:cols w:space="720"/>
          <w:titlePg/>
          <w:docGrid w:linePitch="326"/>
        </w:sectPr>
      </w:pPr>
    </w:p>
    <w:p w:rsidR="00A6470A" w:rsidRPr="00C74995" w:rsidRDefault="00A6470A" w:rsidP="00A6470A">
      <w:pPr>
        <w:ind w:firstLine="5940"/>
        <w:jc w:val="right"/>
        <w:outlineLvl w:val="0"/>
        <w:rPr>
          <w:sz w:val="20"/>
          <w:szCs w:val="20"/>
        </w:rPr>
      </w:pPr>
      <w:r w:rsidRPr="00C74995">
        <w:rPr>
          <w:sz w:val="20"/>
          <w:szCs w:val="20"/>
        </w:rPr>
        <w:t xml:space="preserve">Приложение </w:t>
      </w:r>
      <w:r w:rsidR="000B16C7" w:rsidRPr="00C74995">
        <w:rPr>
          <w:sz w:val="20"/>
          <w:szCs w:val="20"/>
        </w:rPr>
        <w:t>5</w:t>
      </w:r>
      <w:r w:rsidRPr="00C74995">
        <w:rPr>
          <w:sz w:val="20"/>
          <w:szCs w:val="20"/>
        </w:rPr>
        <w:t xml:space="preserve"> к решению </w:t>
      </w:r>
    </w:p>
    <w:p w:rsidR="00F3195D" w:rsidRPr="00B42F66" w:rsidRDefault="00F3195D" w:rsidP="00F3195D">
      <w:pPr>
        <w:ind w:left="4678"/>
        <w:jc w:val="right"/>
        <w:rPr>
          <w:sz w:val="20"/>
          <w:szCs w:val="20"/>
        </w:rPr>
      </w:pPr>
      <w:r w:rsidRPr="00B42F66">
        <w:rPr>
          <w:sz w:val="20"/>
          <w:szCs w:val="20"/>
        </w:rPr>
        <w:t>от 13.06.2023 № 3</w:t>
      </w:r>
      <w:r>
        <w:rPr>
          <w:sz w:val="20"/>
          <w:szCs w:val="20"/>
        </w:rPr>
        <w:t>3</w:t>
      </w:r>
    </w:p>
    <w:p w:rsidR="00A6470A" w:rsidRPr="00C74995" w:rsidRDefault="00A6470A" w:rsidP="00A6470A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p w:rsidR="00A6470A" w:rsidRPr="00C74995" w:rsidRDefault="00A6470A" w:rsidP="00A6470A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C74995">
        <w:rPr>
          <w:sz w:val="28"/>
          <w:szCs w:val="28"/>
        </w:rPr>
        <w:t xml:space="preserve">Распределение бюджетных ассигнований по целевым статьям </w:t>
      </w:r>
    </w:p>
    <w:p w:rsidR="00A6470A" w:rsidRPr="00C74995" w:rsidRDefault="00A6470A" w:rsidP="00A6470A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  <w:r w:rsidRPr="00C74995">
        <w:rPr>
          <w:sz w:val="28"/>
          <w:szCs w:val="28"/>
        </w:rPr>
        <w:t xml:space="preserve">(муниципальным программам и непрограммным направлениям деятельности), группам видов расходов, разделам и подразделам классификации расходов бюджетов </w:t>
      </w:r>
      <w:r w:rsidR="000B16C7" w:rsidRPr="00C74995">
        <w:rPr>
          <w:bCs/>
          <w:sz w:val="28"/>
          <w:szCs w:val="28"/>
        </w:rPr>
        <w:t>Заневского городского поселения</w:t>
      </w:r>
    </w:p>
    <w:p w:rsidR="00165D11" w:rsidRPr="00C74995" w:rsidRDefault="00165D11" w:rsidP="00A6470A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C74995">
        <w:rPr>
          <w:rFonts w:eastAsia="Calibri"/>
          <w:sz w:val="28"/>
          <w:szCs w:val="28"/>
        </w:rPr>
        <w:t>Всеволожского муниципального района Ленинградской области</w:t>
      </w:r>
    </w:p>
    <w:p w:rsidR="00A6470A" w:rsidRPr="00C74995" w:rsidRDefault="00A6470A" w:rsidP="00A6470A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C74995">
        <w:rPr>
          <w:sz w:val="28"/>
          <w:szCs w:val="28"/>
        </w:rPr>
        <w:t>на 2023 год на плановый период 2024 и 2025 годов</w:t>
      </w:r>
    </w:p>
    <w:p w:rsidR="00A6470A" w:rsidRPr="00C74995" w:rsidRDefault="00A6470A" w:rsidP="00A6470A">
      <w:pPr>
        <w:widowControl w:val="0"/>
        <w:shd w:val="clear" w:color="auto" w:fill="FFFFFF"/>
        <w:autoSpaceDE w:val="0"/>
        <w:autoSpaceDN w:val="0"/>
        <w:adjustRightInd w:val="0"/>
        <w:ind w:firstLine="720"/>
        <w:jc w:val="right"/>
      </w:pPr>
      <w:r w:rsidRPr="00C74995">
        <w:t>тысяч рублей</w:t>
      </w:r>
    </w:p>
    <w:tbl>
      <w:tblPr>
        <w:tblW w:w="14879" w:type="dxa"/>
        <w:jc w:val="center"/>
        <w:tblLook w:val="04A0" w:firstRow="1" w:lastRow="0" w:firstColumn="1" w:lastColumn="0" w:noHBand="0" w:noVBand="1"/>
      </w:tblPr>
      <w:tblGrid>
        <w:gridCol w:w="6381"/>
        <w:gridCol w:w="1842"/>
        <w:gridCol w:w="636"/>
        <w:gridCol w:w="496"/>
        <w:gridCol w:w="846"/>
        <w:gridCol w:w="1560"/>
        <w:gridCol w:w="1559"/>
        <w:gridCol w:w="1559"/>
      </w:tblGrid>
      <w:tr w:rsidR="005D78FA" w:rsidRPr="00C74995" w:rsidTr="00600332">
        <w:trPr>
          <w:trHeight w:val="322"/>
          <w:jc w:val="center"/>
        </w:trPr>
        <w:tc>
          <w:tcPr>
            <w:tcW w:w="6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ВР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Рз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2025 год</w:t>
            </w:r>
          </w:p>
        </w:tc>
      </w:tr>
      <w:tr w:rsidR="005D78FA" w:rsidRPr="00C74995" w:rsidTr="00600332">
        <w:trPr>
          <w:trHeight w:val="322"/>
          <w:jc w:val="center"/>
        </w:trPr>
        <w:tc>
          <w:tcPr>
            <w:tcW w:w="6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C74995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C74995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C74995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C74995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C74995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C74995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FA" w:rsidRPr="00C74995" w:rsidRDefault="005D78FA" w:rsidP="008F4CDF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D78FA" w:rsidRPr="00C74995" w:rsidTr="00600332">
        <w:trPr>
          <w:trHeight w:val="322"/>
          <w:jc w:val="center"/>
        </w:trPr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Развитие физической культуры и спорта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62 842,8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45 402,3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33 658,5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Развитие физической культуры и спорта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01.4.00.00000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32 282,7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33 000,0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Развитие физической культуры и спорта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01.4.02.00000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32 282,7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33 000,0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Субсидия на выполнение муниципального задания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01.4.02.11000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28 836,2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33 000,0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01.4.02.11000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28 836,2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33 000,0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01.4.02.11000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28 836,2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33 000,0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Софинасирование из областного бюджета на поддержку развития общественной инфраструктуры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01.4.02.S4840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3 446,5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01.4.02.S4840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3 446,5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01.4.02.S4840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3 446,5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Мероприятия, направленные на достижение целей проектов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Развитие физической культуры и спорта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01.8.00.00000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30 560,2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14 602,3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658,5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Мероприятия, направленные на достижение целей проектов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Проектирование, экспертиза, строительство, ремонт и реконструкция объектов физической культуры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01.8.01.00000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29 869,1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13 918,8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Технологическое присоединение к системе теплоснабжения, водоснабжения и водоотведения объектов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01.8.01.41003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6 471,3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01.8.01.41003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6 471,3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01.8.01.41003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6 471,3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проектирование физкультурно-оздоровительного комплекса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01.8.01.41004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4 101,6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01.8.01.41004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4 101,6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01.8.01.41004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4 101,6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ремонт и реконструкцию объектов физической 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01.8.01.41005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19 296,2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01.8.01.41005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01.8.01.41005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179,6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01.8.01.41005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19 116,6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01.8.01.41005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19 116,6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Капитальный ремонт спортивных сооружений и стадионов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01.8.01.S4060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13 918,8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01.8.01.S4060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13 918,8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01.8.01.S4060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13 918,8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Мероприятия, направленные на достижение целей Федерального проекта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Спорт-норма жизни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01.8.02.00000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658,5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Субсидия на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01.8.02.S4600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658,5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01.8.02.S4600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658,5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Спорт высших достижений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01.8.02.S4600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658,5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Развитие культуры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70 967,7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38 315,4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38 315,4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Развитие культуры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02.4.00.00000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41 099,9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38 315,4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38 315,4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Создание условий для развития культуры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02.4.01.00000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41 099,9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38 315,4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38 315,4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Субсидия на выполнение муниципального задания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02.4.01.12000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37 109,7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35 000,0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02.4.01.12000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37 109,7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35 000,0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02.4.01.12000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37 109,7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35 000,0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Субсидия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02.4.01.S0360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3 990,2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3 315,4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3 315,4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02.4.01.S0360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3 990,2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3 315,4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3 315,4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02.4.01.S0360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3 990,2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3 315,4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3 315,4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Мероприятия, направленные на достижение целей проектов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Развитие культуры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02.8.00.00000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29 867,8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Мероприятия, направленные на достижение целей проектов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Капитального ремонта учреждений культуры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02.8.02.00000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29 867,8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по проектированию и экспертизе культурно-досугового центра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02.8.02.22002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6 900,2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02.8.02.22002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6 900,2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02.8.02.22002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6 900,2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проектирование и строительство сетей инженерно-технического обеспечения культурно-досугового центра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02.8.02.22003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22 967,6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02.8.02.22003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22 967,6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02.8.02.22003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22 967,6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Обеспечение качественным жильем граждан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367,4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117,0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Обеспечение качественным жильем граждан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03.4.00.00000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367,4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117,0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Улучшение жилищных условий граждан, нуждающихся в жилых помещениях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03.4.01.00000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367,4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117,0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приобретение коммунальных услуг для муниципального жилого фонда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03.4.01.43001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367,4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117,0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03.4.01.43001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367,4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117,0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03.4.01.43001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367,4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117,0</w:t>
            </w:r>
          </w:p>
        </w:tc>
      </w:tr>
      <w:tr w:rsidR="005D78FA" w:rsidRPr="00C74995" w:rsidTr="00600332">
        <w:trPr>
          <w:trHeight w:val="126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31 977,8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23 060,0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23 060,0</w:t>
            </w:r>
          </w:p>
        </w:tc>
      </w:tr>
      <w:tr w:rsidR="005D78FA" w:rsidRPr="00C74995" w:rsidTr="00600332">
        <w:trPr>
          <w:trHeight w:val="126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04.4.00.00000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15 287,3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23 060,0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23 060,0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Основное мероприятие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Мероприятия по системам электроснабжения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04.4.01.00000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технологическое присоединение к электрическим системам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04.4.01.24001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04.4.01.24001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04.4.01.24001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Основное мероприятие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Мероприятия по газификации населенных пунктов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04.4.02.00000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2 000,0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МО в части осуществления расходов на техническое обслуживание сетей газопровода на территории МО, выполнение мероприятий по технологическому присоединению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04.4.02.24035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04.4.02.24035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04.4.02.24035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374,6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Расходы бюджета на актуализацию схем водоснабжения и водоотведения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04.4.03.00000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1 825,4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актуализацию схем водоснабжения и водоотведения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04.4.03.24017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1 825,4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04.4.03.24017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1 825,4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04.4.03.24017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1 825,4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Мероприятия по системе теплоснабжения населенных пунктов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04.4.04.00000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21 060,0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21 060,0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актуализацию схемы теплоснабжения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04.4.04.24014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3 500,0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04.4.04.24014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3 500,0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04.4.04.24014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3 500,0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Подготовка объектов теплоснабжения к ОЗП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04.4.04.24015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17 160,0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17 160,0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04.4.04.24015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17 160,0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17 160,0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04.4.04.24015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17 160,0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17 160,0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осуществление строительного контроля за проведением работ по подготовке к ОЗП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04.4.04.24016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04.4.04.24016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04.4.04.24016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400,0</w:t>
            </w:r>
          </w:p>
        </w:tc>
      </w:tr>
      <w:tr w:rsidR="005D78FA" w:rsidRPr="00C74995" w:rsidTr="00600332">
        <w:trPr>
          <w:trHeight w:val="126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Мероприятия, направленные на достижение целей проектов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04.8.00.00000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16 690,5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Мероприятия, направленные на достижение целей проектов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Водоснабжения и водоотведения населенных пунктов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04.8.03.00000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16 690,5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Проектирование и строительство сетей инженерно-технического обеспечения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04.8.03.24035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16 690,5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04.8.03.24035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16 690,5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04.8.03.24035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16 690,5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Безопасность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11 830,0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9 355,0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8 710,0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Безопасность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11 830,0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9 355,0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8 710,0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Гражданская оборона и защита населения и территории от чрезвычайных ситуаций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05.4.01.00000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5 535,0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3 035,0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муниципального образования на организацию и проведение учений и тренировок с персоналом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05.4.01.25001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05.4.01.25001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05.4.01.25001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по созданию и пополнению запасов средств индивидуальной защиты, материально-технических, медицинских и других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05.4.01.25002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250,0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05.4.01.25002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250,0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05.4.01.25002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250,0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муниципального образования на устройство, содержание (обслуживание) систем оповещения, расположенных на территории МО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05.4.01.25003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4 905,0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2 685,0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2 685,0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05.4.01.25003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4 905,0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2 685,0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2 685,0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05.4.01.25003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4 905,0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2 685,0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2 685,0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проектирование системы оповещения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05.4.01.25004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05.4.01.25004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05.4.01.25004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Профилактика правонарушений, террористических и экстремистских угроз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05.4.02.00000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5 770,0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5 790,0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5 140,0</w:t>
            </w:r>
          </w:p>
        </w:tc>
      </w:tr>
      <w:tr w:rsidR="005D78FA" w:rsidRPr="00C74995" w:rsidTr="00600332">
        <w:trPr>
          <w:trHeight w:val="27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муниципального образования на содержание (обслуживание) систем видеонаблюдения, расположенных на территории МО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05.4.02.25001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1 700,0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05.4.02.25001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1 700,0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05.4.02.25001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1 700,0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Прочие расходы бюджета на обеспечение безопасности на территории МО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05.4.02.25002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05.4.02.25002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05.4.02.25002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выпуск и приобретение информационной литературы, методических пособий, знаков безопасности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05.4.02.25003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05.4.02.25003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05.4.02.25003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по проектированию систем видеонаблюдения в населенных пунктах МО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05.4.02.25004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05.4.02.25004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05.4.02.25004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Приобретение имущества для добровольной Народной дружины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05.4.02.25005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05.4.02.25005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05.4.02.25005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осуществление выплат за участие в деятельности Народной дружины по охране общественного порядка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05.4.02.25006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3 100,0</w:t>
            </w:r>
          </w:p>
        </w:tc>
      </w:tr>
      <w:tr w:rsidR="005D78FA" w:rsidRPr="00C74995" w:rsidTr="00600332">
        <w:trPr>
          <w:trHeight w:val="126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05.4.02.25006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3 100,0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05.4.02.25006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3 100,0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Обеспечение первичных мер пожарной безопасности, безопасности людей на водных объектах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05.4.03.00000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535,0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по приобретению первичных средств пожаротушения и защиты для НАСФ и ДПД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05.4.03.25001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05.4.03.25001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05.4.03.25001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установку знаков пожарной безопасности и безопасности людей на водных объектах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05.4.03.25002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05.4.03.25002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05.4.03.25002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противопожарную опашку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05.4.03.25003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85,0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05.4.03.25003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85,0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05.4.03.25003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85,0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содержание пожарных водоемов в населенных пунктах МО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05.4.03.25004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05.4.03.25004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05.4.03.25004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Благоустройство и санитарное содержание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285 236,4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002495" w:rsidP="008F4CDF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  <w:r w:rsidR="005D78FA" w:rsidRPr="00C74995">
              <w:rPr>
                <w:sz w:val="28"/>
                <w:szCs w:val="28"/>
              </w:rPr>
              <w:t xml:space="preserve"> 112,0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EE33B6" w:rsidP="008F4CDF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  <w:r w:rsidR="005D78FA" w:rsidRPr="00C74995">
              <w:rPr>
                <w:sz w:val="28"/>
                <w:szCs w:val="28"/>
              </w:rPr>
              <w:t xml:space="preserve"> 195,0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Благоустройство и санитарное содержание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285 236,4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002495" w:rsidP="008F4CDF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  <w:r w:rsidR="005D78FA" w:rsidRPr="00C74995">
              <w:rPr>
                <w:sz w:val="28"/>
                <w:szCs w:val="28"/>
              </w:rPr>
              <w:t xml:space="preserve"> 112,0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EE33B6" w:rsidP="008F4CDF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  <w:r w:rsidR="005D78FA" w:rsidRPr="00C74995">
              <w:rPr>
                <w:sz w:val="28"/>
                <w:szCs w:val="28"/>
              </w:rPr>
              <w:t xml:space="preserve"> 195,0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Санитарное содержание территории МО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06.4.01.00000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186 787,9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002495" w:rsidP="008F4CDF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5D78FA" w:rsidRPr="00C74995">
              <w:rPr>
                <w:sz w:val="28"/>
                <w:szCs w:val="28"/>
              </w:rPr>
              <w:t xml:space="preserve"> 334,0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015070" w:rsidP="008F4CDF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  <w:r w:rsidR="005D78FA" w:rsidRPr="00C74995">
              <w:rPr>
                <w:sz w:val="28"/>
                <w:szCs w:val="28"/>
              </w:rPr>
              <w:t xml:space="preserve"> 454,0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по санитарному содержанию территории МО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06.4.01.26001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183 000,0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002495" w:rsidP="008F4CDF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5D78FA" w:rsidRPr="00C74995">
              <w:rPr>
                <w:sz w:val="28"/>
                <w:szCs w:val="28"/>
              </w:rPr>
              <w:t xml:space="preserve">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EE33B6" w:rsidP="008F4CDF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  <w:r w:rsidR="005D78FA" w:rsidRPr="00C74995">
              <w:rPr>
                <w:sz w:val="28"/>
                <w:szCs w:val="28"/>
              </w:rPr>
              <w:t xml:space="preserve"> 320,0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06.4.01.26001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183 000,0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002495" w:rsidP="008F4CDF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5D78FA" w:rsidRPr="00C74995">
              <w:rPr>
                <w:sz w:val="28"/>
                <w:szCs w:val="28"/>
              </w:rPr>
              <w:t xml:space="preserve">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EE33B6" w:rsidP="008F4CDF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  <w:r w:rsidR="005D78FA" w:rsidRPr="00C74995">
              <w:rPr>
                <w:sz w:val="28"/>
                <w:szCs w:val="28"/>
              </w:rPr>
              <w:t xml:space="preserve"> 320,0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06.4.01.26001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183 000,0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002495" w:rsidP="008F4CDF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5D78FA" w:rsidRPr="00C74995">
              <w:rPr>
                <w:sz w:val="28"/>
                <w:szCs w:val="28"/>
              </w:rPr>
              <w:t xml:space="preserve">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EE33B6" w:rsidP="008F4CDF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  <w:r w:rsidR="005D78FA" w:rsidRPr="00C74995">
              <w:rPr>
                <w:sz w:val="28"/>
                <w:szCs w:val="28"/>
              </w:rPr>
              <w:t xml:space="preserve"> 320,0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сбор, вывоз и размещение ТБО с несанкционированных свалок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06.4.01.26002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3 334,0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3 334,0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3 334,0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06.4.01.26002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3 334,0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3 334,0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3 334,0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06.4.01.26002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3 334,0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3 334,0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3 334,0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проведение работ по дезинсекции и дератизации на территории МО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06.4.01.26003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233,9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06.4.01.26003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233,9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06.4.01.26003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233,9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Ремонт контейнеров и площадок для сбора ТБО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06.4.01.26007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06.4.01.26007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06.4.01.26007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Озеленение и развитие уровня благоустройства территории МО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29 848,5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12 948,0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12 948,0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борьбу с борщевиком Сосновского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300,0</w:t>
            </w:r>
          </w:p>
        </w:tc>
      </w:tr>
      <w:tr w:rsidR="005D78FA" w:rsidRPr="00C74995" w:rsidTr="00600332">
        <w:trPr>
          <w:trHeight w:val="126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благоустройство территории, детских площадок, а/стоянок, приобретение, доставку и установку малых архитектурных форм для оборудования детских и спортивных площадок, парков и мест отдыха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озеленение территории МО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5 125,3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5 125,3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5 125,3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очистку водоотводных канав с восстановлением водотока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проведение ремонта и обслуживание детских и спортивных площадок на территории МО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2 207,7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2 207,7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2 207,7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2 000,0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Закупка, установка и ремонт информационных стендов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350,0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350,0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350,0</w:t>
            </w:r>
          </w:p>
        </w:tc>
      </w:tr>
      <w:tr w:rsidR="005D78FA" w:rsidRPr="00C74995" w:rsidTr="00600332">
        <w:trPr>
          <w:trHeight w:val="27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изготовление, установку и содержание декоративных ограждений на территории МО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осуществление отлова и стерилизацию безнадзорных, бродячих животных на территории МО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198,0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198,0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06.4.02.26024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198,0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устройство пешеходных дорожек на территории МО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06.4.02.26025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муниципального образования на снос самовольных построек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14 761,7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14 761,7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06.4.02.26026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14 761,7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Праздничное оформление поселения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06.4.03.00000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приобретение праздничной атрибутики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06.4.03.26020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06.4.03.26020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06.4.03.26020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по аренде рекламных уличных стоек и конструкций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06.4.03.26021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06.4.03.26021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06.4.03.26021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Содержание и ремонт сетей электроснабжения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06.4.04.00000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63 300,0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69 630,0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71 593,0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ремонт, содержание и обслуживание уличного освещения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06.4.04.26023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38 837,3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45 980,0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50 578,0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06.4.04.26023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38 837,3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45 980,0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50 578,0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06.4.04.26023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38 837,3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45 980,0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50 578,0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приобретение электрической энергии для нужд муниципального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06.4.04.26031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24 462,7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23 650,0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21 015,0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06.4.04.26031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24 462,7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23 650,0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21 015,0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06.4.04.26031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24 462,7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23 650,0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21 015,0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Проектирование и экспертиза объектов благоустройства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06.4.05.00000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2 500,0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06.4.05.26010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06.4.05.26010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06.4.05.26010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по строительному надзору за объектами благоустройства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06.4.05.26011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06.4.05.26011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06.4.05.26011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Развитие территорий, на которых осуществляются иные формы местного самоуправления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4 836,7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1 935,1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1 935,1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Развитие территорий, на которых осуществляются иные формы местного самоуправления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07.4.00.00000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4 836,7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1 935,1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1 935,1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Комплексное развитие и благоустройство территорий, на которых осуществляются иные формы местного самоуправления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07.4.01.00000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4 836,7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1 935,1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1 935,1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Выплата материального стимулирования (членам общественного совета) на исполнение полномочий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07.4.01.10003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1 022,6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1 022,6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1 022,6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07.4.01.10003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1 022,6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1 022,6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1 022,6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07.4.01.10003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1 022,6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1 022,6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1 022,6</w:t>
            </w:r>
          </w:p>
        </w:tc>
      </w:tr>
      <w:tr w:rsidR="005D78FA" w:rsidRPr="00C74995" w:rsidTr="00600332">
        <w:trPr>
          <w:trHeight w:val="157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Софинансирование из бюджета муниципального образования на реализацию областного закона от 12 мая 2018 года № 03-оз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07.4.01.S4660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2 501,0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07.4.01.S4660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2 501,0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07.4.01.S4660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2 501,0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400,0</w:t>
            </w:r>
          </w:p>
        </w:tc>
      </w:tr>
      <w:tr w:rsidR="005D78FA" w:rsidRPr="00C74995" w:rsidTr="00600332">
        <w:trPr>
          <w:trHeight w:val="157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Расходы бюджета МО в части софинансирования областного закона от 28.12.2018 г. № 147-оз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07.4.01.S4770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1 313,1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512,5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07.4.01.S4770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1 313,1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512,5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07.4.01.S4770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1 313,1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512,5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Развитие автомобильных дорог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162 454,8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97 524,3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66 888,2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Федеральный проект, входящий в состав национальных проектов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98 733,4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51 983,2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18 159,4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Софинансирование в рамках расходов по реализации программы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Жилье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08.1.F1.00000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98 733,4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51 983,2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18 159,4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на 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08.1.F1.50210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98 733,4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51 983,2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18 159,4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08.1.F1.50210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98 733,4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51 983,2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18 159,4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08.1.F1.50210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98 733,4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51 983,2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18 159,4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Развитие автомобильных дорог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08.4.00.00000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63 721,4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45 541,2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48 728,8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Проектирование строительства а/дорог, разработка схем организации дорожного движение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08.4.01.00000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14 041,4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3 500,0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Проектирование строительства а/дорог, разработке схем организации дорожного движения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08.4.01.28001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6 057,2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08.4.01.28001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6 057,2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08.4.01.28001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6 057,2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Строительный надзор в отношении автомобильных дорог местного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08.4.01.28002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08.4.01.28002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08.4.01.28002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442,8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Софинансирование из областного бюджета на поддержку развития общественной инфраструктуры муниципального значения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08.4.01.S4840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7 541,4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08.4.01.S4840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7 541,4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08.4.01.S4840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7 541,4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Ремонт автомобильных дорог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08.4.02.00000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49 680,0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42 041,2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45 228,8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по проведению капитального ремонта, ремонта, строительства а/дорог на территории МО, содержанию и оборудованию а/дорог общего пользования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08.4.02.48001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31 940,0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24 301,2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27 488,8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08.4.02.48001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31 940,0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24 301,2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27 488,8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08.4.02.48001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31 940,0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24 301,2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27 488,8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по содержанию и оборудованию а/дорог общего пользования местного значения и проездов к дворовым территориям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08.4.02.48002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17 740,0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17 740,0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17 740,0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08.4.02.48002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17 740,0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17 740,0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17 740,0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08.4.02.48002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17 740,0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17 740,0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17 740,0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Обеспечение благоприятного инвестиционного климата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5 154,0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54,0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Обеспечение благоприятного инвестиционного климата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09.4.00.00000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5 154,0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54,0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Обеспечение благоприятного инвестиционного климата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09.4.01.00000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5 154,0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54,0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выполнение кадастровых работ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09.4.01.29001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09.4.01.29001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09.4.01.29001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на обслуживание геодезического прибора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09.4.01.29002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54,0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09.4.01.29002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54,0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09.4.01.29002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54,0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на демонтаж самовольно размещенных объектов и элементов благоустройства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09.4.01.29003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09.4.01.29003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09.4.01.29003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на обновление картографических материалов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09.4.01.29004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09.4.01.29004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09.4.01.29004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Обеспечение устойчивого комплексного развития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  <w:r w:rsidRPr="00C74995">
              <w:rPr>
                <w:sz w:val="28"/>
                <w:szCs w:val="28"/>
              </w:rPr>
              <w:t xml:space="preserve"> ВМР ЛО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208 404,2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33639B" w:rsidP="008F4CDF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="005D78FA" w:rsidRPr="00C74995">
              <w:rPr>
                <w:sz w:val="28"/>
                <w:szCs w:val="28"/>
              </w:rPr>
              <w:t xml:space="preserve">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381866" w:rsidP="0038186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Обеспечение устойчивого комплексного развития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10.4.00.00000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Обеспечение транспортного обслуживания населения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10.4.03.00000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Осуществление регулярных перевозок пассажиров и багажа автомобильным транспортом, оказание услуг, связанных с осуществлением регулярных перевозок пассажиров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10.4.03.21106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10.4.03.21106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Транспорт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10.4.03.21106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Мероприятия, направленные на достижение целей проектов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Обеспечение устойчивого комплексного развития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  <w:r w:rsidRPr="00C74995">
              <w:rPr>
                <w:sz w:val="28"/>
                <w:szCs w:val="28"/>
              </w:rPr>
              <w:t xml:space="preserve"> ВМР ЛО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10.8.00.00000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206 182,0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33639B" w:rsidP="008F4CDF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="005D78FA" w:rsidRPr="00C74995">
              <w:rPr>
                <w:sz w:val="28"/>
                <w:szCs w:val="28"/>
              </w:rPr>
              <w:t xml:space="preserve">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600332" w:rsidP="0060033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Мероприятия по разработке и реализации проекта комплексного развития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10.8.02.00000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206 182,0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33639B" w:rsidP="008F4CDF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  <w:r w:rsidR="005D78FA" w:rsidRPr="00C74995">
              <w:rPr>
                <w:sz w:val="28"/>
                <w:szCs w:val="28"/>
              </w:rPr>
              <w:t xml:space="preserve">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600332" w:rsidP="0060033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Расходы бюджета на разработку и реализацию проекта комплексного развития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10.8.02.21119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206 182,0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33639B" w:rsidP="0033639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600332" w:rsidP="0060033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10.8.02.21119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206 182,0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33639B" w:rsidP="0033639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600332" w:rsidP="0060033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10.8.02.21119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206 182,0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39B" w:rsidRPr="00C74995" w:rsidRDefault="0033639B" w:rsidP="0033639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600332" w:rsidP="0060033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подготовку и проведение мероприятий, посвященных Дню образования Ленинградской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10.8.02.72030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10.8.02.72030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10.8.02.72030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126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Муниципальная программа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Программа производственного контроля за качеством питьевой воды на территории муниципального образования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  <w:r w:rsidRPr="00C74995">
              <w:rPr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Производственного контроля за качеством питьевой воды на территории МО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11.4.00.00000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Контроль за качеством питьевой воды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11.4.01.00000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по контролю за микробным и химическим составом воды в источниках водоснабжения, расположенных на территории МО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11.4.01.21101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11.4.01.21101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11.4.01.21101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Формирование городской инфраструктуры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2 585,0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Формирование городской инфраструктуры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12.4.00.00000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2 585,0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Формирование городской инфраструктуры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12.4.01.00000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2 585,0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проведение кадастровых работ по подготовке технических планов для внесения сведений в ЕГРН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12.4.01.22001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2 </w:t>
            </w:r>
            <w:r w:rsidR="00EB749B">
              <w:rPr>
                <w:sz w:val="28"/>
                <w:szCs w:val="28"/>
              </w:rPr>
              <w:t>060</w:t>
            </w:r>
            <w:r w:rsidRPr="00C74995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12.4.01.22001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2 </w:t>
            </w:r>
            <w:r w:rsidR="00EB749B">
              <w:rPr>
                <w:sz w:val="28"/>
                <w:szCs w:val="28"/>
              </w:rPr>
              <w:t>060</w:t>
            </w:r>
            <w:r w:rsidRPr="00C74995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12.4.01.22001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2 </w:t>
            </w:r>
            <w:r w:rsidR="00EB749B">
              <w:rPr>
                <w:sz w:val="28"/>
                <w:szCs w:val="28"/>
              </w:rPr>
              <w:t>060</w:t>
            </w:r>
            <w:r w:rsidRPr="00C74995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Оценка объектов инженерной инфраструктуры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12.4.01.22003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EB749B" w:rsidP="008F4CDF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</w:t>
            </w:r>
            <w:r w:rsidR="005D78FA" w:rsidRPr="00C74995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12.4.01.22003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EB749B" w:rsidP="008F4CDF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</w:t>
            </w:r>
            <w:r w:rsidR="005D78FA" w:rsidRPr="00C74995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12.4.01.22003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EB749B" w:rsidP="008F4CDF">
            <w:pPr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</w:t>
            </w:r>
            <w:r w:rsidR="005D78FA" w:rsidRPr="00C74995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Развитие молодежной политики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4 606,9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4 509,9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Создание условий для развития молодёжной политики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13.4.00.00000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4 604,0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4 606,9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4 509,9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Создание условий для развития молодёжной политики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13.4.01.00000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4 283,2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4 286,5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4 296,1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Субсидия на выполнение муниципального задания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13.4.01.16000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1 160,1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1 160,1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1 160,1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13.4.01.16000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1 160,1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1 160,1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1 160,1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13.4.01.16000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1 160,1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1 160,1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1 160,1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Мероприятия по организации занятости и отдыха подростков в летний период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13.4.01.29901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3 123,1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3 126,4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3 136,0</w:t>
            </w:r>
          </w:p>
        </w:tc>
      </w:tr>
      <w:tr w:rsidR="005D78FA" w:rsidRPr="00C74995" w:rsidTr="00600332">
        <w:trPr>
          <w:trHeight w:val="126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13.4.01.29901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2 947,7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2 947,7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2 947,7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13.4.01.29901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2 947,7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2 947,7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2 947,7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13.4.01.29901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175,4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178,7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188,3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13.4.01.29901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175,4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178,7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188,3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Губернаторский молодежный трудовой отряд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13.4.02.00000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320,4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213,8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Софинансирование из областного бюджета на реализацию проекта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Губернаторский молодежный трудовой отряд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13.4.02.S4330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320,4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213,8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13.4.02.S4330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320,4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213,8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13.4.02.S4330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320,7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320,4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213,8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Комфортная городская среда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31 365,7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Федеральный проект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Комфортная городская среда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31 365,7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Софинансирование в рамках расходов по реализации программы комфортная городская среда на частях территорий муниципальных образований Ленинградской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14.1.F2.00000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31 365,7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Реализация программы комфортная городская среда на частях территорий муниципальных образований Ленинградской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14.1.F2.55550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31 365,7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14.1.F2.55550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31 365,7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14.1.F2.55550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31 365,7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Поддержка социально ориентированных некоммерческих организаций, осуществляющих деятельность в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Комплекс процессных мероприятий МП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Поддержка социально ориентированных некоммерческих организаций, осуществляющих деятельность в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15.4.00.00000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Предоставление на конкурсной основе субсидий социально ориентированным некоммерческим организациям, осуществляющим деятельность на территории МО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15.4.01.00000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Перечисление субсидий (субсидий в виде грантов)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15.4.01.17000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15.4.01.17000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15.4.01.17000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обеспечение деятельности омсу Заневского городского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99 860,2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97 160,2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97 160,2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Непрограммные расходы в рамках обеспечения деятельности совета депутатов Заневского городского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78.0.01.00000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10 158,6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10 261,5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10 261,5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78.0.01.10000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10 158,6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10 261,5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10 261,5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выплаты по оплате труда работников омсу Заневского городского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78.0.01.10001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4 072,1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3 631,0</w:t>
            </w:r>
          </w:p>
        </w:tc>
      </w:tr>
      <w:tr w:rsidR="005D78FA" w:rsidRPr="00C74995" w:rsidTr="00600332">
        <w:trPr>
          <w:trHeight w:val="126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78.0.01.10001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4 072,1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3 631,0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78.0.01.10001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4 072,1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3 631,0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на обеспечение функций омсу Заневского городского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78.0.01.10002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6 086,5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6 630,5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6 630,5</w:t>
            </w:r>
          </w:p>
        </w:tc>
      </w:tr>
      <w:tr w:rsidR="005D78FA" w:rsidRPr="00C74995" w:rsidTr="00600332">
        <w:trPr>
          <w:trHeight w:val="126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78.0.01.10002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5 706,0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6 250,0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78.0.01.10002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5 706,0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6 250,0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78.0.01.10002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375,0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78.0.01.10002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375,0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78.0.01.10002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5,5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78.0.01.10002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5,5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Непрограммные расходы бюджета на обеспечение деятельности главы администрации Заневского городского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78.0.02.00000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3 623,9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78.0.02.10000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3 623,9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выплаты по оплате труда работников омсу Заневского городского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78.0.02.10001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3 623,9</w:t>
            </w:r>
          </w:p>
        </w:tc>
      </w:tr>
      <w:tr w:rsidR="005D78FA" w:rsidRPr="00C74995" w:rsidTr="00600332">
        <w:trPr>
          <w:trHeight w:val="126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78.0.02.10001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3 623,9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78.0.02.10001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3 623,9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Непрограммные расходы бюджета на обеспечение деятельности омсу-администрации Заневского городского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78.0.03.00000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82 915,8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83 246,6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83 246,6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78.0.03.10000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82 915,8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83 246,6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83 246,6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78.0.03.10001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78 680,4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79 011,2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79 011,2</w:t>
            </w:r>
          </w:p>
        </w:tc>
      </w:tr>
      <w:tr w:rsidR="005D78FA" w:rsidRPr="00C74995" w:rsidTr="00600332">
        <w:trPr>
          <w:trHeight w:val="126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78.0.03.10001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78 680,4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79 011,2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79 011,2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78.0.03.10001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78 680,4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79 011,2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79 011,2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на обеспечение функций омсу Заневского городского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78.0.03.10002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4 235,4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4 235,4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4 235,4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78.0.03.10002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4 180,4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4 180,4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4 180,4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78.0.03.10002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4 180,4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4 180,4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4 180,4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78.0.03.10002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55,0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78.0.03.10002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55,0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Непрограммные расходы бюджета по выполнению омсу государственных полномочий ЛО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78.0.04.00000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28,2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за счет средств бюджета ЛО по выполнению омсу государственных полномочий ЛО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78.0.04.70000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28,2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Субвенция бюджету на реализацию мероприятий в сфере административных правоотношений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78.0.04.71340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28,2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78.0.04.71340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28,2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78.0.04.71340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28,2</w:t>
            </w:r>
          </w:p>
        </w:tc>
      </w:tr>
      <w:tr w:rsidR="005D78FA" w:rsidRPr="00C74995" w:rsidTr="00600332">
        <w:trPr>
          <w:trHeight w:val="126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78.0.05.00000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3 133,8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78.0.05.10000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3 133,8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на передачу полномочий по формированию, исполнению бюджета Заневского городского поселения бюджету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78.0.05.10008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1 105,6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78.0.05.10008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1 105,6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78.0.05.10008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1 105,6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по передаче полномочий на осуществление внешнего муниципального финансового контроля Заневского городского поселения бюджету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78.0.05.10009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78.0.05.10009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78.0.05.10009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на передачу полномочий по реализации жилищных программ Заневского городского поселения с правом разработки административных регламентов бюджету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78.0.05.10010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253,8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78.0.05.10010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253,8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78.0.05.10010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253,8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по передаче части полномочий в сфере земельного законодательства Заневского городского поселения бюджету Всеволожского муниципального района Ленинградской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78.0.05.10012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1 671,5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78.0.05.10012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1 671,5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78.0.05.10012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1 671,5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Непрограммные расходы бюджета Заневского городского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158 102,2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101 425,3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101 505,4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финансовое обеспечение муниципальных учреждений Заневского городского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79.0.01.00000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146 671,0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91 562,1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91 562,1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79.0.01.10000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146 671,0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91 562,1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91 562,1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Субсидия на выполнение муниципального задания МБУ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Редакция газеты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Заневский вестник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79.0.01.14000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16 656,2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79.0.01.14000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16 656,2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79.0.01.14000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16 656,2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Расходы бюджета на обеспечение выполнения функций муниципального казенного учреждения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Центр оказания услуг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79.0.01.15000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129 457,0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74 905,9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74 905,9</w:t>
            </w:r>
          </w:p>
        </w:tc>
      </w:tr>
      <w:tr w:rsidR="005D78FA" w:rsidRPr="00C74995" w:rsidTr="00600332">
        <w:trPr>
          <w:trHeight w:val="126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79.0.01.15000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48 911,2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48 911,2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48 911,2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79.0.01.15000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48 911,2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48 911,2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48 911,2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79.0.01.15000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40 655,8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25 704,7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25 704,7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79.0.01.15000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40 655,8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25 704,7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25 704,7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79.0.01.15000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39 600,0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79.0.01.15000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39 600,0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79.0.01.15000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290,0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79.0.01.15000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290,0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Субсидия на выполнение муниципального задания МБУ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Память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79.0.01.16000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79.0.01.16000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79.0.01.16000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557,8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по формированию резервных фондов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79.0.02.00000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79.0.02.10000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Резервные фонды омсу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79.0.02.19999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79.0.02.19999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</w:tr>
      <w:tr w:rsidR="005D78FA" w:rsidRPr="00C74995" w:rsidTr="00600332">
        <w:trPr>
          <w:trHeight w:val="40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79.0.02.19999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3 000,0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обеспечение выполнения омсу Заневского городского поселения отдельных государственных полномочий РФ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79.0.03.00000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2 201,9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2 379,3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79.0.03.51180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2 201,9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2 379,3</w:t>
            </w:r>
          </w:p>
        </w:tc>
      </w:tr>
      <w:tr w:rsidR="005D78FA" w:rsidRPr="00C74995" w:rsidTr="00600332">
        <w:trPr>
          <w:trHeight w:val="126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79.0.03.51180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2 201,9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2 379,3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79.0.03.51180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2 201,9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2 299,2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2 379,3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по перечислению взносов, сборов и иных платежей, а также уплате прочих налогов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79.0.06.00000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925,2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725,0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79.0.06.10000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925,2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725,0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Прочие расходы бюджета Заневского городского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79.0.06.19900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925,2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725,0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Расходы бюджета по перечислению взносов в некоммерческую организацию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Фонд капитального ремонта многоквартирных домов ЛО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79.0.06.19902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79.0.06.19902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</w:tr>
      <w:tr w:rsidR="005D78FA" w:rsidRPr="00C74995" w:rsidTr="00600332">
        <w:trPr>
          <w:trHeight w:val="377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79.0.06.19902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600,0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перечисление ежегодных членских взносов в Совет МО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79.0.06.19903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225,2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25,0</w:t>
            </w:r>
          </w:p>
        </w:tc>
      </w:tr>
      <w:tr w:rsidR="005D78FA" w:rsidRPr="00C74995" w:rsidTr="00600332">
        <w:trPr>
          <w:trHeight w:val="491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79.0.06.19903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225,2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25,0</w:t>
            </w:r>
          </w:p>
        </w:tc>
      </w:tr>
      <w:tr w:rsidR="005D78FA" w:rsidRPr="00C74995" w:rsidTr="00600332">
        <w:trPr>
          <w:trHeight w:val="413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79.0.06.19903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225,2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25,0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уплату прочих налогов, сборов и иных платежей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79.0.06.19904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</w:tr>
      <w:tr w:rsidR="005D78FA" w:rsidRPr="00C74995" w:rsidTr="00600332">
        <w:trPr>
          <w:trHeight w:val="423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79.0.06.19904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</w:tr>
      <w:tr w:rsidR="005D78FA" w:rsidRPr="00C74995" w:rsidTr="00600332">
        <w:trPr>
          <w:trHeight w:val="449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79.0.06.19904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800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</w:tr>
      <w:tr w:rsidR="005D78FA" w:rsidRPr="00C74995" w:rsidTr="00600332">
        <w:trPr>
          <w:trHeight w:val="412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проведение муниципальных районных мероприятий, оздоровительных кампаний, приобретению (изготовлению) подарочной и сувенирной продукции и иные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79.0.07.00000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2 400,0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реализацию мероприятий муниципальных программ, реализуемых на территории Заневского городского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79.0.07.20000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2 400,0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Мероприятия в рамках реализации непрограммных расходов бюджета Заневского городского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79.0.07.29900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2 400,0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обеспечение проведения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79.0.07.29901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2 400,0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79.0.07.29901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2 400,0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79.0.07.29901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2 400,0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по обеспечению выплат, утвержденных омсу Заневского городского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79.0.08.00000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204,0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79.0.08.10000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204,0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Прочие расходы бюджета Заневского городского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79.0.08.19900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204,0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осуществление доплаты к пенсиям государственных служащих субъектов РФ и муниципальных служащих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79.0.08.19906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204,0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79.0.08.19906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204,0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79.0.08.19906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204,0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оказание различных видов адресной социальной помощи, направленных на повышение благосостояния граждан пожилого возраста и инвалидов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79.0.09.00000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79.0.09.10000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Прочие расходы бюджета Заневского городского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79.0.09.19900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оказание материальной помощи гражданам, оказавшимся в трудной жизненной ситуации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79.0.09.19907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79.0.09.19907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</w:tr>
      <w:tr w:rsidR="005D78FA" w:rsidRPr="00C74995" w:rsidTr="00600332">
        <w:trPr>
          <w:trHeight w:val="429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79.0.09.19907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100,0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пресечение нарушений законодательства в сфере благоустройства территории Заневского городского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79.0.10.00000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710,0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Прочие расходы бюджета Заневского городского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79.0.10.10000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710,0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выявление и демонтаж нестационарных торговых объектов на территории Заневского городского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79.0.10.10001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710,0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79.0.10.10001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710,0</w:t>
            </w:r>
          </w:p>
        </w:tc>
      </w:tr>
      <w:tr w:rsidR="005D78FA" w:rsidRPr="00C74995" w:rsidTr="00600332">
        <w:trPr>
          <w:trHeight w:val="42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79.0.10.10001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710,0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выполнение отдельных полномочий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79.0.12.00000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1 465,1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Расходы, связанные с организацией перевозки пассажиров по муниципальному маршруту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79.0.12.10001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1 465,1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79.0.12.10001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1 465,1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412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Транспорт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79.0.12.10001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200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1 465,1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поощрение за заслуги в развитии местного самоуправления Заневского городского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79.0.15.00000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425,0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Текущие расходы бюджета Заневского городского поселения на обеспечение деятельности муниципальных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79.0.15.10000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425,0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выплату единовременного вознаграждения при вручении почетной грамоты главы Заневского городского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79.0.15.10005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79.0.15.10005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150,0</w:t>
            </w:r>
          </w:p>
        </w:tc>
      </w:tr>
      <w:tr w:rsidR="005D78FA" w:rsidRPr="00C74995" w:rsidTr="00600332">
        <w:trPr>
          <w:trHeight w:val="397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79.0.15.10005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150,0</w:t>
            </w:r>
          </w:p>
        </w:tc>
      </w:tr>
      <w:tr w:rsidR="005D78FA" w:rsidRPr="00C74995" w:rsidTr="00600332">
        <w:trPr>
          <w:trHeight w:val="94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Расходы бюджета на выплату единовременного вознаграждения при вручении почетной грамоты администрации Заневского городского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79.0.15.10006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125,0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79.0.15.10006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125,0</w:t>
            </w:r>
          </w:p>
        </w:tc>
      </w:tr>
      <w:tr w:rsidR="005D78FA" w:rsidRPr="00C74995" w:rsidTr="00600332">
        <w:trPr>
          <w:trHeight w:val="341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79.0.15.10006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125,0</w:t>
            </w:r>
          </w:p>
        </w:tc>
      </w:tr>
      <w:tr w:rsidR="005D78FA" w:rsidRPr="00C74995" w:rsidTr="00600332">
        <w:trPr>
          <w:trHeight w:val="126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 xml:space="preserve">Расходы бюджета на выплату единовременного вознаграждения при присвоении звания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 xml:space="preserve">Почетный житель муниципального образования </w:t>
            </w:r>
            <w:r w:rsidR="00F43190" w:rsidRPr="00C74995">
              <w:rPr>
                <w:sz w:val="28"/>
                <w:szCs w:val="28"/>
              </w:rPr>
              <w:t>«</w:t>
            </w:r>
            <w:r w:rsidRPr="00C74995">
              <w:rPr>
                <w:sz w:val="28"/>
                <w:szCs w:val="28"/>
              </w:rPr>
              <w:t>Заневское городское поселение</w:t>
            </w:r>
            <w:r w:rsidR="00F43190" w:rsidRPr="00C74995">
              <w:rPr>
                <w:sz w:val="28"/>
                <w:szCs w:val="28"/>
              </w:rPr>
              <w:t>»</w:t>
            </w:r>
            <w:r w:rsidRPr="00C74995">
              <w:rPr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  <w:r w:rsidR="00F43190" w:rsidRPr="00C74995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79.0.15.10011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150,0</w:t>
            </w:r>
          </w:p>
        </w:tc>
      </w:tr>
      <w:tr w:rsidR="005D78FA" w:rsidRPr="00C74995" w:rsidTr="00600332">
        <w:trPr>
          <w:trHeight w:val="630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79.0.15.10011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150,0</w:t>
            </w:r>
          </w:p>
        </w:tc>
      </w:tr>
      <w:tr w:rsidR="005D78FA" w:rsidRPr="00C74995" w:rsidTr="00600332">
        <w:trPr>
          <w:trHeight w:val="393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79.0.15.10011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300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150,0</w:t>
            </w:r>
          </w:p>
        </w:tc>
      </w:tr>
      <w:tr w:rsidR="005D78FA" w:rsidRPr="00C74995" w:rsidTr="00600332">
        <w:trPr>
          <w:trHeight w:val="315"/>
          <w:jc w:val="center"/>
        </w:trPr>
        <w:tc>
          <w:tcPr>
            <w:tcW w:w="6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center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1 143 688,7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926 767,4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FA" w:rsidRPr="00C74995" w:rsidRDefault="005D78FA" w:rsidP="008F4CDF">
            <w:pPr>
              <w:ind w:firstLine="0"/>
              <w:jc w:val="right"/>
              <w:rPr>
                <w:sz w:val="28"/>
                <w:szCs w:val="28"/>
              </w:rPr>
            </w:pPr>
            <w:r w:rsidRPr="00C74995">
              <w:rPr>
                <w:sz w:val="28"/>
                <w:szCs w:val="28"/>
              </w:rPr>
              <w:t>703 208,6</w:t>
            </w:r>
          </w:p>
        </w:tc>
      </w:tr>
    </w:tbl>
    <w:p w:rsidR="00A6470A" w:rsidRPr="00C74995" w:rsidRDefault="00A6470A" w:rsidP="003237B8">
      <w:pPr>
        <w:ind w:firstLine="5940"/>
        <w:jc w:val="right"/>
        <w:outlineLvl w:val="0"/>
        <w:rPr>
          <w:sz w:val="20"/>
          <w:szCs w:val="20"/>
        </w:rPr>
      </w:pPr>
    </w:p>
    <w:p w:rsidR="001E1554" w:rsidRPr="00C74995" w:rsidRDefault="001E1554" w:rsidP="001E1554">
      <w:pPr>
        <w:ind w:firstLine="5940"/>
        <w:jc w:val="center"/>
        <w:outlineLvl w:val="0"/>
        <w:rPr>
          <w:sz w:val="20"/>
          <w:szCs w:val="20"/>
        </w:rPr>
        <w:sectPr w:rsidR="001E1554" w:rsidRPr="00C74995" w:rsidSect="001E1554">
          <w:pgSz w:w="16838" w:h="11906" w:orient="landscape" w:code="9"/>
          <w:pgMar w:top="1304" w:right="1134" w:bottom="851" w:left="851" w:header="851" w:footer="720" w:gutter="0"/>
          <w:cols w:space="720"/>
          <w:titlePg/>
          <w:docGrid w:linePitch="326"/>
        </w:sectPr>
      </w:pPr>
    </w:p>
    <w:p w:rsidR="003237B8" w:rsidRPr="00C74995" w:rsidRDefault="003237B8" w:rsidP="003237B8">
      <w:pPr>
        <w:ind w:firstLine="5940"/>
        <w:jc w:val="right"/>
        <w:outlineLvl w:val="0"/>
        <w:rPr>
          <w:sz w:val="20"/>
          <w:szCs w:val="20"/>
        </w:rPr>
      </w:pPr>
      <w:r w:rsidRPr="00C74995">
        <w:rPr>
          <w:sz w:val="20"/>
          <w:szCs w:val="20"/>
        </w:rPr>
        <w:t xml:space="preserve">Приложение </w:t>
      </w:r>
      <w:r w:rsidR="000B16C7" w:rsidRPr="00C74995">
        <w:rPr>
          <w:sz w:val="20"/>
          <w:szCs w:val="20"/>
        </w:rPr>
        <w:t>6</w:t>
      </w:r>
      <w:r w:rsidR="00225F12" w:rsidRPr="00C74995">
        <w:rPr>
          <w:sz w:val="20"/>
          <w:szCs w:val="20"/>
        </w:rPr>
        <w:t xml:space="preserve"> </w:t>
      </w:r>
      <w:r w:rsidRPr="00C74995">
        <w:rPr>
          <w:sz w:val="20"/>
          <w:szCs w:val="20"/>
        </w:rPr>
        <w:t>к решению</w:t>
      </w:r>
    </w:p>
    <w:p w:rsidR="00F3195D" w:rsidRPr="00B42F66" w:rsidRDefault="00F3195D" w:rsidP="00F3195D">
      <w:pPr>
        <w:ind w:left="4678"/>
        <w:jc w:val="right"/>
        <w:rPr>
          <w:sz w:val="20"/>
          <w:szCs w:val="20"/>
        </w:rPr>
      </w:pPr>
      <w:r w:rsidRPr="00B42F66">
        <w:rPr>
          <w:sz w:val="20"/>
          <w:szCs w:val="20"/>
        </w:rPr>
        <w:t>от 13.06.2023 № 3</w:t>
      </w:r>
      <w:r>
        <w:rPr>
          <w:sz w:val="20"/>
          <w:szCs w:val="20"/>
        </w:rPr>
        <w:t>3</w:t>
      </w:r>
    </w:p>
    <w:p w:rsidR="00C87E05" w:rsidRPr="00C74995" w:rsidRDefault="00C87E05" w:rsidP="00C87E05">
      <w:pPr>
        <w:jc w:val="right"/>
        <w:rPr>
          <w:sz w:val="28"/>
          <w:szCs w:val="28"/>
        </w:rPr>
      </w:pPr>
    </w:p>
    <w:p w:rsidR="00F10ABC" w:rsidRPr="00C74995" w:rsidRDefault="00B73881" w:rsidP="00B73881">
      <w:pPr>
        <w:ind w:firstLine="0"/>
        <w:jc w:val="center"/>
        <w:rPr>
          <w:sz w:val="28"/>
          <w:szCs w:val="28"/>
        </w:rPr>
      </w:pPr>
      <w:r w:rsidRPr="00C74995">
        <w:rPr>
          <w:sz w:val="28"/>
          <w:szCs w:val="28"/>
        </w:rPr>
        <w:t>Формы, цели и объемы межбюджетных трансфертов</w:t>
      </w:r>
    </w:p>
    <w:p w:rsidR="00F10ABC" w:rsidRPr="00C74995" w:rsidRDefault="00B73881" w:rsidP="00B73881">
      <w:pPr>
        <w:ind w:firstLine="0"/>
        <w:jc w:val="center"/>
        <w:rPr>
          <w:bCs/>
          <w:sz w:val="28"/>
          <w:szCs w:val="28"/>
        </w:rPr>
      </w:pPr>
      <w:r w:rsidRPr="00C74995">
        <w:rPr>
          <w:sz w:val="28"/>
          <w:szCs w:val="28"/>
        </w:rPr>
        <w:t xml:space="preserve">из </w:t>
      </w:r>
      <w:r w:rsidR="00F10ABC" w:rsidRPr="00C74995">
        <w:rPr>
          <w:sz w:val="28"/>
          <w:szCs w:val="28"/>
        </w:rPr>
        <w:t xml:space="preserve">бюджета </w:t>
      </w:r>
      <w:r w:rsidR="000B16C7" w:rsidRPr="00C74995">
        <w:rPr>
          <w:bCs/>
          <w:sz w:val="28"/>
          <w:szCs w:val="28"/>
        </w:rPr>
        <w:t>Заневского городского поселения</w:t>
      </w:r>
    </w:p>
    <w:p w:rsidR="00F10ABC" w:rsidRPr="00C74995" w:rsidRDefault="00F10ABC" w:rsidP="00B73881">
      <w:pPr>
        <w:ind w:firstLine="0"/>
        <w:jc w:val="center"/>
        <w:rPr>
          <w:sz w:val="28"/>
          <w:szCs w:val="28"/>
        </w:rPr>
      </w:pPr>
      <w:r w:rsidRPr="00C74995">
        <w:rPr>
          <w:rFonts w:eastAsia="Calibri"/>
          <w:sz w:val="28"/>
          <w:szCs w:val="28"/>
        </w:rPr>
        <w:t>Всеволожского муниципального района Ленинградской области</w:t>
      </w:r>
    </w:p>
    <w:p w:rsidR="00B73881" w:rsidRPr="00C74995" w:rsidRDefault="00B73881" w:rsidP="00B73881">
      <w:pPr>
        <w:ind w:firstLine="0"/>
        <w:jc w:val="center"/>
        <w:rPr>
          <w:sz w:val="28"/>
          <w:szCs w:val="28"/>
        </w:rPr>
      </w:pPr>
      <w:r w:rsidRPr="00C74995">
        <w:rPr>
          <w:sz w:val="28"/>
          <w:szCs w:val="28"/>
        </w:rPr>
        <w:t>на 2023 год</w:t>
      </w:r>
    </w:p>
    <w:p w:rsidR="00225F12" w:rsidRPr="00C74995" w:rsidRDefault="00225F12" w:rsidP="00225F1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right"/>
      </w:pPr>
      <w:r w:rsidRPr="00C74995">
        <w:t>тысяч рублей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04"/>
        <w:gridCol w:w="3685"/>
      </w:tblGrid>
      <w:tr w:rsidR="00B73881" w:rsidRPr="00C74995" w:rsidTr="00A6470A">
        <w:tc>
          <w:tcPr>
            <w:tcW w:w="6204" w:type="dxa"/>
          </w:tcPr>
          <w:p w:rsidR="00B73881" w:rsidRPr="00C74995" w:rsidRDefault="00B73881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Наименование межбюджетных трансфертов</w:t>
            </w:r>
          </w:p>
        </w:tc>
        <w:tc>
          <w:tcPr>
            <w:tcW w:w="3685" w:type="dxa"/>
          </w:tcPr>
          <w:p w:rsidR="00B73881" w:rsidRPr="00C74995" w:rsidRDefault="00B73881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 xml:space="preserve">Сумма </w:t>
            </w:r>
          </w:p>
        </w:tc>
      </w:tr>
      <w:tr w:rsidR="00B73881" w:rsidRPr="00C74995" w:rsidTr="00A6470A">
        <w:tc>
          <w:tcPr>
            <w:tcW w:w="6204" w:type="dxa"/>
          </w:tcPr>
          <w:p w:rsidR="00B73881" w:rsidRPr="00C74995" w:rsidRDefault="00A6470A" w:rsidP="00B22AC7">
            <w:pPr>
              <w:ind w:firstLine="0"/>
              <w:jc w:val="left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3685" w:type="dxa"/>
            <w:vAlign w:val="center"/>
          </w:tcPr>
          <w:p w:rsidR="00B73881" w:rsidRPr="00C74995" w:rsidRDefault="009F517A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5</w:t>
            </w:r>
            <w:r w:rsidR="00E2130C" w:rsidRPr="00C74995">
              <w:rPr>
                <w:bCs/>
                <w:sz w:val="28"/>
                <w:szCs w:val="28"/>
              </w:rPr>
              <w:t> </w:t>
            </w:r>
            <w:r w:rsidRPr="00C74995">
              <w:rPr>
                <w:bCs/>
                <w:sz w:val="28"/>
                <w:szCs w:val="28"/>
              </w:rPr>
              <w:t>35</w:t>
            </w:r>
            <w:r w:rsidR="00E2130C" w:rsidRPr="00C74995">
              <w:rPr>
                <w:bCs/>
                <w:sz w:val="28"/>
                <w:szCs w:val="28"/>
              </w:rPr>
              <w:t>5,9</w:t>
            </w:r>
          </w:p>
        </w:tc>
      </w:tr>
      <w:tr w:rsidR="00B73881" w:rsidRPr="00C74995" w:rsidTr="00A6470A">
        <w:tc>
          <w:tcPr>
            <w:tcW w:w="6204" w:type="dxa"/>
          </w:tcPr>
          <w:p w:rsidR="00B73881" w:rsidRPr="00C74995" w:rsidRDefault="00B73881" w:rsidP="00B22AC7">
            <w:pPr>
              <w:ind w:firstLine="0"/>
              <w:jc w:val="left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в том числе</w:t>
            </w:r>
            <w:r w:rsidR="00A6470A" w:rsidRPr="00C74995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3685" w:type="dxa"/>
            <w:vAlign w:val="center"/>
          </w:tcPr>
          <w:p w:rsidR="00B73881" w:rsidRPr="00C74995" w:rsidRDefault="00B73881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B73881" w:rsidRPr="00C74995" w:rsidTr="00A6470A">
        <w:tc>
          <w:tcPr>
            <w:tcW w:w="6204" w:type="dxa"/>
          </w:tcPr>
          <w:p w:rsidR="00B73881" w:rsidRPr="00C74995" w:rsidRDefault="00B73881" w:rsidP="00B22AC7">
            <w:pPr>
              <w:ind w:firstLine="0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Межбюджетные трансферты бюджету Всеволожского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685" w:type="dxa"/>
            <w:vAlign w:val="center"/>
          </w:tcPr>
          <w:p w:rsidR="00B73881" w:rsidRPr="00C74995" w:rsidRDefault="009F517A" w:rsidP="00B22AC7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C74995">
              <w:rPr>
                <w:bCs/>
                <w:sz w:val="28"/>
                <w:szCs w:val="28"/>
              </w:rPr>
              <w:t>5</w:t>
            </w:r>
            <w:r w:rsidR="00E2130C" w:rsidRPr="00C74995">
              <w:rPr>
                <w:bCs/>
                <w:sz w:val="28"/>
                <w:szCs w:val="28"/>
              </w:rPr>
              <w:t> </w:t>
            </w:r>
            <w:r w:rsidRPr="00C74995">
              <w:rPr>
                <w:bCs/>
                <w:sz w:val="28"/>
                <w:szCs w:val="28"/>
              </w:rPr>
              <w:t>35</w:t>
            </w:r>
            <w:r w:rsidR="00E2130C" w:rsidRPr="00C74995">
              <w:rPr>
                <w:bCs/>
                <w:sz w:val="28"/>
                <w:szCs w:val="28"/>
              </w:rPr>
              <w:t>5,9</w:t>
            </w:r>
          </w:p>
        </w:tc>
      </w:tr>
    </w:tbl>
    <w:p w:rsidR="00C87E05" w:rsidRPr="00C74995" w:rsidRDefault="00C87E05" w:rsidP="00F10ABC">
      <w:pPr>
        <w:ind w:firstLine="0"/>
        <w:rPr>
          <w:sz w:val="28"/>
          <w:szCs w:val="28"/>
        </w:rPr>
      </w:pPr>
    </w:p>
    <w:sectPr w:rsidR="00C87E05" w:rsidRPr="00C74995" w:rsidSect="00D97451">
      <w:pgSz w:w="11906" w:h="16838" w:code="9"/>
      <w:pgMar w:top="1134" w:right="851" w:bottom="851" w:left="1304" w:header="85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7398D" w:rsidRDefault="0087398D">
      <w:r>
        <w:separator/>
      </w:r>
    </w:p>
  </w:endnote>
  <w:endnote w:type="continuationSeparator" w:id="0">
    <w:p w:rsidR="0087398D" w:rsidRDefault="0087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0CD3" w:rsidRDefault="00EC0CD3" w:rsidP="004A06E4">
    <w:pPr>
      <w:pStyle w:val="ad"/>
      <w:ind w:right="360"/>
      <w:rPr>
        <w:sz w:val="8"/>
        <w:szCs w:val="4"/>
      </w:rPr>
    </w:pPr>
  </w:p>
  <w:p w:rsidR="00EC0CD3" w:rsidRPr="009B084B" w:rsidRDefault="00EC0CD3" w:rsidP="004A06E4">
    <w:pPr>
      <w:pStyle w:val="ad"/>
      <w:ind w:right="360"/>
      <w:rPr>
        <w:sz w:val="8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7398D" w:rsidRDefault="0087398D">
      <w:r>
        <w:separator/>
      </w:r>
    </w:p>
  </w:footnote>
  <w:footnote w:type="continuationSeparator" w:id="0">
    <w:p w:rsidR="0087398D" w:rsidRDefault="00873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5C4F" w:rsidRPr="00485C4F" w:rsidRDefault="00485C4F">
    <w:pPr>
      <w:pStyle w:val="a7"/>
      <w:jc w:val="center"/>
      <w:rPr>
        <w:sz w:val="20"/>
      </w:rPr>
    </w:pPr>
    <w:r w:rsidRPr="00485C4F">
      <w:rPr>
        <w:sz w:val="20"/>
      </w:rPr>
      <w:fldChar w:fldCharType="begin"/>
    </w:r>
    <w:r w:rsidRPr="00485C4F">
      <w:rPr>
        <w:sz w:val="20"/>
      </w:rPr>
      <w:instrText>PAGE   \* MERGEFORMAT</w:instrText>
    </w:r>
    <w:r w:rsidRPr="00485C4F">
      <w:rPr>
        <w:sz w:val="20"/>
      </w:rPr>
      <w:fldChar w:fldCharType="separate"/>
    </w:r>
    <w:r w:rsidR="00C07177" w:rsidRPr="00C07177">
      <w:rPr>
        <w:noProof/>
        <w:sz w:val="20"/>
        <w:lang w:val="ru-RU"/>
      </w:rPr>
      <w:t>108</w:t>
    </w:r>
    <w:r w:rsidRPr="00485C4F">
      <w:rPr>
        <w:sz w:val="20"/>
      </w:rPr>
      <w:fldChar w:fldCharType="end"/>
    </w:r>
  </w:p>
  <w:p w:rsidR="00EC0CD3" w:rsidRPr="00413049" w:rsidRDefault="00EC0CD3">
    <w:pPr>
      <w:pStyle w:val="a7"/>
      <w:jc w:val="right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5C4F" w:rsidRPr="00485C4F" w:rsidRDefault="00485C4F">
    <w:pPr>
      <w:pStyle w:val="a7"/>
      <w:jc w:val="center"/>
      <w:rPr>
        <w:color w:val="FFFFFF"/>
        <w:sz w:val="20"/>
      </w:rPr>
    </w:pPr>
    <w:r w:rsidRPr="00485C4F">
      <w:rPr>
        <w:color w:val="FFFFFF"/>
        <w:sz w:val="20"/>
      </w:rPr>
      <w:fldChar w:fldCharType="begin"/>
    </w:r>
    <w:r w:rsidRPr="00485C4F">
      <w:rPr>
        <w:color w:val="FFFFFF"/>
        <w:sz w:val="20"/>
      </w:rPr>
      <w:instrText>PAGE   \* MERGEFORMAT</w:instrText>
    </w:r>
    <w:r w:rsidRPr="00485C4F">
      <w:rPr>
        <w:color w:val="FFFFFF"/>
        <w:sz w:val="20"/>
      </w:rPr>
      <w:fldChar w:fldCharType="separate"/>
    </w:r>
    <w:r w:rsidR="00C07177" w:rsidRPr="00C07177">
      <w:rPr>
        <w:noProof/>
        <w:color w:val="FFFFFF"/>
        <w:sz w:val="20"/>
        <w:lang w:val="ru-RU"/>
      </w:rPr>
      <w:t>1</w:t>
    </w:r>
    <w:r w:rsidRPr="00485C4F">
      <w:rPr>
        <w:color w:val="FFFFFF"/>
        <w:sz w:val="20"/>
      </w:rPr>
      <w:fldChar w:fldCharType="end"/>
    </w:r>
  </w:p>
  <w:p w:rsidR="00EC0CD3" w:rsidRDefault="00EC0CD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5C4F" w:rsidRPr="00485C4F" w:rsidRDefault="00485C4F">
    <w:pPr>
      <w:pStyle w:val="a7"/>
      <w:jc w:val="center"/>
      <w:rPr>
        <w:color w:val="auto"/>
        <w:sz w:val="20"/>
      </w:rPr>
    </w:pPr>
    <w:r w:rsidRPr="00485C4F">
      <w:rPr>
        <w:color w:val="auto"/>
        <w:sz w:val="20"/>
      </w:rPr>
      <w:fldChar w:fldCharType="begin"/>
    </w:r>
    <w:r w:rsidRPr="00485C4F">
      <w:rPr>
        <w:color w:val="auto"/>
        <w:sz w:val="20"/>
      </w:rPr>
      <w:instrText>PAGE   \* MERGEFORMAT</w:instrText>
    </w:r>
    <w:r w:rsidRPr="00485C4F">
      <w:rPr>
        <w:color w:val="auto"/>
        <w:sz w:val="20"/>
      </w:rPr>
      <w:fldChar w:fldCharType="separate"/>
    </w:r>
    <w:r w:rsidR="00C07177" w:rsidRPr="00C07177">
      <w:rPr>
        <w:noProof/>
        <w:color w:val="auto"/>
        <w:sz w:val="20"/>
        <w:lang w:val="ru-RU"/>
      </w:rPr>
      <w:t>109</w:t>
    </w:r>
    <w:r w:rsidRPr="00485C4F">
      <w:rPr>
        <w:color w:val="auto"/>
        <w:sz w:val="20"/>
      </w:rPr>
      <w:fldChar w:fldCharType="end"/>
    </w:r>
  </w:p>
  <w:p w:rsidR="00485C4F" w:rsidRDefault="00485C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76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CCE87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B19E84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25B87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6540E4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9E5CB8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7E0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1E497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DA0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5044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2F94C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B9911A0"/>
    <w:multiLevelType w:val="hybridMultilevel"/>
    <w:tmpl w:val="2826C436"/>
    <w:lvl w:ilvl="0" w:tplc="3DD220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144140C"/>
    <w:multiLevelType w:val="hybridMultilevel"/>
    <w:tmpl w:val="2E9EB6C4"/>
    <w:lvl w:ilvl="0" w:tplc="B0986B3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196D1593"/>
    <w:multiLevelType w:val="hybridMultilevel"/>
    <w:tmpl w:val="31887C0E"/>
    <w:lvl w:ilvl="0" w:tplc="098456C4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5" w15:restartNumberingAfterBreak="0">
    <w:nsid w:val="1AAA347F"/>
    <w:multiLevelType w:val="hybridMultilevel"/>
    <w:tmpl w:val="BE484DC2"/>
    <w:lvl w:ilvl="0" w:tplc="4DAC1AF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F0C17E6"/>
    <w:multiLevelType w:val="hybridMultilevel"/>
    <w:tmpl w:val="423C5AE0"/>
    <w:lvl w:ilvl="0" w:tplc="CAEC7EF6">
      <w:start w:val="1"/>
      <w:numFmt w:val="decimalZero"/>
      <w:lvlText w:val="%1."/>
      <w:lvlJc w:val="left"/>
      <w:pPr>
        <w:ind w:left="720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84C9E"/>
    <w:multiLevelType w:val="hybridMultilevel"/>
    <w:tmpl w:val="8DA22564"/>
    <w:lvl w:ilvl="0" w:tplc="382EC2B8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8" w15:restartNumberingAfterBreak="0">
    <w:nsid w:val="43FB2B76"/>
    <w:multiLevelType w:val="hybridMultilevel"/>
    <w:tmpl w:val="46A44D86"/>
    <w:lvl w:ilvl="0" w:tplc="20D4E5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468B7FD3"/>
    <w:multiLevelType w:val="singleLevel"/>
    <w:tmpl w:val="1EB2006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0" w15:restartNumberingAfterBreak="0">
    <w:nsid w:val="47514108"/>
    <w:multiLevelType w:val="hybridMultilevel"/>
    <w:tmpl w:val="46A44D86"/>
    <w:lvl w:ilvl="0" w:tplc="20D4E5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B9C6957"/>
    <w:multiLevelType w:val="hybridMultilevel"/>
    <w:tmpl w:val="E8102B18"/>
    <w:lvl w:ilvl="0" w:tplc="856E4F76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4C1A52FD"/>
    <w:multiLevelType w:val="hybridMultilevel"/>
    <w:tmpl w:val="1438F6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3" w15:restartNumberingAfterBreak="0">
    <w:nsid w:val="50EF1F3F"/>
    <w:multiLevelType w:val="hybridMultilevel"/>
    <w:tmpl w:val="884C71BC"/>
    <w:lvl w:ilvl="0" w:tplc="18168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1253F69"/>
    <w:multiLevelType w:val="hybridMultilevel"/>
    <w:tmpl w:val="0188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4712AF2"/>
    <w:multiLevelType w:val="hybridMultilevel"/>
    <w:tmpl w:val="957C591E"/>
    <w:lvl w:ilvl="0" w:tplc="1976362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6" w15:restartNumberingAfterBreak="0">
    <w:nsid w:val="57DB4271"/>
    <w:multiLevelType w:val="hybridMultilevel"/>
    <w:tmpl w:val="7548DCFA"/>
    <w:lvl w:ilvl="0" w:tplc="BDBEC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67C00CC0"/>
    <w:multiLevelType w:val="hybridMultilevel"/>
    <w:tmpl w:val="A1B2A9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00F4AC1"/>
    <w:multiLevelType w:val="singleLevel"/>
    <w:tmpl w:val="0FBCF8B0"/>
    <w:lvl w:ilvl="0">
      <w:start w:val="1"/>
      <w:numFmt w:val="decimal"/>
      <w:pStyle w:val="2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29"/>
  </w:num>
  <w:num w:numId="12">
    <w:abstractNumId w:val="19"/>
  </w:num>
  <w:num w:numId="13">
    <w:abstractNumId w:val="22"/>
  </w:num>
  <w:num w:numId="14">
    <w:abstractNumId w:val="4"/>
  </w:num>
  <w:num w:numId="15">
    <w:abstractNumId w:val="25"/>
  </w:num>
  <w:num w:numId="16">
    <w:abstractNumId w:val="15"/>
  </w:num>
  <w:num w:numId="17">
    <w:abstractNumId w:val="17"/>
  </w:num>
  <w:num w:numId="18">
    <w:abstractNumId w:val="20"/>
  </w:num>
  <w:num w:numId="19">
    <w:abstractNumId w:val="26"/>
  </w:num>
  <w:num w:numId="20">
    <w:abstractNumId w:val="13"/>
  </w:num>
  <w:num w:numId="21">
    <w:abstractNumId w:val="14"/>
  </w:num>
  <w:num w:numId="22">
    <w:abstractNumId w:val="24"/>
  </w:num>
  <w:num w:numId="23">
    <w:abstractNumId w:val="12"/>
  </w:num>
  <w:num w:numId="24">
    <w:abstractNumId w:val="27"/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1"/>
  </w:num>
  <w:num w:numId="36">
    <w:abstractNumId w:val="23"/>
  </w:num>
  <w:num w:numId="37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18"/>
  </w:num>
  <w:num w:numId="41">
    <w:abstractNumId w:val="21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1A"/>
    <w:rsid w:val="00000D92"/>
    <w:rsid w:val="00001E7A"/>
    <w:rsid w:val="00002495"/>
    <w:rsid w:val="00002C80"/>
    <w:rsid w:val="0000397E"/>
    <w:rsid w:val="00005080"/>
    <w:rsid w:val="0000551B"/>
    <w:rsid w:val="00006D7F"/>
    <w:rsid w:val="00010607"/>
    <w:rsid w:val="00011683"/>
    <w:rsid w:val="00011853"/>
    <w:rsid w:val="0001316D"/>
    <w:rsid w:val="00014F1A"/>
    <w:rsid w:val="00015070"/>
    <w:rsid w:val="00016359"/>
    <w:rsid w:val="00016781"/>
    <w:rsid w:val="00017124"/>
    <w:rsid w:val="000178F0"/>
    <w:rsid w:val="000208F9"/>
    <w:rsid w:val="00021182"/>
    <w:rsid w:val="00022A2E"/>
    <w:rsid w:val="00023D30"/>
    <w:rsid w:val="00023F77"/>
    <w:rsid w:val="00024DD7"/>
    <w:rsid w:val="00025290"/>
    <w:rsid w:val="0002698F"/>
    <w:rsid w:val="00027673"/>
    <w:rsid w:val="00030099"/>
    <w:rsid w:val="000311D8"/>
    <w:rsid w:val="00031827"/>
    <w:rsid w:val="00032597"/>
    <w:rsid w:val="00033E04"/>
    <w:rsid w:val="00035EC4"/>
    <w:rsid w:val="000360D4"/>
    <w:rsid w:val="000374EA"/>
    <w:rsid w:val="000377B1"/>
    <w:rsid w:val="00037846"/>
    <w:rsid w:val="000408D6"/>
    <w:rsid w:val="00040A33"/>
    <w:rsid w:val="00041AED"/>
    <w:rsid w:val="0004225F"/>
    <w:rsid w:val="000446E4"/>
    <w:rsid w:val="000449E7"/>
    <w:rsid w:val="000458EE"/>
    <w:rsid w:val="00045D25"/>
    <w:rsid w:val="00046A5A"/>
    <w:rsid w:val="000503CE"/>
    <w:rsid w:val="00050A72"/>
    <w:rsid w:val="00050E17"/>
    <w:rsid w:val="000534CB"/>
    <w:rsid w:val="0005429B"/>
    <w:rsid w:val="00054600"/>
    <w:rsid w:val="00055817"/>
    <w:rsid w:val="00056DDC"/>
    <w:rsid w:val="00056E05"/>
    <w:rsid w:val="00057082"/>
    <w:rsid w:val="00060116"/>
    <w:rsid w:val="00060396"/>
    <w:rsid w:val="00060EDA"/>
    <w:rsid w:val="000626D6"/>
    <w:rsid w:val="00063246"/>
    <w:rsid w:val="0006480A"/>
    <w:rsid w:val="00064E1F"/>
    <w:rsid w:val="00064E9D"/>
    <w:rsid w:val="000664B1"/>
    <w:rsid w:val="000666F6"/>
    <w:rsid w:val="000673AF"/>
    <w:rsid w:val="00067915"/>
    <w:rsid w:val="00070ECD"/>
    <w:rsid w:val="00070EDC"/>
    <w:rsid w:val="00071E77"/>
    <w:rsid w:val="00074A97"/>
    <w:rsid w:val="00074AB5"/>
    <w:rsid w:val="00075166"/>
    <w:rsid w:val="000755C7"/>
    <w:rsid w:val="00075989"/>
    <w:rsid w:val="00076473"/>
    <w:rsid w:val="000764BD"/>
    <w:rsid w:val="00076FE9"/>
    <w:rsid w:val="0007708B"/>
    <w:rsid w:val="00077477"/>
    <w:rsid w:val="000816E1"/>
    <w:rsid w:val="00081AE4"/>
    <w:rsid w:val="000826AD"/>
    <w:rsid w:val="00082741"/>
    <w:rsid w:val="00082928"/>
    <w:rsid w:val="00082932"/>
    <w:rsid w:val="00083C58"/>
    <w:rsid w:val="000843BA"/>
    <w:rsid w:val="00087FD0"/>
    <w:rsid w:val="00091716"/>
    <w:rsid w:val="00091750"/>
    <w:rsid w:val="00092227"/>
    <w:rsid w:val="00093EFC"/>
    <w:rsid w:val="000957F4"/>
    <w:rsid w:val="00097132"/>
    <w:rsid w:val="000A17A0"/>
    <w:rsid w:val="000A1B6B"/>
    <w:rsid w:val="000A40D6"/>
    <w:rsid w:val="000A5393"/>
    <w:rsid w:val="000A6E8F"/>
    <w:rsid w:val="000A7DAC"/>
    <w:rsid w:val="000A7DD1"/>
    <w:rsid w:val="000B153B"/>
    <w:rsid w:val="000B16C7"/>
    <w:rsid w:val="000B1751"/>
    <w:rsid w:val="000B18AE"/>
    <w:rsid w:val="000B306E"/>
    <w:rsid w:val="000B39E3"/>
    <w:rsid w:val="000B6911"/>
    <w:rsid w:val="000B6972"/>
    <w:rsid w:val="000B7E26"/>
    <w:rsid w:val="000C0DF5"/>
    <w:rsid w:val="000C17F9"/>
    <w:rsid w:val="000C244B"/>
    <w:rsid w:val="000C2660"/>
    <w:rsid w:val="000C37B8"/>
    <w:rsid w:val="000C4064"/>
    <w:rsid w:val="000C4176"/>
    <w:rsid w:val="000C54D4"/>
    <w:rsid w:val="000C5939"/>
    <w:rsid w:val="000C69EC"/>
    <w:rsid w:val="000C6C9A"/>
    <w:rsid w:val="000C6EE2"/>
    <w:rsid w:val="000C76C3"/>
    <w:rsid w:val="000C7917"/>
    <w:rsid w:val="000C7A8B"/>
    <w:rsid w:val="000D12F9"/>
    <w:rsid w:val="000D1898"/>
    <w:rsid w:val="000D1959"/>
    <w:rsid w:val="000D3113"/>
    <w:rsid w:val="000D3DDF"/>
    <w:rsid w:val="000D4E92"/>
    <w:rsid w:val="000D6205"/>
    <w:rsid w:val="000D62C2"/>
    <w:rsid w:val="000D6FCB"/>
    <w:rsid w:val="000D70C7"/>
    <w:rsid w:val="000D7222"/>
    <w:rsid w:val="000E0E36"/>
    <w:rsid w:val="000E1AEA"/>
    <w:rsid w:val="000E2C9F"/>
    <w:rsid w:val="000E3750"/>
    <w:rsid w:val="000E4D9F"/>
    <w:rsid w:val="000E5984"/>
    <w:rsid w:val="000E5A09"/>
    <w:rsid w:val="000E6091"/>
    <w:rsid w:val="000E72FA"/>
    <w:rsid w:val="000F28BC"/>
    <w:rsid w:val="000F3443"/>
    <w:rsid w:val="000F4CA7"/>
    <w:rsid w:val="000F5BA3"/>
    <w:rsid w:val="000F6A66"/>
    <w:rsid w:val="000F6ADC"/>
    <w:rsid w:val="000F7987"/>
    <w:rsid w:val="001002DC"/>
    <w:rsid w:val="001011EA"/>
    <w:rsid w:val="001047DD"/>
    <w:rsid w:val="00104E47"/>
    <w:rsid w:val="00107201"/>
    <w:rsid w:val="001079E0"/>
    <w:rsid w:val="00110B25"/>
    <w:rsid w:val="00114F54"/>
    <w:rsid w:val="00116A56"/>
    <w:rsid w:val="00117578"/>
    <w:rsid w:val="0012158F"/>
    <w:rsid w:val="00122858"/>
    <w:rsid w:val="00124155"/>
    <w:rsid w:val="001243C3"/>
    <w:rsid w:val="0012518F"/>
    <w:rsid w:val="00126544"/>
    <w:rsid w:val="001266DD"/>
    <w:rsid w:val="00127481"/>
    <w:rsid w:val="00127750"/>
    <w:rsid w:val="00127AA8"/>
    <w:rsid w:val="00132030"/>
    <w:rsid w:val="001328B9"/>
    <w:rsid w:val="00133446"/>
    <w:rsid w:val="0013354D"/>
    <w:rsid w:val="00133912"/>
    <w:rsid w:val="00135534"/>
    <w:rsid w:val="00135FCE"/>
    <w:rsid w:val="001378BE"/>
    <w:rsid w:val="00141477"/>
    <w:rsid w:val="0014237B"/>
    <w:rsid w:val="00143595"/>
    <w:rsid w:val="0014394B"/>
    <w:rsid w:val="00145E5C"/>
    <w:rsid w:val="00147880"/>
    <w:rsid w:val="00147941"/>
    <w:rsid w:val="00147A41"/>
    <w:rsid w:val="001500E5"/>
    <w:rsid w:val="00150188"/>
    <w:rsid w:val="00150BE1"/>
    <w:rsid w:val="00151F0D"/>
    <w:rsid w:val="00152B01"/>
    <w:rsid w:val="00152CEA"/>
    <w:rsid w:val="00153BDB"/>
    <w:rsid w:val="00153C56"/>
    <w:rsid w:val="0015485C"/>
    <w:rsid w:val="0015493D"/>
    <w:rsid w:val="00155259"/>
    <w:rsid w:val="00155FD8"/>
    <w:rsid w:val="00156C43"/>
    <w:rsid w:val="001575D1"/>
    <w:rsid w:val="0016018D"/>
    <w:rsid w:val="001606BC"/>
    <w:rsid w:val="0016213A"/>
    <w:rsid w:val="001624CF"/>
    <w:rsid w:val="00162F0E"/>
    <w:rsid w:val="00163007"/>
    <w:rsid w:val="00163A6A"/>
    <w:rsid w:val="00164E69"/>
    <w:rsid w:val="0016514F"/>
    <w:rsid w:val="001651E4"/>
    <w:rsid w:val="00165D11"/>
    <w:rsid w:val="00166B6B"/>
    <w:rsid w:val="00167059"/>
    <w:rsid w:val="0016723D"/>
    <w:rsid w:val="0016755B"/>
    <w:rsid w:val="001716FC"/>
    <w:rsid w:val="001718CA"/>
    <w:rsid w:val="00171CB0"/>
    <w:rsid w:val="00174373"/>
    <w:rsid w:val="00174511"/>
    <w:rsid w:val="001746E4"/>
    <w:rsid w:val="00174DE8"/>
    <w:rsid w:val="00180457"/>
    <w:rsid w:val="00180601"/>
    <w:rsid w:val="00182DFE"/>
    <w:rsid w:val="00183CAA"/>
    <w:rsid w:val="0018497A"/>
    <w:rsid w:val="00184A33"/>
    <w:rsid w:val="0018547C"/>
    <w:rsid w:val="0018624A"/>
    <w:rsid w:val="00186C87"/>
    <w:rsid w:val="00187A20"/>
    <w:rsid w:val="00187A32"/>
    <w:rsid w:val="00187B51"/>
    <w:rsid w:val="001901CA"/>
    <w:rsid w:val="00193B41"/>
    <w:rsid w:val="00193F32"/>
    <w:rsid w:val="00194F5B"/>
    <w:rsid w:val="001952D2"/>
    <w:rsid w:val="001954FD"/>
    <w:rsid w:val="0019571F"/>
    <w:rsid w:val="00197A74"/>
    <w:rsid w:val="00197B9E"/>
    <w:rsid w:val="001A05D0"/>
    <w:rsid w:val="001A1C3F"/>
    <w:rsid w:val="001A26B5"/>
    <w:rsid w:val="001A2A27"/>
    <w:rsid w:val="001A3128"/>
    <w:rsid w:val="001A5302"/>
    <w:rsid w:val="001A5AD1"/>
    <w:rsid w:val="001A63A1"/>
    <w:rsid w:val="001A7909"/>
    <w:rsid w:val="001B151B"/>
    <w:rsid w:val="001B2AB9"/>
    <w:rsid w:val="001B3D1A"/>
    <w:rsid w:val="001B48F2"/>
    <w:rsid w:val="001B5657"/>
    <w:rsid w:val="001B58AC"/>
    <w:rsid w:val="001B63C8"/>
    <w:rsid w:val="001B65B0"/>
    <w:rsid w:val="001B674C"/>
    <w:rsid w:val="001B69A7"/>
    <w:rsid w:val="001B6F6B"/>
    <w:rsid w:val="001C2AF2"/>
    <w:rsid w:val="001C4AED"/>
    <w:rsid w:val="001C4BB5"/>
    <w:rsid w:val="001C4DCF"/>
    <w:rsid w:val="001C562C"/>
    <w:rsid w:val="001D118D"/>
    <w:rsid w:val="001D1A29"/>
    <w:rsid w:val="001D2556"/>
    <w:rsid w:val="001D3688"/>
    <w:rsid w:val="001D40FD"/>
    <w:rsid w:val="001D562D"/>
    <w:rsid w:val="001D56F6"/>
    <w:rsid w:val="001D6FE2"/>
    <w:rsid w:val="001D703F"/>
    <w:rsid w:val="001E007A"/>
    <w:rsid w:val="001E1554"/>
    <w:rsid w:val="001E1D2B"/>
    <w:rsid w:val="001E21BB"/>
    <w:rsid w:val="001E59F2"/>
    <w:rsid w:val="001E5B0E"/>
    <w:rsid w:val="001E7019"/>
    <w:rsid w:val="001F214B"/>
    <w:rsid w:val="001F2FAE"/>
    <w:rsid w:val="001F5FA7"/>
    <w:rsid w:val="001F6F82"/>
    <w:rsid w:val="001F76DC"/>
    <w:rsid w:val="001F7762"/>
    <w:rsid w:val="002002FE"/>
    <w:rsid w:val="0020037A"/>
    <w:rsid w:val="00200569"/>
    <w:rsid w:val="002020C7"/>
    <w:rsid w:val="00202ACA"/>
    <w:rsid w:val="00202B56"/>
    <w:rsid w:val="0020355E"/>
    <w:rsid w:val="00203A1B"/>
    <w:rsid w:val="002042E8"/>
    <w:rsid w:val="00204E75"/>
    <w:rsid w:val="00206E91"/>
    <w:rsid w:val="00207F3F"/>
    <w:rsid w:val="00210463"/>
    <w:rsid w:val="00210657"/>
    <w:rsid w:val="002207B7"/>
    <w:rsid w:val="002208D0"/>
    <w:rsid w:val="00220F57"/>
    <w:rsid w:val="00222C32"/>
    <w:rsid w:val="00223033"/>
    <w:rsid w:val="002233DC"/>
    <w:rsid w:val="002235E0"/>
    <w:rsid w:val="002247C7"/>
    <w:rsid w:val="00224906"/>
    <w:rsid w:val="00224D75"/>
    <w:rsid w:val="00225F12"/>
    <w:rsid w:val="00231BED"/>
    <w:rsid w:val="00232F8C"/>
    <w:rsid w:val="00233088"/>
    <w:rsid w:val="00233159"/>
    <w:rsid w:val="002334C9"/>
    <w:rsid w:val="002335DB"/>
    <w:rsid w:val="0023542A"/>
    <w:rsid w:val="00235BCD"/>
    <w:rsid w:val="002361C1"/>
    <w:rsid w:val="0024129A"/>
    <w:rsid w:val="00241ABD"/>
    <w:rsid w:val="00241B90"/>
    <w:rsid w:val="00241F51"/>
    <w:rsid w:val="0024248C"/>
    <w:rsid w:val="00243CC7"/>
    <w:rsid w:val="00244C30"/>
    <w:rsid w:val="00245C82"/>
    <w:rsid w:val="00245EE7"/>
    <w:rsid w:val="00250245"/>
    <w:rsid w:val="0025126B"/>
    <w:rsid w:val="002516E5"/>
    <w:rsid w:val="0025201F"/>
    <w:rsid w:val="00252A0F"/>
    <w:rsid w:val="00252D1C"/>
    <w:rsid w:val="00252EA6"/>
    <w:rsid w:val="002531B0"/>
    <w:rsid w:val="00253742"/>
    <w:rsid w:val="00254371"/>
    <w:rsid w:val="0025463E"/>
    <w:rsid w:val="00254CD6"/>
    <w:rsid w:val="00255B0A"/>
    <w:rsid w:val="0025649C"/>
    <w:rsid w:val="00256BF1"/>
    <w:rsid w:val="00257D9E"/>
    <w:rsid w:val="002602E9"/>
    <w:rsid w:val="00260B9C"/>
    <w:rsid w:val="00260C3D"/>
    <w:rsid w:val="00263308"/>
    <w:rsid w:val="002640B7"/>
    <w:rsid w:val="002642CE"/>
    <w:rsid w:val="0026436D"/>
    <w:rsid w:val="00265060"/>
    <w:rsid w:val="002657A8"/>
    <w:rsid w:val="0027055B"/>
    <w:rsid w:val="0027287F"/>
    <w:rsid w:val="00272BB5"/>
    <w:rsid w:val="002732BF"/>
    <w:rsid w:val="00273E02"/>
    <w:rsid w:val="00274039"/>
    <w:rsid w:val="00275BD7"/>
    <w:rsid w:val="00275DF2"/>
    <w:rsid w:val="00275E42"/>
    <w:rsid w:val="002762A5"/>
    <w:rsid w:val="00276A8C"/>
    <w:rsid w:val="00276AAE"/>
    <w:rsid w:val="002773D5"/>
    <w:rsid w:val="00277D17"/>
    <w:rsid w:val="002801E8"/>
    <w:rsid w:val="002807DA"/>
    <w:rsid w:val="00280EEF"/>
    <w:rsid w:val="00281CEE"/>
    <w:rsid w:val="002822FA"/>
    <w:rsid w:val="00282664"/>
    <w:rsid w:val="002846E2"/>
    <w:rsid w:val="002852A5"/>
    <w:rsid w:val="0028792E"/>
    <w:rsid w:val="00290ACB"/>
    <w:rsid w:val="00291176"/>
    <w:rsid w:val="00291CA1"/>
    <w:rsid w:val="00292762"/>
    <w:rsid w:val="00293CB4"/>
    <w:rsid w:val="002948CB"/>
    <w:rsid w:val="00294AF1"/>
    <w:rsid w:val="0029521C"/>
    <w:rsid w:val="00295DFC"/>
    <w:rsid w:val="00297A9A"/>
    <w:rsid w:val="002A02F2"/>
    <w:rsid w:val="002A4725"/>
    <w:rsid w:val="002A48DC"/>
    <w:rsid w:val="002A4EDF"/>
    <w:rsid w:val="002A796E"/>
    <w:rsid w:val="002A799C"/>
    <w:rsid w:val="002B01BE"/>
    <w:rsid w:val="002B16C3"/>
    <w:rsid w:val="002B2824"/>
    <w:rsid w:val="002B29F2"/>
    <w:rsid w:val="002B2DF8"/>
    <w:rsid w:val="002B3AB6"/>
    <w:rsid w:val="002B44CE"/>
    <w:rsid w:val="002B535A"/>
    <w:rsid w:val="002B74AA"/>
    <w:rsid w:val="002B78F5"/>
    <w:rsid w:val="002B7D31"/>
    <w:rsid w:val="002C0E0C"/>
    <w:rsid w:val="002C2A6C"/>
    <w:rsid w:val="002C2DB8"/>
    <w:rsid w:val="002C2F15"/>
    <w:rsid w:val="002C34FD"/>
    <w:rsid w:val="002C56AD"/>
    <w:rsid w:val="002C7504"/>
    <w:rsid w:val="002C75D9"/>
    <w:rsid w:val="002C7C8E"/>
    <w:rsid w:val="002D3673"/>
    <w:rsid w:val="002D3932"/>
    <w:rsid w:val="002D3949"/>
    <w:rsid w:val="002D3E98"/>
    <w:rsid w:val="002D3FB5"/>
    <w:rsid w:val="002D529B"/>
    <w:rsid w:val="002D5A70"/>
    <w:rsid w:val="002D7860"/>
    <w:rsid w:val="002E2B72"/>
    <w:rsid w:val="002E2E3E"/>
    <w:rsid w:val="002E3CDC"/>
    <w:rsid w:val="002E4E6B"/>
    <w:rsid w:val="002E561F"/>
    <w:rsid w:val="002E6761"/>
    <w:rsid w:val="002F0F26"/>
    <w:rsid w:val="002F3163"/>
    <w:rsid w:val="002F386E"/>
    <w:rsid w:val="002F3E19"/>
    <w:rsid w:val="002F425E"/>
    <w:rsid w:val="002F58D2"/>
    <w:rsid w:val="002F590A"/>
    <w:rsid w:val="002F6115"/>
    <w:rsid w:val="002F64EA"/>
    <w:rsid w:val="002F6BAF"/>
    <w:rsid w:val="002F701B"/>
    <w:rsid w:val="002F72DC"/>
    <w:rsid w:val="002F7C2F"/>
    <w:rsid w:val="002F7EE1"/>
    <w:rsid w:val="00301124"/>
    <w:rsid w:val="00304A31"/>
    <w:rsid w:val="00305215"/>
    <w:rsid w:val="00305C25"/>
    <w:rsid w:val="003062EC"/>
    <w:rsid w:val="00307455"/>
    <w:rsid w:val="00310A4D"/>
    <w:rsid w:val="00311919"/>
    <w:rsid w:val="00311FC2"/>
    <w:rsid w:val="00313FDF"/>
    <w:rsid w:val="00314411"/>
    <w:rsid w:val="00314867"/>
    <w:rsid w:val="00315DF2"/>
    <w:rsid w:val="00315E90"/>
    <w:rsid w:val="00317238"/>
    <w:rsid w:val="003200DA"/>
    <w:rsid w:val="00321D95"/>
    <w:rsid w:val="00321DEC"/>
    <w:rsid w:val="00321F02"/>
    <w:rsid w:val="00322F54"/>
    <w:rsid w:val="00323190"/>
    <w:rsid w:val="003237B8"/>
    <w:rsid w:val="003250A5"/>
    <w:rsid w:val="00325A90"/>
    <w:rsid w:val="00325B33"/>
    <w:rsid w:val="00325FB8"/>
    <w:rsid w:val="003263A7"/>
    <w:rsid w:val="003267C8"/>
    <w:rsid w:val="003270A1"/>
    <w:rsid w:val="00327113"/>
    <w:rsid w:val="00327C52"/>
    <w:rsid w:val="00330139"/>
    <w:rsid w:val="003309CA"/>
    <w:rsid w:val="00334F85"/>
    <w:rsid w:val="0033512F"/>
    <w:rsid w:val="00335783"/>
    <w:rsid w:val="00335F0B"/>
    <w:rsid w:val="00335FBA"/>
    <w:rsid w:val="0033639B"/>
    <w:rsid w:val="00336AFF"/>
    <w:rsid w:val="003372DE"/>
    <w:rsid w:val="00337CAF"/>
    <w:rsid w:val="00340EF7"/>
    <w:rsid w:val="00342A84"/>
    <w:rsid w:val="00343A1B"/>
    <w:rsid w:val="00345F82"/>
    <w:rsid w:val="00347274"/>
    <w:rsid w:val="00347AAF"/>
    <w:rsid w:val="00353D1C"/>
    <w:rsid w:val="00355088"/>
    <w:rsid w:val="0035540A"/>
    <w:rsid w:val="00355E23"/>
    <w:rsid w:val="00356880"/>
    <w:rsid w:val="00356DAB"/>
    <w:rsid w:val="00356F63"/>
    <w:rsid w:val="00356F95"/>
    <w:rsid w:val="003571A3"/>
    <w:rsid w:val="0036250B"/>
    <w:rsid w:val="0036279F"/>
    <w:rsid w:val="0036376E"/>
    <w:rsid w:val="00363991"/>
    <w:rsid w:val="00363D50"/>
    <w:rsid w:val="003642A4"/>
    <w:rsid w:val="00365018"/>
    <w:rsid w:val="00365B41"/>
    <w:rsid w:val="0036622C"/>
    <w:rsid w:val="00367728"/>
    <w:rsid w:val="0037092B"/>
    <w:rsid w:val="00371374"/>
    <w:rsid w:val="00372512"/>
    <w:rsid w:val="0037260C"/>
    <w:rsid w:val="0037270C"/>
    <w:rsid w:val="00372A3B"/>
    <w:rsid w:val="00376C74"/>
    <w:rsid w:val="0037729B"/>
    <w:rsid w:val="00377439"/>
    <w:rsid w:val="00377A96"/>
    <w:rsid w:val="00381866"/>
    <w:rsid w:val="00384460"/>
    <w:rsid w:val="00384965"/>
    <w:rsid w:val="00385E05"/>
    <w:rsid w:val="00387B4A"/>
    <w:rsid w:val="00390046"/>
    <w:rsid w:val="003903C4"/>
    <w:rsid w:val="00392BFA"/>
    <w:rsid w:val="00393157"/>
    <w:rsid w:val="00393A8E"/>
    <w:rsid w:val="00393D7E"/>
    <w:rsid w:val="00393D9B"/>
    <w:rsid w:val="00394592"/>
    <w:rsid w:val="0039493A"/>
    <w:rsid w:val="00397B44"/>
    <w:rsid w:val="003A1328"/>
    <w:rsid w:val="003A1AC8"/>
    <w:rsid w:val="003A1FCC"/>
    <w:rsid w:val="003A286D"/>
    <w:rsid w:val="003A3AC4"/>
    <w:rsid w:val="003A4055"/>
    <w:rsid w:val="003A420F"/>
    <w:rsid w:val="003A4564"/>
    <w:rsid w:val="003A478E"/>
    <w:rsid w:val="003A4EF1"/>
    <w:rsid w:val="003A5AEA"/>
    <w:rsid w:val="003A7ACC"/>
    <w:rsid w:val="003A7B2E"/>
    <w:rsid w:val="003B000F"/>
    <w:rsid w:val="003B04D2"/>
    <w:rsid w:val="003B1AD9"/>
    <w:rsid w:val="003B3088"/>
    <w:rsid w:val="003B3A24"/>
    <w:rsid w:val="003B3B58"/>
    <w:rsid w:val="003B3E98"/>
    <w:rsid w:val="003B5BB2"/>
    <w:rsid w:val="003B759C"/>
    <w:rsid w:val="003B771D"/>
    <w:rsid w:val="003C06D8"/>
    <w:rsid w:val="003C3428"/>
    <w:rsid w:val="003C390D"/>
    <w:rsid w:val="003C5E7E"/>
    <w:rsid w:val="003C6415"/>
    <w:rsid w:val="003C7472"/>
    <w:rsid w:val="003D11FF"/>
    <w:rsid w:val="003D2300"/>
    <w:rsid w:val="003D2623"/>
    <w:rsid w:val="003D3D46"/>
    <w:rsid w:val="003D3D47"/>
    <w:rsid w:val="003D4DF3"/>
    <w:rsid w:val="003D59E6"/>
    <w:rsid w:val="003D5A96"/>
    <w:rsid w:val="003D5BD9"/>
    <w:rsid w:val="003D62E7"/>
    <w:rsid w:val="003D6FF1"/>
    <w:rsid w:val="003D7DFD"/>
    <w:rsid w:val="003E0010"/>
    <w:rsid w:val="003E108A"/>
    <w:rsid w:val="003E20F8"/>
    <w:rsid w:val="003E2AAA"/>
    <w:rsid w:val="003E3148"/>
    <w:rsid w:val="003E3832"/>
    <w:rsid w:val="003E4BC9"/>
    <w:rsid w:val="003E4C31"/>
    <w:rsid w:val="003E6842"/>
    <w:rsid w:val="003E755A"/>
    <w:rsid w:val="003F0720"/>
    <w:rsid w:val="003F105F"/>
    <w:rsid w:val="003F1A25"/>
    <w:rsid w:val="003F2C41"/>
    <w:rsid w:val="003F41D1"/>
    <w:rsid w:val="003F59C4"/>
    <w:rsid w:val="003F6964"/>
    <w:rsid w:val="003F6A4D"/>
    <w:rsid w:val="003F7031"/>
    <w:rsid w:val="003F7F21"/>
    <w:rsid w:val="004003F5"/>
    <w:rsid w:val="00401828"/>
    <w:rsid w:val="00401E8F"/>
    <w:rsid w:val="00402528"/>
    <w:rsid w:val="00402B51"/>
    <w:rsid w:val="00402D03"/>
    <w:rsid w:val="00404C67"/>
    <w:rsid w:val="00406D0B"/>
    <w:rsid w:val="00407B79"/>
    <w:rsid w:val="00410DAD"/>
    <w:rsid w:val="0041135F"/>
    <w:rsid w:val="00412FFF"/>
    <w:rsid w:val="00413049"/>
    <w:rsid w:val="00414877"/>
    <w:rsid w:val="00415892"/>
    <w:rsid w:val="00415D7C"/>
    <w:rsid w:val="00416508"/>
    <w:rsid w:val="00417957"/>
    <w:rsid w:val="00417A97"/>
    <w:rsid w:val="00420FCB"/>
    <w:rsid w:val="0042254C"/>
    <w:rsid w:val="0042301A"/>
    <w:rsid w:val="00423D48"/>
    <w:rsid w:val="00424F5D"/>
    <w:rsid w:val="004254C5"/>
    <w:rsid w:val="00426442"/>
    <w:rsid w:val="004268BD"/>
    <w:rsid w:val="00426A37"/>
    <w:rsid w:val="00427855"/>
    <w:rsid w:val="004315C8"/>
    <w:rsid w:val="00432C51"/>
    <w:rsid w:val="004366C0"/>
    <w:rsid w:val="0044107E"/>
    <w:rsid w:val="004422C2"/>
    <w:rsid w:val="004425E9"/>
    <w:rsid w:val="0044280D"/>
    <w:rsid w:val="00442D87"/>
    <w:rsid w:val="00443392"/>
    <w:rsid w:val="0044484A"/>
    <w:rsid w:val="00446AE2"/>
    <w:rsid w:val="00446B61"/>
    <w:rsid w:val="00446F0C"/>
    <w:rsid w:val="00447598"/>
    <w:rsid w:val="00447D5F"/>
    <w:rsid w:val="00451C26"/>
    <w:rsid w:val="0045414E"/>
    <w:rsid w:val="00455764"/>
    <w:rsid w:val="00455BB3"/>
    <w:rsid w:val="004573E4"/>
    <w:rsid w:val="00460E48"/>
    <w:rsid w:val="00460ED5"/>
    <w:rsid w:val="00461CC0"/>
    <w:rsid w:val="00462B30"/>
    <w:rsid w:val="00462BEF"/>
    <w:rsid w:val="00462FA6"/>
    <w:rsid w:val="0046336A"/>
    <w:rsid w:val="0046346A"/>
    <w:rsid w:val="004639FC"/>
    <w:rsid w:val="00465D51"/>
    <w:rsid w:val="004660FA"/>
    <w:rsid w:val="0046638F"/>
    <w:rsid w:val="004665C7"/>
    <w:rsid w:val="0046780B"/>
    <w:rsid w:val="00467DBA"/>
    <w:rsid w:val="004702E6"/>
    <w:rsid w:val="00471205"/>
    <w:rsid w:val="004721F6"/>
    <w:rsid w:val="0047222E"/>
    <w:rsid w:val="00472D2B"/>
    <w:rsid w:val="00473A94"/>
    <w:rsid w:val="00473E2E"/>
    <w:rsid w:val="0047417E"/>
    <w:rsid w:val="004820A6"/>
    <w:rsid w:val="00482BB5"/>
    <w:rsid w:val="00483AEC"/>
    <w:rsid w:val="00484E40"/>
    <w:rsid w:val="004858D1"/>
    <w:rsid w:val="00485C4F"/>
    <w:rsid w:val="00485E99"/>
    <w:rsid w:val="00485FDF"/>
    <w:rsid w:val="004877A0"/>
    <w:rsid w:val="004878CF"/>
    <w:rsid w:val="00487D8E"/>
    <w:rsid w:val="00487DFD"/>
    <w:rsid w:val="004911BA"/>
    <w:rsid w:val="004921B6"/>
    <w:rsid w:val="00492A8B"/>
    <w:rsid w:val="00494E2C"/>
    <w:rsid w:val="00494E3B"/>
    <w:rsid w:val="00495DA2"/>
    <w:rsid w:val="00496BE2"/>
    <w:rsid w:val="00497A70"/>
    <w:rsid w:val="004A06E4"/>
    <w:rsid w:val="004A0A8F"/>
    <w:rsid w:val="004A0BFC"/>
    <w:rsid w:val="004A11E5"/>
    <w:rsid w:val="004A1B71"/>
    <w:rsid w:val="004A3928"/>
    <w:rsid w:val="004A54B0"/>
    <w:rsid w:val="004A5ABE"/>
    <w:rsid w:val="004A5BCC"/>
    <w:rsid w:val="004A6BF8"/>
    <w:rsid w:val="004A6C8B"/>
    <w:rsid w:val="004B1471"/>
    <w:rsid w:val="004B162C"/>
    <w:rsid w:val="004B2CD4"/>
    <w:rsid w:val="004B2CFF"/>
    <w:rsid w:val="004B2F9A"/>
    <w:rsid w:val="004B4723"/>
    <w:rsid w:val="004B4AD5"/>
    <w:rsid w:val="004B4BAE"/>
    <w:rsid w:val="004B4E5B"/>
    <w:rsid w:val="004B5428"/>
    <w:rsid w:val="004B77AA"/>
    <w:rsid w:val="004C0C17"/>
    <w:rsid w:val="004C16C6"/>
    <w:rsid w:val="004C2191"/>
    <w:rsid w:val="004C4A8D"/>
    <w:rsid w:val="004C50D4"/>
    <w:rsid w:val="004C5223"/>
    <w:rsid w:val="004C550E"/>
    <w:rsid w:val="004C6114"/>
    <w:rsid w:val="004C7200"/>
    <w:rsid w:val="004D0804"/>
    <w:rsid w:val="004D17FD"/>
    <w:rsid w:val="004D3F9D"/>
    <w:rsid w:val="004D4564"/>
    <w:rsid w:val="004D49CA"/>
    <w:rsid w:val="004D53DF"/>
    <w:rsid w:val="004D5640"/>
    <w:rsid w:val="004D5DA2"/>
    <w:rsid w:val="004E097A"/>
    <w:rsid w:val="004E1630"/>
    <w:rsid w:val="004E185F"/>
    <w:rsid w:val="004E71C8"/>
    <w:rsid w:val="004E7318"/>
    <w:rsid w:val="004E7964"/>
    <w:rsid w:val="004E7AA1"/>
    <w:rsid w:val="004F0089"/>
    <w:rsid w:val="004F0D5B"/>
    <w:rsid w:val="004F12B9"/>
    <w:rsid w:val="004F1F28"/>
    <w:rsid w:val="004F2204"/>
    <w:rsid w:val="004F289F"/>
    <w:rsid w:val="004F31FB"/>
    <w:rsid w:val="004F41D8"/>
    <w:rsid w:val="004F4E86"/>
    <w:rsid w:val="004F5079"/>
    <w:rsid w:val="004F5953"/>
    <w:rsid w:val="004F628E"/>
    <w:rsid w:val="004F79F8"/>
    <w:rsid w:val="004F7FE7"/>
    <w:rsid w:val="0050006E"/>
    <w:rsid w:val="005012AE"/>
    <w:rsid w:val="0050183C"/>
    <w:rsid w:val="00502324"/>
    <w:rsid w:val="00502C5B"/>
    <w:rsid w:val="00503482"/>
    <w:rsid w:val="00504204"/>
    <w:rsid w:val="00505B16"/>
    <w:rsid w:val="005064A4"/>
    <w:rsid w:val="0050795F"/>
    <w:rsid w:val="00510524"/>
    <w:rsid w:val="005115B2"/>
    <w:rsid w:val="005119E5"/>
    <w:rsid w:val="00511A41"/>
    <w:rsid w:val="00511DF2"/>
    <w:rsid w:val="005138C6"/>
    <w:rsid w:val="00513922"/>
    <w:rsid w:val="00513F18"/>
    <w:rsid w:val="00514E23"/>
    <w:rsid w:val="00516CEB"/>
    <w:rsid w:val="00517CDA"/>
    <w:rsid w:val="0052033F"/>
    <w:rsid w:val="00521AED"/>
    <w:rsid w:val="00523089"/>
    <w:rsid w:val="00523745"/>
    <w:rsid w:val="0052584D"/>
    <w:rsid w:val="0052593F"/>
    <w:rsid w:val="005259C2"/>
    <w:rsid w:val="00525F3D"/>
    <w:rsid w:val="0052749B"/>
    <w:rsid w:val="00527631"/>
    <w:rsid w:val="005277CE"/>
    <w:rsid w:val="0053167A"/>
    <w:rsid w:val="00532BD0"/>
    <w:rsid w:val="00536050"/>
    <w:rsid w:val="00536811"/>
    <w:rsid w:val="00541B24"/>
    <w:rsid w:val="00542373"/>
    <w:rsid w:val="00542645"/>
    <w:rsid w:val="00542D52"/>
    <w:rsid w:val="00544233"/>
    <w:rsid w:val="00544542"/>
    <w:rsid w:val="00544A48"/>
    <w:rsid w:val="00544A7B"/>
    <w:rsid w:val="00544BC7"/>
    <w:rsid w:val="00545914"/>
    <w:rsid w:val="00546C6E"/>
    <w:rsid w:val="00547561"/>
    <w:rsid w:val="005475E6"/>
    <w:rsid w:val="00551209"/>
    <w:rsid w:val="00551256"/>
    <w:rsid w:val="00551264"/>
    <w:rsid w:val="00552DA4"/>
    <w:rsid w:val="00553654"/>
    <w:rsid w:val="00554A68"/>
    <w:rsid w:val="00554D22"/>
    <w:rsid w:val="00554D9A"/>
    <w:rsid w:val="00555F5B"/>
    <w:rsid w:val="00556B12"/>
    <w:rsid w:val="00562924"/>
    <w:rsid w:val="00562AAA"/>
    <w:rsid w:val="00562F3B"/>
    <w:rsid w:val="0056423D"/>
    <w:rsid w:val="00564297"/>
    <w:rsid w:val="0056642F"/>
    <w:rsid w:val="005666F0"/>
    <w:rsid w:val="00566D9C"/>
    <w:rsid w:val="0057025C"/>
    <w:rsid w:val="00570897"/>
    <w:rsid w:val="00571622"/>
    <w:rsid w:val="00572138"/>
    <w:rsid w:val="005722F1"/>
    <w:rsid w:val="005741BD"/>
    <w:rsid w:val="00575886"/>
    <w:rsid w:val="00575BF3"/>
    <w:rsid w:val="00575E3F"/>
    <w:rsid w:val="00575F28"/>
    <w:rsid w:val="005772E3"/>
    <w:rsid w:val="00577973"/>
    <w:rsid w:val="00577A83"/>
    <w:rsid w:val="00580B05"/>
    <w:rsid w:val="00584296"/>
    <w:rsid w:val="0058492E"/>
    <w:rsid w:val="00584FD4"/>
    <w:rsid w:val="00586B25"/>
    <w:rsid w:val="005871E9"/>
    <w:rsid w:val="00587A98"/>
    <w:rsid w:val="00590ED6"/>
    <w:rsid w:val="0059177C"/>
    <w:rsid w:val="00592C12"/>
    <w:rsid w:val="00592CAB"/>
    <w:rsid w:val="00593443"/>
    <w:rsid w:val="00593808"/>
    <w:rsid w:val="005940A7"/>
    <w:rsid w:val="005951E5"/>
    <w:rsid w:val="00597D5D"/>
    <w:rsid w:val="005A1301"/>
    <w:rsid w:val="005A1A8F"/>
    <w:rsid w:val="005A488E"/>
    <w:rsid w:val="005A4B48"/>
    <w:rsid w:val="005A4F4A"/>
    <w:rsid w:val="005A506E"/>
    <w:rsid w:val="005A6048"/>
    <w:rsid w:val="005A658B"/>
    <w:rsid w:val="005B088F"/>
    <w:rsid w:val="005B343F"/>
    <w:rsid w:val="005B3850"/>
    <w:rsid w:val="005B64BA"/>
    <w:rsid w:val="005B6D7B"/>
    <w:rsid w:val="005C12D0"/>
    <w:rsid w:val="005C1EC2"/>
    <w:rsid w:val="005C2D34"/>
    <w:rsid w:val="005C3390"/>
    <w:rsid w:val="005C3D91"/>
    <w:rsid w:val="005C4782"/>
    <w:rsid w:val="005C549F"/>
    <w:rsid w:val="005C5618"/>
    <w:rsid w:val="005C56AC"/>
    <w:rsid w:val="005C6F3E"/>
    <w:rsid w:val="005C73A4"/>
    <w:rsid w:val="005C7A9F"/>
    <w:rsid w:val="005D0508"/>
    <w:rsid w:val="005D551A"/>
    <w:rsid w:val="005D5970"/>
    <w:rsid w:val="005D6299"/>
    <w:rsid w:val="005D775D"/>
    <w:rsid w:val="005D78FA"/>
    <w:rsid w:val="005D7964"/>
    <w:rsid w:val="005E05E0"/>
    <w:rsid w:val="005E1308"/>
    <w:rsid w:val="005E148B"/>
    <w:rsid w:val="005E3256"/>
    <w:rsid w:val="005E3351"/>
    <w:rsid w:val="005E65B7"/>
    <w:rsid w:val="005E6DD0"/>
    <w:rsid w:val="005E71B7"/>
    <w:rsid w:val="005F0144"/>
    <w:rsid w:val="005F1328"/>
    <w:rsid w:val="005F1E93"/>
    <w:rsid w:val="005F2233"/>
    <w:rsid w:val="005F23AE"/>
    <w:rsid w:val="005F4D85"/>
    <w:rsid w:val="005F513E"/>
    <w:rsid w:val="005F56A0"/>
    <w:rsid w:val="005F595F"/>
    <w:rsid w:val="005F6628"/>
    <w:rsid w:val="005F6C78"/>
    <w:rsid w:val="005F71B4"/>
    <w:rsid w:val="005F766B"/>
    <w:rsid w:val="005F78C3"/>
    <w:rsid w:val="00600332"/>
    <w:rsid w:val="00600FAF"/>
    <w:rsid w:val="006021A1"/>
    <w:rsid w:val="00602B9A"/>
    <w:rsid w:val="00602DB8"/>
    <w:rsid w:val="00602EEF"/>
    <w:rsid w:val="00603F49"/>
    <w:rsid w:val="0060419C"/>
    <w:rsid w:val="0060566B"/>
    <w:rsid w:val="00606E2A"/>
    <w:rsid w:val="006071BC"/>
    <w:rsid w:val="00607405"/>
    <w:rsid w:val="006078EB"/>
    <w:rsid w:val="00611E59"/>
    <w:rsid w:val="00612D0E"/>
    <w:rsid w:val="0061308D"/>
    <w:rsid w:val="0061545D"/>
    <w:rsid w:val="00615EFA"/>
    <w:rsid w:val="00616062"/>
    <w:rsid w:val="0061760F"/>
    <w:rsid w:val="006204DC"/>
    <w:rsid w:val="00620B13"/>
    <w:rsid w:val="00620D00"/>
    <w:rsid w:val="00621551"/>
    <w:rsid w:val="006216C2"/>
    <w:rsid w:val="006218FE"/>
    <w:rsid w:val="00621FEA"/>
    <w:rsid w:val="006235B8"/>
    <w:rsid w:val="00625806"/>
    <w:rsid w:val="00625EEC"/>
    <w:rsid w:val="00627626"/>
    <w:rsid w:val="00627B4F"/>
    <w:rsid w:val="00630549"/>
    <w:rsid w:val="00630A64"/>
    <w:rsid w:val="00630C60"/>
    <w:rsid w:val="00631219"/>
    <w:rsid w:val="00631492"/>
    <w:rsid w:val="0063176B"/>
    <w:rsid w:val="0063342E"/>
    <w:rsid w:val="00634247"/>
    <w:rsid w:val="0063578E"/>
    <w:rsid w:val="00637641"/>
    <w:rsid w:val="00637C30"/>
    <w:rsid w:val="00646982"/>
    <w:rsid w:val="00647025"/>
    <w:rsid w:val="00647033"/>
    <w:rsid w:val="006475DC"/>
    <w:rsid w:val="00647781"/>
    <w:rsid w:val="006501E5"/>
    <w:rsid w:val="006505D3"/>
    <w:rsid w:val="006506F2"/>
    <w:rsid w:val="0065273A"/>
    <w:rsid w:val="00654199"/>
    <w:rsid w:val="00655812"/>
    <w:rsid w:val="00656847"/>
    <w:rsid w:val="0065698E"/>
    <w:rsid w:val="006623BF"/>
    <w:rsid w:val="00664E37"/>
    <w:rsid w:val="0066516D"/>
    <w:rsid w:val="00666AE3"/>
    <w:rsid w:val="00666E53"/>
    <w:rsid w:val="0066714B"/>
    <w:rsid w:val="00671196"/>
    <w:rsid w:val="006712D3"/>
    <w:rsid w:val="00671A2F"/>
    <w:rsid w:val="006720C0"/>
    <w:rsid w:val="006735A4"/>
    <w:rsid w:val="00673D69"/>
    <w:rsid w:val="006743EF"/>
    <w:rsid w:val="0067505F"/>
    <w:rsid w:val="00675D67"/>
    <w:rsid w:val="00676270"/>
    <w:rsid w:val="006765FA"/>
    <w:rsid w:val="00676B45"/>
    <w:rsid w:val="0068138F"/>
    <w:rsid w:val="00681EB2"/>
    <w:rsid w:val="006823F4"/>
    <w:rsid w:val="00683AD4"/>
    <w:rsid w:val="00684BA9"/>
    <w:rsid w:val="00685E30"/>
    <w:rsid w:val="0068631B"/>
    <w:rsid w:val="006867DE"/>
    <w:rsid w:val="0068747E"/>
    <w:rsid w:val="0068796D"/>
    <w:rsid w:val="00687B3A"/>
    <w:rsid w:val="0069007D"/>
    <w:rsid w:val="00690403"/>
    <w:rsid w:val="00690DC4"/>
    <w:rsid w:val="00691B6C"/>
    <w:rsid w:val="00693908"/>
    <w:rsid w:val="0069572A"/>
    <w:rsid w:val="00695FEA"/>
    <w:rsid w:val="00696576"/>
    <w:rsid w:val="0069797F"/>
    <w:rsid w:val="006A069D"/>
    <w:rsid w:val="006A1894"/>
    <w:rsid w:val="006A22AD"/>
    <w:rsid w:val="006A3AF0"/>
    <w:rsid w:val="006A3B80"/>
    <w:rsid w:val="006A403D"/>
    <w:rsid w:val="006A44AD"/>
    <w:rsid w:val="006A46A1"/>
    <w:rsid w:val="006A6C94"/>
    <w:rsid w:val="006A73C1"/>
    <w:rsid w:val="006B3487"/>
    <w:rsid w:val="006B3DAE"/>
    <w:rsid w:val="006B4B3C"/>
    <w:rsid w:val="006B7B75"/>
    <w:rsid w:val="006C2042"/>
    <w:rsid w:val="006C2114"/>
    <w:rsid w:val="006C2AD7"/>
    <w:rsid w:val="006C34FD"/>
    <w:rsid w:val="006C3FA8"/>
    <w:rsid w:val="006C5D9E"/>
    <w:rsid w:val="006C5E44"/>
    <w:rsid w:val="006C6DE9"/>
    <w:rsid w:val="006C7DE0"/>
    <w:rsid w:val="006D0382"/>
    <w:rsid w:val="006D171C"/>
    <w:rsid w:val="006D204E"/>
    <w:rsid w:val="006D36C8"/>
    <w:rsid w:val="006D39DF"/>
    <w:rsid w:val="006D3C64"/>
    <w:rsid w:val="006D6A70"/>
    <w:rsid w:val="006D7633"/>
    <w:rsid w:val="006D7815"/>
    <w:rsid w:val="006E3270"/>
    <w:rsid w:val="006E3385"/>
    <w:rsid w:val="006E4811"/>
    <w:rsid w:val="006E6343"/>
    <w:rsid w:val="006F206B"/>
    <w:rsid w:val="006F3911"/>
    <w:rsid w:val="006F579F"/>
    <w:rsid w:val="006F5FF8"/>
    <w:rsid w:val="006F6864"/>
    <w:rsid w:val="00700147"/>
    <w:rsid w:val="00700366"/>
    <w:rsid w:val="00701723"/>
    <w:rsid w:val="0070227E"/>
    <w:rsid w:val="00702564"/>
    <w:rsid w:val="00703ACC"/>
    <w:rsid w:val="007042D9"/>
    <w:rsid w:val="0070510F"/>
    <w:rsid w:val="00705DD4"/>
    <w:rsid w:val="0070602E"/>
    <w:rsid w:val="00706060"/>
    <w:rsid w:val="00706239"/>
    <w:rsid w:val="007062E5"/>
    <w:rsid w:val="00707241"/>
    <w:rsid w:val="00707A38"/>
    <w:rsid w:val="00711053"/>
    <w:rsid w:val="00713322"/>
    <w:rsid w:val="007142DD"/>
    <w:rsid w:val="00714737"/>
    <w:rsid w:val="00714A8D"/>
    <w:rsid w:val="00714DF4"/>
    <w:rsid w:val="00715795"/>
    <w:rsid w:val="00715FEC"/>
    <w:rsid w:val="007219FF"/>
    <w:rsid w:val="007236CD"/>
    <w:rsid w:val="00724C83"/>
    <w:rsid w:val="0072590A"/>
    <w:rsid w:val="00725D78"/>
    <w:rsid w:val="00725F6F"/>
    <w:rsid w:val="00727A4C"/>
    <w:rsid w:val="00727AAD"/>
    <w:rsid w:val="00733330"/>
    <w:rsid w:val="00735C1D"/>
    <w:rsid w:val="007360EC"/>
    <w:rsid w:val="007361AE"/>
    <w:rsid w:val="00736679"/>
    <w:rsid w:val="00736854"/>
    <w:rsid w:val="00737503"/>
    <w:rsid w:val="007379BF"/>
    <w:rsid w:val="00737CDF"/>
    <w:rsid w:val="00741CA6"/>
    <w:rsid w:val="00741E88"/>
    <w:rsid w:val="00742837"/>
    <w:rsid w:val="00743EF4"/>
    <w:rsid w:val="00744008"/>
    <w:rsid w:val="00744894"/>
    <w:rsid w:val="00747389"/>
    <w:rsid w:val="007508A1"/>
    <w:rsid w:val="00750E5B"/>
    <w:rsid w:val="00752BA4"/>
    <w:rsid w:val="007539A4"/>
    <w:rsid w:val="00756552"/>
    <w:rsid w:val="00756745"/>
    <w:rsid w:val="00756CDE"/>
    <w:rsid w:val="00756E8B"/>
    <w:rsid w:val="00756ED4"/>
    <w:rsid w:val="007570BA"/>
    <w:rsid w:val="00757D90"/>
    <w:rsid w:val="00761416"/>
    <w:rsid w:val="00761EC9"/>
    <w:rsid w:val="007652CA"/>
    <w:rsid w:val="00765966"/>
    <w:rsid w:val="00765971"/>
    <w:rsid w:val="00765C8F"/>
    <w:rsid w:val="00767944"/>
    <w:rsid w:val="00767BE8"/>
    <w:rsid w:val="007707D1"/>
    <w:rsid w:val="0077097E"/>
    <w:rsid w:val="00771CA1"/>
    <w:rsid w:val="00772D53"/>
    <w:rsid w:val="0077616F"/>
    <w:rsid w:val="007775F9"/>
    <w:rsid w:val="007801BF"/>
    <w:rsid w:val="007802F8"/>
    <w:rsid w:val="00780AED"/>
    <w:rsid w:val="007814E2"/>
    <w:rsid w:val="00781D17"/>
    <w:rsid w:val="00782A97"/>
    <w:rsid w:val="00783D45"/>
    <w:rsid w:val="007840A3"/>
    <w:rsid w:val="007849D9"/>
    <w:rsid w:val="00784C1C"/>
    <w:rsid w:val="007870F1"/>
    <w:rsid w:val="00787C56"/>
    <w:rsid w:val="00791E5E"/>
    <w:rsid w:val="0079251B"/>
    <w:rsid w:val="0079294D"/>
    <w:rsid w:val="007933AD"/>
    <w:rsid w:val="0079366C"/>
    <w:rsid w:val="00793712"/>
    <w:rsid w:val="007937D2"/>
    <w:rsid w:val="00793F77"/>
    <w:rsid w:val="00795A62"/>
    <w:rsid w:val="007960CE"/>
    <w:rsid w:val="007966BF"/>
    <w:rsid w:val="00796F4C"/>
    <w:rsid w:val="00797212"/>
    <w:rsid w:val="00797B8A"/>
    <w:rsid w:val="007A1655"/>
    <w:rsid w:val="007A2435"/>
    <w:rsid w:val="007A2866"/>
    <w:rsid w:val="007A3F64"/>
    <w:rsid w:val="007A4D92"/>
    <w:rsid w:val="007A4DDC"/>
    <w:rsid w:val="007B1A7E"/>
    <w:rsid w:val="007B2122"/>
    <w:rsid w:val="007B2131"/>
    <w:rsid w:val="007B2218"/>
    <w:rsid w:val="007B22DD"/>
    <w:rsid w:val="007B3765"/>
    <w:rsid w:val="007B5EB6"/>
    <w:rsid w:val="007B5EC2"/>
    <w:rsid w:val="007C09AF"/>
    <w:rsid w:val="007C0B37"/>
    <w:rsid w:val="007C0CEF"/>
    <w:rsid w:val="007C0D69"/>
    <w:rsid w:val="007C0F05"/>
    <w:rsid w:val="007C1F0D"/>
    <w:rsid w:val="007C315B"/>
    <w:rsid w:val="007C3EC4"/>
    <w:rsid w:val="007C4F37"/>
    <w:rsid w:val="007C5DD2"/>
    <w:rsid w:val="007C6746"/>
    <w:rsid w:val="007C6903"/>
    <w:rsid w:val="007C6DB8"/>
    <w:rsid w:val="007D065D"/>
    <w:rsid w:val="007D07A9"/>
    <w:rsid w:val="007D1374"/>
    <w:rsid w:val="007D14AE"/>
    <w:rsid w:val="007D19B9"/>
    <w:rsid w:val="007D275A"/>
    <w:rsid w:val="007D3D97"/>
    <w:rsid w:val="007D40DD"/>
    <w:rsid w:val="007D4BAC"/>
    <w:rsid w:val="007D5198"/>
    <w:rsid w:val="007D55DB"/>
    <w:rsid w:val="007D5DDD"/>
    <w:rsid w:val="007D67CC"/>
    <w:rsid w:val="007D685C"/>
    <w:rsid w:val="007D79B2"/>
    <w:rsid w:val="007D7EDA"/>
    <w:rsid w:val="007E0620"/>
    <w:rsid w:val="007E0FAF"/>
    <w:rsid w:val="007E26BB"/>
    <w:rsid w:val="007E40A5"/>
    <w:rsid w:val="007E437E"/>
    <w:rsid w:val="007E5823"/>
    <w:rsid w:val="007F0176"/>
    <w:rsid w:val="007F196A"/>
    <w:rsid w:val="007F4A4B"/>
    <w:rsid w:val="007F54F5"/>
    <w:rsid w:val="007F6615"/>
    <w:rsid w:val="007F6CE4"/>
    <w:rsid w:val="007F7C39"/>
    <w:rsid w:val="00800443"/>
    <w:rsid w:val="00800B0E"/>
    <w:rsid w:val="00801861"/>
    <w:rsid w:val="008021A7"/>
    <w:rsid w:val="0080536F"/>
    <w:rsid w:val="00806648"/>
    <w:rsid w:val="008070D9"/>
    <w:rsid w:val="008070EA"/>
    <w:rsid w:val="00807D2C"/>
    <w:rsid w:val="00807EA3"/>
    <w:rsid w:val="00811111"/>
    <w:rsid w:val="008120CC"/>
    <w:rsid w:val="008126FD"/>
    <w:rsid w:val="00812732"/>
    <w:rsid w:val="00815503"/>
    <w:rsid w:val="00815E76"/>
    <w:rsid w:val="008166B6"/>
    <w:rsid w:val="0081789A"/>
    <w:rsid w:val="008178C0"/>
    <w:rsid w:val="00821A0B"/>
    <w:rsid w:val="00822847"/>
    <w:rsid w:val="00822CED"/>
    <w:rsid w:val="008256BF"/>
    <w:rsid w:val="008258E8"/>
    <w:rsid w:val="00826529"/>
    <w:rsid w:val="008267CC"/>
    <w:rsid w:val="00826FE8"/>
    <w:rsid w:val="008279D6"/>
    <w:rsid w:val="00827AE5"/>
    <w:rsid w:val="008302A0"/>
    <w:rsid w:val="00830551"/>
    <w:rsid w:val="0083114C"/>
    <w:rsid w:val="0083145E"/>
    <w:rsid w:val="00832708"/>
    <w:rsid w:val="008327AB"/>
    <w:rsid w:val="008344A9"/>
    <w:rsid w:val="0083455F"/>
    <w:rsid w:val="00834735"/>
    <w:rsid w:val="00835469"/>
    <w:rsid w:val="00835CD4"/>
    <w:rsid w:val="00835EEF"/>
    <w:rsid w:val="00836062"/>
    <w:rsid w:val="00836466"/>
    <w:rsid w:val="00836C75"/>
    <w:rsid w:val="0084065A"/>
    <w:rsid w:val="00841ED6"/>
    <w:rsid w:val="00842B61"/>
    <w:rsid w:val="008452AE"/>
    <w:rsid w:val="0084773B"/>
    <w:rsid w:val="00850132"/>
    <w:rsid w:val="0085021F"/>
    <w:rsid w:val="00850812"/>
    <w:rsid w:val="00850A48"/>
    <w:rsid w:val="00851718"/>
    <w:rsid w:val="00852109"/>
    <w:rsid w:val="008543DA"/>
    <w:rsid w:val="00855289"/>
    <w:rsid w:val="00856966"/>
    <w:rsid w:val="00857632"/>
    <w:rsid w:val="008578CD"/>
    <w:rsid w:val="00857F91"/>
    <w:rsid w:val="00857F93"/>
    <w:rsid w:val="008602E8"/>
    <w:rsid w:val="0086073A"/>
    <w:rsid w:val="008612B3"/>
    <w:rsid w:val="0086223F"/>
    <w:rsid w:val="0086226D"/>
    <w:rsid w:val="008623DB"/>
    <w:rsid w:val="008628C4"/>
    <w:rsid w:val="00862A33"/>
    <w:rsid w:val="00863094"/>
    <w:rsid w:val="00863149"/>
    <w:rsid w:val="0086442B"/>
    <w:rsid w:val="00864DCC"/>
    <w:rsid w:val="0086503E"/>
    <w:rsid w:val="0086589F"/>
    <w:rsid w:val="008670B0"/>
    <w:rsid w:val="008671F3"/>
    <w:rsid w:val="00870E0F"/>
    <w:rsid w:val="00871C91"/>
    <w:rsid w:val="00872D0C"/>
    <w:rsid w:val="00873301"/>
    <w:rsid w:val="0087398D"/>
    <w:rsid w:val="00873F4E"/>
    <w:rsid w:val="008751E7"/>
    <w:rsid w:val="0087550A"/>
    <w:rsid w:val="00877591"/>
    <w:rsid w:val="00877677"/>
    <w:rsid w:val="00877AB4"/>
    <w:rsid w:val="00877E5A"/>
    <w:rsid w:val="0088121C"/>
    <w:rsid w:val="008822E9"/>
    <w:rsid w:val="0088345A"/>
    <w:rsid w:val="008853B4"/>
    <w:rsid w:val="00885C0A"/>
    <w:rsid w:val="008864DC"/>
    <w:rsid w:val="00886627"/>
    <w:rsid w:val="0088713E"/>
    <w:rsid w:val="0089121D"/>
    <w:rsid w:val="0089205B"/>
    <w:rsid w:val="00892241"/>
    <w:rsid w:val="00892C8F"/>
    <w:rsid w:val="00892F0C"/>
    <w:rsid w:val="008942B0"/>
    <w:rsid w:val="0089701C"/>
    <w:rsid w:val="008A15D2"/>
    <w:rsid w:val="008A18A4"/>
    <w:rsid w:val="008A1AC5"/>
    <w:rsid w:val="008A350E"/>
    <w:rsid w:val="008A412F"/>
    <w:rsid w:val="008A482A"/>
    <w:rsid w:val="008A69F2"/>
    <w:rsid w:val="008A7700"/>
    <w:rsid w:val="008A7EE3"/>
    <w:rsid w:val="008B0727"/>
    <w:rsid w:val="008B2BBE"/>
    <w:rsid w:val="008B3C73"/>
    <w:rsid w:val="008B5DCB"/>
    <w:rsid w:val="008B5F23"/>
    <w:rsid w:val="008B60A3"/>
    <w:rsid w:val="008B66AC"/>
    <w:rsid w:val="008B7D42"/>
    <w:rsid w:val="008B7DE1"/>
    <w:rsid w:val="008C061C"/>
    <w:rsid w:val="008C17E0"/>
    <w:rsid w:val="008C2F37"/>
    <w:rsid w:val="008C3AF1"/>
    <w:rsid w:val="008C5447"/>
    <w:rsid w:val="008C65A8"/>
    <w:rsid w:val="008C72CC"/>
    <w:rsid w:val="008D0B50"/>
    <w:rsid w:val="008D127A"/>
    <w:rsid w:val="008D1AA5"/>
    <w:rsid w:val="008D273A"/>
    <w:rsid w:val="008D310D"/>
    <w:rsid w:val="008D364B"/>
    <w:rsid w:val="008D402D"/>
    <w:rsid w:val="008D5284"/>
    <w:rsid w:val="008D7F92"/>
    <w:rsid w:val="008E058D"/>
    <w:rsid w:val="008E1ABA"/>
    <w:rsid w:val="008E40AA"/>
    <w:rsid w:val="008E4F62"/>
    <w:rsid w:val="008E57C7"/>
    <w:rsid w:val="008E5F85"/>
    <w:rsid w:val="008E6088"/>
    <w:rsid w:val="008E7A4D"/>
    <w:rsid w:val="008E7E4A"/>
    <w:rsid w:val="008F19E6"/>
    <w:rsid w:val="008F4CDF"/>
    <w:rsid w:val="008F53A4"/>
    <w:rsid w:val="008F58E6"/>
    <w:rsid w:val="008F6FBC"/>
    <w:rsid w:val="008F7062"/>
    <w:rsid w:val="00902CAB"/>
    <w:rsid w:val="00902F6B"/>
    <w:rsid w:val="00904069"/>
    <w:rsid w:val="009058ED"/>
    <w:rsid w:val="00905B8B"/>
    <w:rsid w:val="0090732E"/>
    <w:rsid w:val="009075C0"/>
    <w:rsid w:val="00910F60"/>
    <w:rsid w:val="00911629"/>
    <w:rsid w:val="00911C83"/>
    <w:rsid w:val="00911E67"/>
    <w:rsid w:val="009138E4"/>
    <w:rsid w:val="00913EA2"/>
    <w:rsid w:val="00914ACC"/>
    <w:rsid w:val="00914DC4"/>
    <w:rsid w:val="00915FB4"/>
    <w:rsid w:val="00920526"/>
    <w:rsid w:val="0092202D"/>
    <w:rsid w:val="00922182"/>
    <w:rsid w:val="009227BC"/>
    <w:rsid w:val="00922A23"/>
    <w:rsid w:val="009235D9"/>
    <w:rsid w:val="00925B2A"/>
    <w:rsid w:val="009263A4"/>
    <w:rsid w:val="009263C5"/>
    <w:rsid w:val="009267FB"/>
    <w:rsid w:val="009309D2"/>
    <w:rsid w:val="00932242"/>
    <w:rsid w:val="009342B4"/>
    <w:rsid w:val="0093527C"/>
    <w:rsid w:val="00935D81"/>
    <w:rsid w:val="00935E49"/>
    <w:rsid w:val="009363E6"/>
    <w:rsid w:val="009369AC"/>
    <w:rsid w:val="00936A66"/>
    <w:rsid w:val="0093760A"/>
    <w:rsid w:val="00942A89"/>
    <w:rsid w:val="009436B1"/>
    <w:rsid w:val="00946DBC"/>
    <w:rsid w:val="00947A69"/>
    <w:rsid w:val="0095173C"/>
    <w:rsid w:val="00951AE2"/>
    <w:rsid w:val="009531B1"/>
    <w:rsid w:val="00954F7E"/>
    <w:rsid w:val="009604DA"/>
    <w:rsid w:val="009621CD"/>
    <w:rsid w:val="009625FB"/>
    <w:rsid w:val="00962B54"/>
    <w:rsid w:val="009633D6"/>
    <w:rsid w:val="00963983"/>
    <w:rsid w:val="00963DAD"/>
    <w:rsid w:val="00963F53"/>
    <w:rsid w:val="00965E0E"/>
    <w:rsid w:val="00970384"/>
    <w:rsid w:val="00970F78"/>
    <w:rsid w:val="009711F5"/>
    <w:rsid w:val="00974944"/>
    <w:rsid w:val="00980E80"/>
    <w:rsid w:val="0098120F"/>
    <w:rsid w:val="009815B2"/>
    <w:rsid w:val="009815BC"/>
    <w:rsid w:val="00981A5E"/>
    <w:rsid w:val="009829CE"/>
    <w:rsid w:val="00984202"/>
    <w:rsid w:val="00984D7E"/>
    <w:rsid w:val="00986CBF"/>
    <w:rsid w:val="00987596"/>
    <w:rsid w:val="009904A0"/>
    <w:rsid w:val="00990FFA"/>
    <w:rsid w:val="00992DC5"/>
    <w:rsid w:val="009932DF"/>
    <w:rsid w:val="00994302"/>
    <w:rsid w:val="009947A8"/>
    <w:rsid w:val="00995A51"/>
    <w:rsid w:val="00996021"/>
    <w:rsid w:val="00996940"/>
    <w:rsid w:val="00997283"/>
    <w:rsid w:val="00997390"/>
    <w:rsid w:val="00997A47"/>
    <w:rsid w:val="00997D71"/>
    <w:rsid w:val="009A204F"/>
    <w:rsid w:val="009A208C"/>
    <w:rsid w:val="009A31E6"/>
    <w:rsid w:val="009A3DEB"/>
    <w:rsid w:val="009A414A"/>
    <w:rsid w:val="009A476B"/>
    <w:rsid w:val="009A4BEF"/>
    <w:rsid w:val="009A5CAB"/>
    <w:rsid w:val="009A5CE8"/>
    <w:rsid w:val="009A647E"/>
    <w:rsid w:val="009A7811"/>
    <w:rsid w:val="009A798A"/>
    <w:rsid w:val="009B084B"/>
    <w:rsid w:val="009B0AAA"/>
    <w:rsid w:val="009B1351"/>
    <w:rsid w:val="009B197E"/>
    <w:rsid w:val="009B1A71"/>
    <w:rsid w:val="009B1BEF"/>
    <w:rsid w:val="009B328E"/>
    <w:rsid w:val="009B3AB4"/>
    <w:rsid w:val="009B4AE5"/>
    <w:rsid w:val="009B5876"/>
    <w:rsid w:val="009B5E2D"/>
    <w:rsid w:val="009B69F6"/>
    <w:rsid w:val="009B747B"/>
    <w:rsid w:val="009C05B6"/>
    <w:rsid w:val="009C1B46"/>
    <w:rsid w:val="009C219B"/>
    <w:rsid w:val="009C2BD8"/>
    <w:rsid w:val="009C3677"/>
    <w:rsid w:val="009C44D7"/>
    <w:rsid w:val="009C5D60"/>
    <w:rsid w:val="009C6BC0"/>
    <w:rsid w:val="009D1237"/>
    <w:rsid w:val="009D12CA"/>
    <w:rsid w:val="009D27DA"/>
    <w:rsid w:val="009D2E87"/>
    <w:rsid w:val="009D3AFD"/>
    <w:rsid w:val="009D579E"/>
    <w:rsid w:val="009D651B"/>
    <w:rsid w:val="009D6A0A"/>
    <w:rsid w:val="009E1B77"/>
    <w:rsid w:val="009E3260"/>
    <w:rsid w:val="009E4065"/>
    <w:rsid w:val="009E5A43"/>
    <w:rsid w:val="009F05AA"/>
    <w:rsid w:val="009F0FBD"/>
    <w:rsid w:val="009F3FCD"/>
    <w:rsid w:val="009F517A"/>
    <w:rsid w:val="009F71E4"/>
    <w:rsid w:val="009F7C0B"/>
    <w:rsid w:val="009F7CBE"/>
    <w:rsid w:val="00A029A4"/>
    <w:rsid w:val="00A03379"/>
    <w:rsid w:val="00A035E2"/>
    <w:rsid w:val="00A03CBB"/>
    <w:rsid w:val="00A066B5"/>
    <w:rsid w:val="00A07A72"/>
    <w:rsid w:val="00A07FF0"/>
    <w:rsid w:val="00A111E6"/>
    <w:rsid w:val="00A11944"/>
    <w:rsid w:val="00A11DF8"/>
    <w:rsid w:val="00A14D06"/>
    <w:rsid w:val="00A1542F"/>
    <w:rsid w:val="00A15A9C"/>
    <w:rsid w:val="00A16869"/>
    <w:rsid w:val="00A21B1A"/>
    <w:rsid w:val="00A22043"/>
    <w:rsid w:val="00A220FE"/>
    <w:rsid w:val="00A22415"/>
    <w:rsid w:val="00A22E85"/>
    <w:rsid w:val="00A2309E"/>
    <w:rsid w:val="00A23B67"/>
    <w:rsid w:val="00A23B6D"/>
    <w:rsid w:val="00A242A0"/>
    <w:rsid w:val="00A25EAC"/>
    <w:rsid w:val="00A26869"/>
    <w:rsid w:val="00A32A86"/>
    <w:rsid w:val="00A32E7E"/>
    <w:rsid w:val="00A33B67"/>
    <w:rsid w:val="00A34324"/>
    <w:rsid w:val="00A36020"/>
    <w:rsid w:val="00A3605D"/>
    <w:rsid w:val="00A3636A"/>
    <w:rsid w:val="00A402A4"/>
    <w:rsid w:val="00A414D0"/>
    <w:rsid w:val="00A41F33"/>
    <w:rsid w:val="00A4379B"/>
    <w:rsid w:val="00A44411"/>
    <w:rsid w:val="00A4486D"/>
    <w:rsid w:val="00A45BB0"/>
    <w:rsid w:val="00A45F42"/>
    <w:rsid w:val="00A47813"/>
    <w:rsid w:val="00A50FB7"/>
    <w:rsid w:val="00A523AB"/>
    <w:rsid w:val="00A53844"/>
    <w:rsid w:val="00A54414"/>
    <w:rsid w:val="00A54D24"/>
    <w:rsid w:val="00A615E5"/>
    <w:rsid w:val="00A61BEA"/>
    <w:rsid w:val="00A641F1"/>
    <w:rsid w:val="00A6470A"/>
    <w:rsid w:val="00A64B2E"/>
    <w:rsid w:val="00A651CB"/>
    <w:rsid w:val="00A653F1"/>
    <w:rsid w:val="00A65A72"/>
    <w:rsid w:val="00A665E3"/>
    <w:rsid w:val="00A67AAA"/>
    <w:rsid w:val="00A67F86"/>
    <w:rsid w:val="00A71CA4"/>
    <w:rsid w:val="00A72EE9"/>
    <w:rsid w:val="00A74477"/>
    <w:rsid w:val="00A74E98"/>
    <w:rsid w:val="00A75854"/>
    <w:rsid w:val="00A760F6"/>
    <w:rsid w:val="00A80736"/>
    <w:rsid w:val="00A80F75"/>
    <w:rsid w:val="00A815E2"/>
    <w:rsid w:val="00A83CD9"/>
    <w:rsid w:val="00A84B88"/>
    <w:rsid w:val="00A856A2"/>
    <w:rsid w:val="00A85A0B"/>
    <w:rsid w:val="00A85E9C"/>
    <w:rsid w:val="00A87ABB"/>
    <w:rsid w:val="00A911F4"/>
    <w:rsid w:val="00A91403"/>
    <w:rsid w:val="00A917EA"/>
    <w:rsid w:val="00A919E8"/>
    <w:rsid w:val="00A91B11"/>
    <w:rsid w:val="00A929AE"/>
    <w:rsid w:val="00A92A59"/>
    <w:rsid w:val="00A935EC"/>
    <w:rsid w:val="00A9420D"/>
    <w:rsid w:val="00A94E68"/>
    <w:rsid w:val="00A95660"/>
    <w:rsid w:val="00A95689"/>
    <w:rsid w:val="00A97456"/>
    <w:rsid w:val="00A979CA"/>
    <w:rsid w:val="00AA1342"/>
    <w:rsid w:val="00AA2403"/>
    <w:rsid w:val="00AA267D"/>
    <w:rsid w:val="00AA2FAB"/>
    <w:rsid w:val="00AA765B"/>
    <w:rsid w:val="00AA7FBC"/>
    <w:rsid w:val="00AB1F87"/>
    <w:rsid w:val="00AB2C27"/>
    <w:rsid w:val="00AB7B8B"/>
    <w:rsid w:val="00AC097D"/>
    <w:rsid w:val="00AC46AB"/>
    <w:rsid w:val="00AC5181"/>
    <w:rsid w:val="00AC59D6"/>
    <w:rsid w:val="00AC6480"/>
    <w:rsid w:val="00AC6BCF"/>
    <w:rsid w:val="00AD0779"/>
    <w:rsid w:val="00AD15B0"/>
    <w:rsid w:val="00AD258C"/>
    <w:rsid w:val="00AD2716"/>
    <w:rsid w:val="00AD3AB0"/>
    <w:rsid w:val="00AD3B17"/>
    <w:rsid w:val="00AD3F9F"/>
    <w:rsid w:val="00AD43C0"/>
    <w:rsid w:val="00AD4409"/>
    <w:rsid w:val="00AD5194"/>
    <w:rsid w:val="00AD5750"/>
    <w:rsid w:val="00AD5983"/>
    <w:rsid w:val="00AD6603"/>
    <w:rsid w:val="00AD765F"/>
    <w:rsid w:val="00AD77E7"/>
    <w:rsid w:val="00AD79EC"/>
    <w:rsid w:val="00AE3A86"/>
    <w:rsid w:val="00AE40F5"/>
    <w:rsid w:val="00AE4E66"/>
    <w:rsid w:val="00AE547A"/>
    <w:rsid w:val="00AE5807"/>
    <w:rsid w:val="00AE74DB"/>
    <w:rsid w:val="00AF01AF"/>
    <w:rsid w:val="00AF0520"/>
    <w:rsid w:val="00AF212A"/>
    <w:rsid w:val="00AF4368"/>
    <w:rsid w:val="00AF45E1"/>
    <w:rsid w:val="00AF50A5"/>
    <w:rsid w:val="00AF5305"/>
    <w:rsid w:val="00AF55FA"/>
    <w:rsid w:val="00AF57AF"/>
    <w:rsid w:val="00AF68D6"/>
    <w:rsid w:val="00AF6B60"/>
    <w:rsid w:val="00AF6BEB"/>
    <w:rsid w:val="00AF7776"/>
    <w:rsid w:val="00B00332"/>
    <w:rsid w:val="00B012DE"/>
    <w:rsid w:val="00B027B7"/>
    <w:rsid w:val="00B04309"/>
    <w:rsid w:val="00B04813"/>
    <w:rsid w:val="00B04CB5"/>
    <w:rsid w:val="00B04D0F"/>
    <w:rsid w:val="00B05083"/>
    <w:rsid w:val="00B057C9"/>
    <w:rsid w:val="00B11AC1"/>
    <w:rsid w:val="00B1235D"/>
    <w:rsid w:val="00B150CC"/>
    <w:rsid w:val="00B1706D"/>
    <w:rsid w:val="00B17C9E"/>
    <w:rsid w:val="00B2011B"/>
    <w:rsid w:val="00B20418"/>
    <w:rsid w:val="00B20A06"/>
    <w:rsid w:val="00B21414"/>
    <w:rsid w:val="00B21B77"/>
    <w:rsid w:val="00B21EEF"/>
    <w:rsid w:val="00B22AC7"/>
    <w:rsid w:val="00B3036F"/>
    <w:rsid w:val="00B30718"/>
    <w:rsid w:val="00B3134B"/>
    <w:rsid w:val="00B3195F"/>
    <w:rsid w:val="00B31BF6"/>
    <w:rsid w:val="00B3488A"/>
    <w:rsid w:val="00B349FA"/>
    <w:rsid w:val="00B34BC9"/>
    <w:rsid w:val="00B34C9B"/>
    <w:rsid w:val="00B360BA"/>
    <w:rsid w:val="00B370DD"/>
    <w:rsid w:val="00B37EB2"/>
    <w:rsid w:val="00B4240E"/>
    <w:rsid w:val="00B42C12"/>
    <w:rsid w:val="00B42CF0"/>
    <w:rsid w:val="00B434C3"/>
    <w:rsid w:val="00B44974"/>
    <w:rsid w:val="00B44ECA"/>
    <w:rsid w:val="00B46AB1"/>
    <w:rsid w:val="00B46DAA"/>
    <w:rsid w:val="00B46E1A"/>
    <w:rsid w:val="00B46F71"/>
    <w:rsid w:val="00B478F4"/>
    <w:rsid w:val="00B479FF"/>
    <w:rsid w:val="00B50C0F"/>
    <w:rsid w:val="00B52061"/>
    <w:rsid w:val="00B534F5"/>
    <w:rsid w:val="00B536C3"/>
    <w:rsid w:val="00B537EA"/>
    <w:rsid w:val="00B549C8"/>
    <w:rsid w:val="00B55BA4"/>
    <w:rsid w:val="00B55EF6"/>
    <w:rsid w:val="00B55FEC"/>
    <w:rsid w:val="00B5668C"/>
    <w:rsid w:val="00B56776"/>
    <w:rsid w:val="00B569E5"/>
    <w:rsid w:val="00B578C1"/>
    <w:rsid w:val="00B6258A"/>
    <w:rsid w:val="00B62B08"/>
    <w:rsid w:val="00B64839"/>
    <w:rsid w:val="00B7007F"/>
    <w:rsid w:val="00B70FA5"/>
    <w:rsid w:val="00B736B4"/>
    <w:rsid w:val="00B73881"/>
    <w:rsid w:val="00B74427"/>
    <w:rsid w:val="00B7443B"/>
    <w:rsid w:val="00B74F65"/>
    <w:rsid w:val="00B7654B"/>
    <w:rsid w:val="00B7724E"/>
    <w:rsid w:val="00B80E0A"/>
    <w:rsid w:val="00B81805"/>
    <w:rsid w:val="00B81A75"/>
    <w:rsid w:val="00B82608"/>
    <w:rsid w:val="00B83086"/>
    <w:rsid w:val="00B84ED4"/>
    <w:rsid w:val="00B874FB"/>
    <w:rsid w:val="00B909D4"/>
    <w:rsid w:val="00B914E7"/>
    <w:rsid w:val="00B9233B"/>
    <w:rsid w:val="00B92DE6"/>
    <w:rsid w:val="00B92ED4"/>
    <w:rsid w:val="00B94B58"/>
    <w:rsid w:val="00B953FD"/>
    <w:rsid w:val="00B97067"/>
    <w:rsid w:val="00BA26D7"/>
    <w:rsid w:val="00BA2FD3"/>
    <w:rsid w:val="00BA2FEA"/>
    <w:rsid w:val="00BA51D1"/>
    <w:rsid w:val="00BA5D52"/>
    <w:rsid w:val="00BA77C0"/>
    <w:rsid w:val="00BB0B5D"/>
    <w:rsid w:val="00BB2105"/>
    <w:rsid w:val="00BB26DA"/>
    <w:rsid w:val="00BB278E"/>
    <w:rsid w:val="00BB4BB4"/>
    <w:rsid w:val="00BB50DB"/>
    <w:rsid w:val="00BB5395"/>
    <w:rsid w:val="00BB5D22"/>
    <w:rsid w:val="00BB5E19"/>
    <w:rsid w:val="00BB6490"/>
    <w:rsid w:val="00BB704B"/>
    <w:rsid w:val="00BC14E2"/>
    <w:rsid w:val="00BC19B1"/>
    <w:rsid w:val="00BC454B"/>
    <w:rsid w:val="00BC48B5"/>
    <w:rsid w:val="00BC5260"/>
    <w:rsid w:val="00BC535D"/>
    <w:rsid w:val="00BC5CC9"/>
    <w:rsid w:val="00BC648C"/>
    <w:rsid w:val="00BC6F5F"/>
    <w:rsid w:val="00BC7D11"/>
    <w:rsid w:val="00BD06E3"/>
    <w:rsid w:val="00BD0CEA"/>
    <w:rsid w:val="00BD11B4"/>
    <w:rsid w:val="00BD1B1A"/>
    <w:rsid w:val="00BD2738"/>
    <w:rsid w:val="00BD414B"/>
    <w:rsid w:val="00BD4394"/>
    <w:rsid w:val="00BD69ED"/>
    <w:rsid w:val="00BD7BA8"/>
    <w:rsid w:val="00BE21F2"/>
    <w:rsid w:val="00BE21F5"/>
    <w:rsid w:val="00BE2CAD"/>
    <w:rsid w:val="00BE35F8"/>
    <w:rsid w:val="00BE3BCE"/>
    <w:rsid w:val="00BE426D"/>
    <w:rsid w:val="00BE4D1C"/>
    <w:rsid w:val="00BE569D"/>
    <w:rsid w:val="00BE6B44"/>
    <w:rsid w:val="00BE79F2"/>
    <w:rsid w:val="00BF265A"/>
    <w:rsid w:val="00BF4082"/>
    <w:rsid w:val="00BF4E24"/>
    <w:rsid w:val="00BF54A8"/>
    <w:rsid w:val="00BF59F3"/>
    <w:rsid w:val="00BF683A"/>
    <w:rsid w:val="00BF7799"/>
    <w:rsid w:val="00C005B5"/>
    <w:rsid w:val="00C006AB"/>
    <w:rsid w:val="00C0127C"/>
    <w:rsid w:val="00C01C29"/>
    <w:rsid w:val="00C02577"/>
    <w:rsid w:val="00C0370C"/>
    <w:rsid w:val="00C0395D"/>
    <w:rsid w:val="00C04DB3"/>
    <w:rsid w:val="00C052C5"/>
    <w:rsid w:val="00C07177"/>
    <w:rsid w:val="00C077F2"/>
    <w:rsid w:val="00C0782F"/>
    <w:rsid w:val="00C103C0"/>
    <w:rsid w:val="00C1177C"/>
    <w:rsid w:val="00C12930"/>
    <w:rsid w:val="00C13C08"/>
    <w:rsid w:val="00C15311"/>
    <w:rsid w:val="00C15EDD"/>
    <w:rsid w:val="00C16705"/>
    <w:rsid w:val="00C16994"/>
    <w:rsid w:val="00C17D93"/>
    <w:rsid w:val="00C2116C"/>
    <w:rsid w:val="00C24DFE"/>
    <w:rsid w:val="00C24E23"/>
    <w:rsid w:val="00C27E8F"/>
    <w:rsid w:val="00C31648"/>
    <w:rsid w:val="00C347C5"/>
    <w:rsid w:val="00C34B52"/>
    <w:rsid w:val="00C36D25"/>
    <w:rsid w:val="00C40133"/>
    <w:rsid w:val="00C4068F"/>
    <w:rsid w:val="00C40988"/>
    <w:rsid w:val="00C40BE7"/>
    <w:rsid w:val="00C41B8D"/>
    <w:rsid w:val="00C43EF4"/>
    <w:rsid w:val="00C448DC"/>
    <w:rsid w:val="00C44C0D"/>
    <w:rsid w:val="00C44E3A"/>
    <w:rsid w:val="00C457D7"/>
    <w:rsid w:val="00C45D63"/>
    <w:rsid w:val="00C45DAE"/>
    <w:rsid w:val="00C50345"/>
    <w:rsid w:val="00C5399D"/>
    <w:rsid w:val="00C54DEC"/>
    <w:rsid w:val="00C56EAB"/>
    <w:rsid w:val="00C57521"/>
    <w:rsid w:val="00C6103A"/>
    <w:rsid w:val="00C62663"/>
    <w:rsid w:val="00C637A7"/>
    <w:rsid w:val="00C64E89"/>
    <w:rsid w:val="00C650DC"/>
    <w:rsid w:val="00C65470"/>
    <w:rsid w:val="00C66A15"/>
    <w:rsid w:val="00C71413"/>
    <w:rsid w:val="00C7182C"/>
    <w:rsid w:val="00C72DCB"/>
    <w:rsid w:val="00C74471"/>
    <w:rsid w:val="00C74995"/>
    <w:rsid w:val="00C75125"/>
    <w:rsid w:val="00C75CBB"/>
    <w:rsid w:val="00C7759C"/>
    <w:rsid w:val="00C7778F"/>
    <w:rsid w:val="00C77A34"/>
    <w:rsid w:val="00C83101"/>
    <w:rsid w:val="00C8381F"/>
    <w:rsid w:val="00C84069"/>
    <w:rsid w:val="00C84F0E"/>
    <w:rsid w:val="00C85787"/>
    <w:rsid w:val="00C87E05"/>
    <w:rsid w:val="00C90D59"/>
    <w:rsid w:val="00C91203"/>
    <w:rsid w:val="00C924F2"/>
    <w:rsid w:val="00C9466F"/>
    <w:rsid w:val="00C95B86"/>
    <w:rsid w:val="00C95C85"/>
    <w:rsid w:val="00C9668E"/>
    <w:rsid w:val="00C96A4D"/>
    <w:rsid w:val="00C97115"/>
    <w:rsid w:val="00CA00B4"/>
    <w:rsid w:val="00CA0BE7"/>
    <w:rsid w:val="00CA2FB5"/>
    <w:rsid w:val="00CA39D1"/>
    <w:rsid w:val="00CA4196"/>
    <w:rsid w:val="00CA6539"/>
    <w:rsid w:val="00CA7115"/>
    <w:rsid w:val="00CA7655"/>
    <w:rsid w:val="00CB0377"/>
    <w:rsid w:val="00CB06B2"/>
    <w:rsid w:val="00CB0C7D"/>
    <w:rsid w:val="00CB143E"/>
    <w:rsid w:val="00CB1993"/>
    <w:rsid w:val="00CB1F0B"/>
    <w:rsid w:val="00CB3643"/>
    <w:rsid w:val="00CB3BFA"/>
    <w:rsid w:val="00CB5887"/>
    <w:rsid w:val="00CB70EA"/>
    <w:rsid w:val="00CB7B4C"/>
    <w:rsid w:val="00CC035F"/>
    <w:rsid w:val="00CC2180"/>
    <w:rsid w:val="00CC2D91"/>
    <w:rsid w:val="00CC393C"/>
    <w:rsid w:val="00CC49E3"/>
    <w:rsid w:val="00CC6702"/>
    <w:rsid w:val="00CC6CDF"/>
    <w:rsid w:val="00CC70F0"/>
    <w:rsid w:val="00CC7817"/>
    <w:rsid w:val="00CC7E58"/>
    <w:rsid w:val="00CD0DCA"/>
    <w:rsid w:val="00CD1538"/>
    <w:rsid w:val="00CD3809"/>
    <w:rsid w:val="00CD3E41"/>
    <w:rsid w:val="00CD4CD2"/>
    <w:rsid w:val="00CE0212"/>
    <w:rsid w:val="00CE0BCA"/>
    <w:rsid w:val="00CE1185"/>
    <w:rsid w:val="00CE2DDF"/>
    <w:rsid w:val="00CE4095"/>
    <w:rsid w:val="00CE42F4"/>
    <w:rsid w:val="00CE6045"/>
    <w:rsid w:val="00CE61D3"/>
    <w:rsid w:val="00CE6B5B"/>
    <w:rsid w:val="00CE71CD"/>
    <w:rsid w:val="00CE7381"/>
    <w:rsid w:val="00CE7529"/>
    <w:rsid w:val="00CE7A19"/>
    <w:rsid w:val="00CF0AB4"/>
    <w:rsid w:val="00CF15B9"/>
    <w:rsid w:val="00CF25AC"/>
    <w:rsid w:val="00CF675D"/>
    <w:rsid w:val="00CF7BEF"/>
    <w:rsid w:val="00D004E5"/>
    <w:rsid w:val="00D015C4"/>
    <w:rsid w:val="00D01739"/>
    <w:rsid w:val="00D0253B"/>
    <w:rsid w:val="00D0364B"/>
    <w:rsid w:val="00D03DCB"/>
    <w:rsid w:val="00D04D19"/>
    <w:rsid w:val="00D04DE7"/>
    <w:rsid w:val="00D0586C"/>
    <w:rsid w:val="00D10A90"/>
    <w:rsid w:val="00D131A7"/>
    <w:rsid w:val="00D13A85"/>
    <w:rsid w:val="00D13F2D"/>
    <w:rsid w:val="00D14CB3"/>
    <w:rsid w:val="00D1623D"/>
    <w:rsid w:val="00D16C91"/>
    <w:rsid w:val="00D20605"/>
    <w:rsid w:val="00D242E0"/>
    <w:rsid w:val="00D24632"/>
    <w:rsid w:val="00D24892"/>
    <w:rsid w:val="00D24943"/>
    <w:rsid w:val="00D24FDB"/>
    <w:rsid w:val="00D25259"/>
    <w:rsid w:val="00D267B2"/>
    <w:rsid w:val="00D276A1"/>
    <w:rsid w:val="00D27E64"/>
    <w:rsid w:val="00D3059D"/>
    <w:rsid w:val="00D349F4"/>
    <w:rsid w:val="00D34DD7"/>
    <w:rsid w:val="00D3501A"/>
    <w:rsid w:val="00D3518E"/>
    <w:rsid w:val="00D3667B"/>
    <w:rsid w:val="00D37A2C"/>
    <w:rsid w:val="00D4409E"/>
    <w:rsid w:val="00D441D6"/>
    <w:rsid w:val="00D46D00"/>
    <w:rsid w:val="00D46EC1"/>
    <w:rsid w:val="00D47923"/>
    <w:rsid w:val="00D529FB"/>
    <w:rsid w:val="00D52DD1"/>
    <w:rsid w:val="00D52DE2"/>
    <w:rsid w:val="00D542E8"/>
    <w:rsid w:val="00D54AB3"/>
    <w:rsid w:val="00D54D20"/>
    <w:rsid w:val="00D557B5"/>
    <w:rsid w:val="00D55903"/>
    <w:rsid w:val="00D56598"/>
    <w:rsid w:val="00D566C4"/>
    <w:rsid w:val="00D57290"/>
    <w:rsid w:val="00D60B10"/>
    <w:rsid w:val="00D60D09"/>
    <w:rsid w:val="00D60E5C"/>
    <w:rsid w:val="00D63618"/>
    <w:rsid w:val="00D6430C"/>
    <w:rsid w:val="00D70268"/>
    <w:rsid w:val="00D708A5"/>
    <w:rsid w:val="00D72814"/>
    <w:rsid w:val="00D74480"/>
    <w:rsid w:val="00D74BCC"/>
    <w:rsid w:val="00D7539A"/>
    <w:rsid w:val="00D757AA"/>
    <w:rsid w:val="00D76C81"/>
    <w:rsid w:val="00D77BDA"/>
    <w:rsid w:val="00D804C9"/>
    <w:rsid w:val="00D80E7B"/>
    <w:rsid w:val="00D80FC4"/>
    <w:rsid w:val="00D8392A"/>
    <w:rsid w:val="00D849DB"/>
    <w:rsid w:val="00D86444"/>
    <w:rsid w:val="00D877C2"/>
    <w:rsid w:val="00D904BD"/>
    <w:rsid w:val="00D91485"/>
    <w:rsid w:val="00D91C2D"/>
    <w:rsid w:val="00D91D83"/>
    <w:rsid w:val="00D92340"/>
    <w:rsid w:val="00D926C3"/>
    <w:rsid w:val="00D9422E"/>
    <w:rsid w:val="00D96276"/>
    <w:rsid w:val="00D964A5"/>
    <w:rsid w:val="00D96DC6"/>
    <w:rsid w:val="00D97451"/>
    <w:rsid w:val="00D97A69"/>
    <w:rsid w:val="00DA09CB"/>
    <w:rsid w:val="00DA14C3"/>
    <w:rsid w:val="00DA1B04"/>
    <w:rsid w:val="00DA1EDA"/>
    <w:rsid w:val="00DA510A"/>
    <w:rsid w:val="00DA69E7"/>
    <w:rsid w:val="00DB0D4B"/>
    <w:rsid w:val="00DB17DA"/>
    <w:rsid w:val="00DB1CEC"/>
    <w:rsid w:val="00DB253D"/>
    <w:rsid w:val="00DB2DBC"/>
    <w:rsid w:val="00DB3BC5"/>
    <w:rsid w:val="00DB46E1"/>
    <w:rsid w:val="00DB5C10"/>
    <w:rsid w:val="00DB6B88"/>
    <w:rsid w:val="00DB6E82"/>
    <w:rsid w:val="00DB768A"/>
    <w:rsid w:val="00DC019E"/>
    <w:rsid w:val="00DC30B3"/>
    <w:rsid w:val="00DC3807"/>
    <w:rsid w:val="00DC4A35"/>
    <w:rsid w:val="00DC4EBD"/>
    <w:rsid w:val="00DC5CD0"/>
    <w:rsid w:val="00DC6F13"/>
    <w:rsid w:val="00DD04F5"/>
    <w:rsid w:val="00DD0D22"/>
    <w:rsid w:val="00DD2DD4"/>
    <w:rsid w:val="00DD32C6"/>
    <w:rsid w:val="00DD40F1"/>
    <w:rsid w:val="00DD59F7"/>
    <w:rsid w:val="00DD7282"/>
    <w:rsid w:val="00DD72F5"/>
    <w:rsid w:val="00DD7CBE"/>
    <w:rsid w:val="00DD7DE9"/>
    <w:rsid w:val="00DE0CA6"/>
    <w:rsid w:val="00DE3305"/>
    <w:rsid w:val="00DE345A"/>
    <w:rsid w:val="00DE4781"/>
    <w:rsid w:val="00DE55C0"/>
    <w:rsid w:val="00DE6EE6"/>
    <w:rsid w:val="00DE71D5"/>
    <w:rsid w:val="00DF239B"/>
    <w:rsid w:val="00DF3553"/>
    <w:rsid w:val="00DF3DF7"/>
    <w:rsid w:val="00DF4250"/>
    <w:rsid w:val="00DF4AF7"/>
    <w:rsid w:val="00DF7BD5"/>
    <w:rsid w:val="00E0001B"/>
    <w:rsid w:val="00E02251"/>
    <w:rsid w:val="00E05063"/>
    <w:rsid w:val="00E052B1"/>
    <w:rsid w:val="00E0562C"/>
    <w:rsid w:val="00E13C9C"/>
    <w:rsid w:val="00E148D4"/>
    <w:rsid w:val="00E14BB1"/>
    <w:rsid w:val="00E14BD1"/>
    <w:rsid w:val="00E15999"/>
    <w:rsid w:val="00E15D55"/>
    <w:rsid w:val="00E161AE"/>
    <w:rsid w:val="00E162AE"/>
    <w:rsid w:val="00E16649"/>
    <w:rsid w:val="00E16C9D"/>
    <w:rsid w:val="00E17124"/>
    <w:rsid w:val="00E20353"/>
    <w:rsid w:val="00E2037D"/>
    <w:rsid w:val="00E203E2"/>
    <w:rsid w:val="00E2092B"/>
    <w:rsid w:val="00E2130C"/>
    <w:rsid w:val="00E23CBE"/>
    <w:rsid w:val="00E23F9F"/>
    <w:rsid w:val="00E24486"/>
    <w:rsid w:val="00E25398"/>
    <w:rsid w:val="00E26A46"/>
    <w:rsid w:val="00E3209F"/>
    <w:rsid w:val="00E32A2C"/>
    <w:rsid w:val="00E35E65"/>
    <w:rsid w:val="00E40C9B"/>
    <w:rsid w:val="00E41F29"/>
    <w:rsid w:val="00E4250D"/>
    <w:rsid w:val="00E4427D"/>
    <w:rsid w:val="00E44E5E"/>
    <w:rsid w:val="00E466D0"/>
    <w:rsid w:val="00E472FE"/>
    <w:rsid w:val="00E515EB"/>
    <w:rsid w:val="00E516F1"/>
    <w:rsid w:val="00E52410"/>
    <w:rsid w:val="00E52A89"/>
    <w:rsid w:val="00E5364B"/>
    <w:rsid w:val="00E56213"/>
    <w:rsid w:val="00E60216"/>
    <w:rsid w:val="00E63907"/>
    <w:rsid w:val="00E64A92"/>
    <w:rsid w:val="00E6530C"/>
    <w:rsid w:val="00E654CB"/>
    <w:rsid w:val="00E656A2"/>
    <w:rsid w:val="00E65BE4"/>
    <w:rsid w:val="00E66647"/>
    <w:rsid w:val="00E67B5B"/>
    <w:rsid w:val="00E709FF"/>
    <w:rsid w:val="00E70DD3"/>
    <w:rsid w:val="00E71256"/>
    <w:rsid w:val="00E714D3"/>
    <w:rsid w:val="00E73CBE"/>
    <w:rsid w:val="00E74B49"/>
    <w:rsid w:val="00E7503E"/>
    <w:rsid w:val="00E75137"/>
    <w:rsid w:val="00E75C55"/>
    <w:rsid w:val="00E76763"/>
    <w:rsid w:val="00E77614"/>
    <w:rsid w:val="00E77CFC"/>
    <w:rsid w:val="00E81458"/>
    <w:rsid w:val="00E8573B"/>
    <w:rsid w:val="00E85EEE"/>
    <w:rsid w:val="00E85F58"/>
    <w:rsid w:val="00E85F8B"/>
    <w:rsid w:val="00E868F9"/>
    <w:rsid w:val="00E87017"/>
    <w:rsid w:val="00E87C4F"/>
    <w:rsid w:val="00E9103D"/>
    <w:rsid w:val="00E92B60"/>
    <w:rsid w:val="00E93A71"/>
    <w:rsid w:val="00E96582"/>
    <w:rsid w:val="00E96F3A"/>
    <w:rsid w:val="00E97472"/>
    <w:rsid w:val="00E97668"/>
    <w:rsid w:val="00EA379D"/>
    <w:rsid w:val="00EA3813"/>
    <w:rsid w:val="00EA3F15"/>
    <w:rsid w:val="00EA49E0"/>
    <w:rsid w:val="00EA4A9E"/>
    <w:rsid w:val="00EA6193"/>
    <w:rsid w:val="00EA66C2"/>
    <w:rsid w:val="00EB35F9"/>
    <w:rsid w:val="00EB5B69"/>
    <w:rsid w:val="00EB663F"/>
    <w:rsid w:val="00EB6D46"/>
    <w:rsid w:val="00EB7146"/>
    <w:rsid w:val="00EB749B"/>
    <w:rsid w:val="00EC081A"/>
    <w:rsid w:val="00EC08C5"/>
    <w:rsid w:val="00EC0CD3"/>
    <w:rsid w:val="00EC1FE9"/>
    <w:rsid w:val="00EC21BA"/>
    <w:rsid w:val="00EC2696"/>
    <w:rsid w:val="00EC2C58"/>
    <w:rsid w:val="00EC3CCE"/>
    <w:rsid w:val="00EC4B9C"/>
    <w:rsid w:val="00EC54B6"/>
    <w:rsid w:val="00EC5B23"/>
    <w:rsid w:val="00EC6374"/>
    <w:rsid w:val="00EC6A00"/>
    <w:rsid w:val="00EC711F"/>
    <w:rsid w:val="00EC7294"/>
    <w:rsid w:val="00ED0627"/>
    <w:rsid w:val="00ED0E8C"/>
    <w:rsid w:val="00ED2668"/>
    <w:rsid w:val="00ED363F"/>
    <w:rsid w:val="00ED4744"/>
    <w:rsid w:val="00ED47C1"/>
    <w:rsid w:val="00ED4C15"/>
    <w:rsid w:val="00ED4FE2"/>
    <w:rsid w:val="00ED6042"/>
    <w:rsid w:val="00ED6532"/>
    <w:rsid w:val="00ED6F13"/>
    <w:rsid w:val="00EE0254"/>
    <w:rsid w:val="00EE02A4"/>
    <w:rsid w:val="00EE2AF5"/>
    <w:rsid w:val="00EE320A"/>
    <w:rsid w:val="00EE33B6"/>
    <w:rsid w:val="00EE4604"/>
    <w:rsid w:val="00EE525D"/>
    <w:rsid w:val="00EE7E81"/>
    <w:rsid w:val="00EF05AB"/>
    <w:rsid w:val="00EF268F"/>
    <w:rsid w:val="00EF295F"/>
    <w:rsid w:val="00EF3420"/>
    <w:rsid w:val="00EF3815"/>
    <w:rsid w:val="00EF57B6"/>
    <w:rsid w:val="00EF5A58"/>
    <w:rsid w:val="00EF5AF0"/>
    <w:rsid w:val="00EF5E42"/>
    <w:rsid w:val="00EF67F0"/>
    <w:rsid w:val="00F00D9F"/>
    <w:rsid w:val="00F017CA"/>
    <w:rsid w:val="00F02141"/>
    <w:rsid w:val="00F02627"/>
    <w:rsid w:val="00F02758"/>
    <w:rsid w:val="00F04097"/>
    <w:rsid w:val="00F0432C"/>
    <w:rsid w:val="00F0569A"/>
    <w:rsid w:val="00F07EC8"/>
    <w:rsid w:val="00F10ABC"/>
    <w:rsid w:val="00F159B9"/>
    <w:rsid w:val="00F1659A"/>
    <w:rsid w:val="00F167DE"/>
    <w:rsid w:val="00F177A5"/>
    <w:rsid w:val="00F17992"/>
    <w:rsid w:val="00F20155"/>
    <w:rsid w:val="00F21BE5"/>
    <w:rsid w:val="00F22411"/>
    <w:rsid w:val="00F228E3"/>
    <w:rsid w:val="00F22DC7"/>
    <w:rsid w:val="00F22F4C"/>
    <w:rsid w:val="00F23AD9"/>
    <w:rsid w:val="00F2443E"/>
    <w:rsid w:val="00F25E4C"/>
    <w:rsid w:val="00F2613B"/>
    <w:rsid w:val="00F2661E"/>
    <w:rsid w:val="00F26D35"/>
    <w:rsid w:val="00F27323"/>
    <w:rsid w:val="00F3195D"/>
    <w:rsid w:val="00F328A8"/>
    <w:rsid w:val="00F35294"/>
    <w:rsid w:val="00F35480"/>
    <w:rsid w:val="00F4006A"/>
    <w:rsid w:val="00F42F74"/>
    <w:rsid w:val="00F43190"/>
    <w:rsid w:val="00F431AB"/>
    <w:rsid w:val="00F44217"/>
    <w:rsid w:val="00F45D5B"/>
    <w:rsid w:val="00F479DF"/>
    <w:rsid w:val="00F5029A"/>
    <w:rsid w:val="00F506F4"/>
    <w:rsid w:val="00F50E5A"/>
    <w:rsid w:val="00F515DF"/>
    <w:rsid w:val="00F525A5"/>
    <w:rsid w:val="00F53118"/>
    <w:rsid w:val="00F53DD9"/>
    <w:rsid w:val="00F5510E"/>
    <w:rsid w:val="00F556D5"/>
    <w:rsid w:val="00F55DC7"/>
    <w:rsid w:val="00F56125"/>
    <w:rsid w:val="00F57E0A"/>
    <w:rsid w:val="00F62007"/>
    <w:rsid w:val="00F62BE5"/>
    <w:rsid w:val="00F64D95"/>
    <w:rsid w:val="00F66AC0"/>
    <w:rsid w:val="00F67B18"/>
    <w:rsid w:val="00F70E0C"/>
    <w:rsid w:val="00F71512"/>
    <w:rsid w:val="00F728BC"/>
    <w:rsid w:val="00F731F2"/>
    <w:rsid w:val="00F73932"/>
    <w:rsid w:val="00F74D68"/>
    <w:rsid w:val="00F75036"/>
    <w:rsid w:val="00F752D8"/>
    <w:rsid w:val="00F7539D"/>
    <w:rsid w:val="00F76BAD"/>
    <w:rsid w:val="00F76D19"/>
    <w:rsid w:val="00F80DAE"/>
    <w:rsid w:val="00F818EB"/>
    <w:rsid w:val="00F83B0B"/>
    <w:rsid w:val="00F85BDC"/>
    <w:rsid w:val="00F87397"/>
    <w:rsid w:val="00F94769"/>
    <w:rsid w:val="00F95881"/>
    <w:rsid w:val="00F9690E"/>
    <w:rsid w:val="00FA00BD"/>
    <w:rsid w:val="00FA0B35"/>
    <w:rsid w:val="00FA1947"/>
    <w:rsid w:val="00FA402D"/>
    <w:rsid w:val="00FA49DE"/>
    <w:rsid w:val="00FA69FA"/>
    <w:rsid w:val="00FB1B1B"/>
    <w:rsid w:val="00FB2C52"/>
    <w:rsid w:val="00FB2D15"/>
    <w:rsid w:val="00FB302A"/>
    <w:rsid w:val="00FB38F2"/>
    <w:rsid w:val="00FB4E74"/>
    <w:rsid w:val="00FB579D"/>
    <w:rsid w:val="00FB5E9E"/>
    <w:rsid w:val="00FB6A6B"/>
    <w:rsid w:val="00FB77E7"/>
    <w:rsid w:val="00FB7B98"/>
    <w:rsid w:val="00FC155B"/>
    <w:rsid w:val="00FC2BD2"/>
    <w:rsid w:val="00FC2D91"/>
    <w:rsid w:val="00FC36B1"/>
    <w:rsid w:val="00FC4755"/>
    <w:rsid w:val="00FC4F53"/>
    <w:rsid w:val="00FC73F8"/>
    <w:rsid w:val="00FD173F"/>
    <w:rsid w:val="00FD1D0A"/>
    <w:rsid w:val="00FD30B4"/>
    <w:rsid w:val="00FD3383"/>
    <w:rsid w:val="00FD33C6"/>
    <w:rsid w:val="00FD3645"/>
    <w:rsid w:val="00FD39E2"/>
    <w:rsid w:val="00FD4445"/>
    <w:rsid w:val="00FD6367"/>
    <w:rsid w:val="00FD780F"/>
    <w:rsid w:val="00FE04B4"/>
    <w:rsid w:val="00FE1762"/>
    <w:rsid w:val="00FE3E0D"/>
    <w:rsid w:val="00FE5640"/>
    <w:rsid w:val="00FE5780"/>
    <w:rsid w:val="00FE6E1E"/>
    <w:rsid w:val="00FE7AB9"/>
    <w:rsid w:val="00FF02ED"/>
    <w:rsid w:val="00FF0639"/>
    <w:rsid w:val="00FF151A"/>
    <w:rsid w:val="00FF2EFF"/>
    <w:rsid w:val="00FF3E02"/>
    <w:rsid w:val="00FF414A"/>
    <w:rsid w:val="00FF4A11"/>
    <w:rsid w:val="00FF5CFB"/>
    <w:rsid w:val="00FF5D16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4144FD-E67A-4D32-A89C-FF8BCF8D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B71"/>
    <w:pPr>
      <w:ind w:firstLine="794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1B1A"/>
    <w:pPr>
      <w:keepNext/>
      <w:jc w:val="center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0">
    <w:name w:val="heading 2"/>
    <w:basedOn w:val="a"/>
    <w:next w:val="a"/>
    <w:link w:val="21"/>
    <w:uiPriority w:val="99"/>
    <w:qFormat/>
    <w:rsid w:val="00BD1B1A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579F"/>
    <w:rPr>
      <w:rFonts w:ascii="Cambria" w:hAnsi="Cambria" w:cs="Times New Roman"/>
      <w:b/>
      <w:kern w:val="32"/>
      <w:sz w:val="32"/>
    </w:rPr>
  </w:style>
  <w:style w:type="character" w:customStyle="1" w:styleId="21">
    <w:name w:val="Заголовок 2 Знак"/>
    <w:link w:val="20"/>
    <w:uiPriority w:val="99"/>
    <w:semiHidden/>
    <w:locked/>
    <w:rsid w:val="006F579F"/>
    <w:rPr>
      <w:rFonts w:ascii="Cambria" w:hAnsi="Cambria" w:cs="Times New Roman"/>
      <w:b/>
      <w:i/>
      <w:sz w:val="28"/>
    </w:rPr>
  </w:style>
  <w:style w:type="paragraph" w:styleId="a3">
    <w:name w:val="Название"/>
    <w:basedOn w:val="a"/>
    <w:link w:val="a4"/>
    <w:uiPriority w:val="99"/>
    <w:qFormat/>
    <w:rsid w:val="00BD1B1A"/>
    <w:pPr>
      <w:ind w:firstLine="851"/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4">
    <w:name w:val="Название Знак"/>
    <w:link w:val="a3"/>
    <w:uiPriority w:val="99"/>
    <w:locked/>
    <w:rsid w:val="006F579F"/>
    <w:rPr>
      <w:rFonts w:ascii="Cambria" w:hAnsi="Cambria" w:cs="Times New Roman"/>
      <w:b/>
      <w:kern w:val="28"/>
      <w:sz w:val="32"/>
    </w:rPr>
  </w:style>
  <w:style w:type="paragraph" w:styleId="a5">
    <w:name w:val="Body Text Indent"/>
    <w:basedOn w:val="a"/>
    <w:link w:val="a6"/>
    <w:uiPriority w:val="99"/>
    <w:rsid w:val="00BD1B1A"/>
    <w:pPr>
      <w:ind w:firstLine="851"/>
    </w:pPr>
    <w:rPr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6F579F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BD1B1A"/>
    <w:pPr>
      <w:ind w:firstLine="1701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6F579F"/>
    <w:rPr>
      <w:rFonts w:cs="Times New Roman"/>
      <w:sz w:val="24"/>
    </w:rPr>
  </w:style>
  <w:style w:type="paragraph" w:styleId="a7">
    <w:name w:val="header"/>
    <w:basedOn w:val="a"/>
    <w:link w:val="a8"/>
    <w:uiPriority w:val="99"/>
    <w:rsid w:val="00BD1B1A"/>
    <w:pPr>
      <w:tabs>
        <w:tab w:val="center" w:pos="4677"/>
        <w:tab w:val="right" w:pos="9355"/>
      </w:tabs>
    </w:pPr>
    <w:rPr>
      <w:color w:val="000000"/>
      <w:sz w:val="14"/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8B2BBE"/>
    <w:rPr>
      <w:rFonts w:cs="Times New Roman"/>
      <w:color w:val="000000"/>
      <w:sz w:val="14"/>
    </w:rPr>
  </w:style>
  <w:style w:type="character" w:styleId="a9">
    <w:name w:val="page number"/>
    <w:uiPriority w:val="99"/>
    <w:rsid w:val="00BD1B1A"/>
    <w:rPr>
      <w:rFonts w:cs="Times New Roman"/>
    </w:rPr>
  </w:style>
  <w:style w:type="paragraph" w:styleId="24">
    <w:name w:val="Body Text 2"/>
    <w:basedOn w:val="a"/>
    <w:link w:val="25"/>
    <w:uiPriority w:val="99"/>
    <w:rsid w:val="00BD1B1A"/>
    <w:pPr>
      <w:spacing w:after="120" w:line="480" w:lineRule="auto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locked/>
    <w:rsid w:val="006F579F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BD1B1A"/>
    <w:pPr>
      <w:spacing w:after="120"/>
    </w:pPr>
    <w:rPr>
      <w:szCs w:val="20"/>
      <w:lang w:val="x-none" w:eastAsia="x-none"/>
    </w:rPr>
  </w:style>
  <w:style w:type="character" w:customStyle="1" w:styleId="ab">
    <w:name w:val="Основной текст Знак"/>
    <w:link w:val="aa"/>
    <w:uiPriority w:val="99"/>
    <w:semiHidden/>
    <w:locked/>
    <w:rsid w:val="006F579F"/>
    <w:rPr>
      <w:rFonts w:cs="Times New Roman"/>
      <w:sz w:val="24"/>
    </w:rPr>
  </w:style>
  <w:style w:type="paragraph" w:customStyle="1" w:styleId="ConsPlusNormal">
    <w:name w:val="ConsPlusNormal"/>
    <w:uiPriority w:val="99"/>
    <w:rsid w:val="00BD1B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c">
    <w:name w:val="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D1B1A"/>
    <w:pPr>
      <w:widowControl w:val="0"/>
      <w:autoSpaceDE w:val="0"/>
      <w:autoSpaceDN w:val="0"/>
      <w:adjustRightInd w:val="0"/>
      <w:ind w:firstLine="794"/>
      <w:jc w:val="both"/>
    </w:pPr>
    <w:rPr>
      <w:b/>
      <w:bCs/>
      <w:sz w:val="24"/>
      <w:szCs w:val="24"/>
    </w:rPr>
  </w:style>
  <w:style w:type="paragraph" w:customStyle="1" w:styleId="Heading">
    <w:name w:val="Heading"/>
    <w:uiPriority w:val="99"/>
    <w:rsid w:val="00BD1B1A"/>
    <w:pPr>
      <w:autoSpaceDE w:val="0"/>
      <w:autoSpaceDN w:val="0"/>
      <w:adjustRightInd w:val="0"/>
      <w:ind w:firstLine="794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BD1B1A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locked/>
    <w:rsid w:val="006F579F"/>
    <w:rPr>
      <w:rFonts w:cs="Times New Roman"/>
      <w:sz w:val="24"/>
    </w:rPr>
  </w:style>
  <w:style w:type="character" w:styleId="af">
    <w:name w:val="Hyperlink"/>
    <w:uiPriority w:val="99"/>
    <w:rsid w:val="00BD1B1A"/>
    <w:rPr>
      <w:rFonts w:cs="Times New Roman"/>
      <w:color w:val="0000FF"/>
      <w:u w:val="single"/>
    </w:rPr>
  </w:style>
  <w:style w:type="paragraph" w:customStyle="1" w:styleId="af0">
    <w:name w:val="Знак Знак Знак 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527631"/>
    <w:rPr>
      <w:sz w:val="2"/>
      <w:szCs w:val="20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locked/>
    <w:rsid w:val="006F579F"/>
    <w:rPr>
      <w:rFonts w:cs="Times New Roman"/>
      <w:sz w:val="2"/>
    </w:rPr>
  </w:style>
  <w:style w:type="paragraph" w:styleId="2">
    <w:name w:val="List Number 2"/>
    <w:basedOn w:val="a"/>
    <w:uiPriority w:val="99"/>
    <w:rsid w:val="00FB77E7"/>
    <w:pPr>
      <w:numPr>
        <w:numId w:val="11"/>
      </w:numPr>
      <w:tabs>
        <w:tab w:val="clear" w:pos="1211"/>
        <w:tab w:val="num" w:pos="643"/>
      </w:tabs>
      <w:ind w:left="0" w:firstLine="680"/>
    </w:pPr>
    <w:rPr>
      <w:sz w:val="28"/>
      <w:szCs w:val="28"/>
    </w:rPr>
  </w:style>
  <w:style w:type="paragraph" w:customStyle="1" w:styleId="af3">
    <w:name w:val="Стиль"/>
    <w:basedOn w:val="a"/>
    <w:uiPriority w:val="99"/>
    <w:rsid w:val="00AD43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List 2"/>
    <w:basedOn w:val="a"/>
    <w:uiPriority w:val="99"/>
    <w:rsid w:val="00800443"/>
    <w:pPr>
      <w:ind w:left="566" w:hanging="283"/>
    </w:pPr>
  </w:style>
  <w:style w:type="paragraph" w:styleId="3">
    <w:name w:val="List 3"/>
    <w:basedOn w:val="a"/>
    <w:uiPriority w:val="99"/>
    <w:rsid w:val="00800443"/>
    <w:pPr>
      <w:ind w:left="849" w:hanging="283"/>
    </w:pPr>
  </w:style>
  <w:style w:type="paragraph" w:styleId="4">
    <w:name w:val="List 4"/>
    <w:basedOn w:val="a"/>
    <w:uiPriority w:val="99"/>
    <w:rsid w:val="00800443"/>
    <w:pPr>
      <w:ind w:left="1132" w:hanging="283"/>
    </w:pPr>
  </w:style>
  <w:style w:type="paragraph" w:styleId="5">
    <w:name w:val="List 5"/>
    <w:basedOn w:val="a"/>
    <w:uiPriority w:val="99"/>
    <w:rsid w:val="00800443"/>
    <w:pPr>
      <w:ind w:left="1415" w:hanging="283"/>
    </w:pPr>
  </w:style>
  <w:style w:type="paragraph" w:styleId="27">
    <w:name w:val="List Continue 2"/>
    <w:basedOn w:val="a"/>
    <w:uiPriority w:val="99"/>
    <w:rsid w:val="00800443"/>
    <w:pPr>
      <w:spacing w:after="120"/>
      <w:ind w:left="566"/>
    </w:pPr>
  </w:style>
  <w:style w:type="paragraph" w:styleId="30">
    <w:name w:val="List Continue 3"/>
    <w:basedOn w:val="a"/>
    <w:uiPriority w:val="99"/>
    <w:rsid w:val="00800443"/>
    <w:pPr>
      <w:spacing w:after="120"/>
      <w:ind w:left="849"/>
    </w:pPr>
  </w:style>
  <w:style w:type="paragraph" w:styleId="af4">
    <w:name w:val="Body Text First Indent"/>
    <w:basedOn w:val="aa"/>
    <w:link w:val="af5"/>
    <w:uiPriority w:val="99"/>
    <w:rsid w:val="00800443"/>
    <w:pPr>
      <w:ind w:firstLine="210"/>
    </w:pPr>
  </w:style>
  <w:style w:type="character" w:customStyle="1" w:styleId="af5">
    <w:name w:val="Красная строка Знак"/>
    <w:basedOn w:val="ab"/>
    <w:link w:val="af4"/>
    <w:uiPriority w:val="99"/>
    <w:semiHidden/>
    <w:locked/>
    <w:rsid w:val="006F579F"/>
    <w:rPr>
      <w:rFonts w:cs="Times New Roman"/>
      <w:sz w:val="24"/>
    </w:rPr>
  </w:style>
  <w:style w:type="paragraph" w:styleId="28">
    <w:name w:val="Body Text First Indent 2"/>
    <w:basedOn w:val="a5"/>
    <w:link w:val="29"/>
    <w:uiPriority w:val="99"/>
    <w:rsid w:val="00800443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basedOn w:val="a6"/>
    <w:link w:val="28"/>
    <w:uiPriority w:val="99"/>
    <w:semiHidden/>
    <w:locked/>
    <w:rsid w:val="006F579F"/>
    <w:rPr>
      <w:rFonts w:cs="Times New Roman"/>
      <w:sz w:val="24"/>
    </w:rPr>
  </w:style>
  <w:style w:type="paragraph" w:customStyle="1" w:styleId="af6">
    <w:name w:val="Знак Знак"/>
    <w:basedOn w:val="a"/>
    <w:uiPriority w:val="99"/>
    <w:rsid w:val="001952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2"/>
    <w:basedOn w:val="a"/>
    <w:uiPriority w:val="99"/>
    <w:rsid w:val="00EC21BA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FB7B98"/>
    <w:pPr>
      <w:spacing w:before="100" w:beforeAutospacing="1" w:after="100" w:afterAutospacing="1"/>
      <w:ind w:firstLine="0"/>
      <w:jc w:val="left"/>
    </w:pPr>
  </w:style>
  <w:style w:type="paragraph" w:customStyle="1" w:styleId="ConsNonformat">
    <w:name w:val="ConsNonformat"/>
    <w:uiPriority w:val="99"/>
    <w:rsid w:val="00FB7B9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20">
    <w:name w:val="Знак Знак12"/>
    <w:uiPriority w:val="99"/>
    <w:rsid w:val="00207F3F"/>
    <w:rPr>
      <w:rFonts w:ascii="Cambria" w:hAnsi="Cambria" w:cs="Times New Roman"/>
      <w:b/>
      <w:kern w:val="32"/>
      <w:sz w:val="32"/>
      <w:lang w:bidi="ar-SA"/>
    </w:rPr>
  </w:style>
  <w:style w:type="character" w:customStyle="1" w:styleId="110">
    <w:name w:val="Знак Знак11"/>
    <w:uiPriority w:val="99"/>
    <w:rsid w:val="00207F3F"/>
    <w:rPr>
      <w:rFonts w:ascii="Cambria" w:hAnsi="Cambria" w:cs="Times New Roman"/>
      <w:b/>
      <w:i/>
      <w:sz w:val="28"/>
      <w:lang w:bidi="ar-SA"/>
    </w:rPr>
  </w:style>
  <w:style w:type="paragraph" w:styleId="13">
    <w:name w:val="toc 1"/>
    <w:basedOn w:val="a"/>
    <w:next w:val="a"/>
    <w:autoRedefine/>
    <w:uiPriority w:val="99"/>
    <w:locked/>
    <w:rsid w:val="00207F3F"/>
    <w:pPr>
      <w:spacing w:after="100"/>
      <w:ind w:firstLine="0"/>
      <w:jc w:val="left"/>
    </w:pPr>
    <w:rPr>
      <w:b/>
      <w:sz w:val="28"/>
      <w:szCs w:val="28"/>
    </w:rPr>
  </w:style>
  <w:style w:type="character" w:styleId="af7">
    <w:name w:val="Strong"/>
    <w:uiPriority w:val="99"/>
    <w:qFormat/>
    <w:locked/>
    <w:rsid w:val="00207F3F"/>
    <w:rPr>
      <w:rFonts w:cs="Times New Roman"/>
      <w:b/>
      <w:bCs/>
    </w:rPr>
  </w:style>
  <w:style w:type="character" w:customStyle="1" w:styleId="100">
    <w:name w:val="Знак Знак10"/>
    <w:uiPriority w:val="99"/>
    <w:rsid w:val="00207F3F"/>
    <w:rPr>
      <w:rFonts w:ascii="Cambria" w:hAnsi="Cambria" w:cs="Times New Roman"/>
      <w:b/>
      <w:kern w:val="28"/>
      <w:sz w:val="32"/>
      <w:lang w:bidi="ar-SA"/>
    </w:rPr>
  </w:style>
  <w:style w:type="character" w:customStyle="1" w:styleId="9">
    <w:name w:val="Знак Знак9"/>
    <w:uiPriority w:val="99"/>
    <w:rsid w:val="00207F3F"/>
    <w:rPr>
      <w:rFonts w:cs="Times New Roman"/>
      <w:sz w:val="24"/>
      <w:lang w:bidi="ar-SA"/>
    </w:rPr>
  </w:style>
  <w:style w:type="character" w:customStyle="1" w:styleId="8">
    <w:name w:val="Знак Знак8"/>
    <w:uiPriority w:val="99"/>
    <w:rsid w:val="00207F3F"/>
    <w:rPr>
      <w:rFonts w:cs="Times New Roman"/>
      <w:sz w:val="24"/>
      <w:lang w:bidi="ar-SA"/>
    </w:rPr>
  </w:style>
  <w:style w:type="character" w:customStyle="1" w:styleId="7">
    <w:name w:val="Знак Знак7"/>
    <w:uiPriority w:val="99"/>
    <w:rsid w:val="00207F3F"/>
    <w:rPr>
      <w:rFonts w:cs="Times New Roman"/>
      <w:color w:val="000000"/>
      <w:sz w:val="14"/>
      <w:lang w:bidi="ar-SA"/>
    </w:rPr>
  </w:style>
  <w:style w:type="character" w:customStyle="1" w:styleId="6">
    <w:name w:val="Знак Знак6"/>
    <w:uiPriority w:val="99"/>
    <w:rsid w:val="00207F3F"/>
    <w:rPr>
      <w:rFonts w:cs="Times New Roman"/>
      <w:sz w:val="24"/>
      <w:lang w:bidi="ar-SA"/>
    </w:rPr>
  </w:style>
  <w:style w:type="character" w:customStyle="1" w:styleId="50">
    <w:name w:val="Знак Знак5"/>
    <w:uiPriority w:val="99"/>
    <w:rsid w:val="00207F3F"/>
    <w:rPr>
      <w:rFonts w:cs="Times New Roman"/>
      <w:sz w:val="24"/>
      <w:lang w:bidi="ar-SA"/>
    </w:rPr>
  </w:style>
  <w:style w:type="character" w:customStyle="1" w:styleId="40">
    <w:name w:val="Знак Знак4"/>
    <w:uiPriority w:val="99"/>
    <w:rsid w:val="00207F3F"/>
    <w:rPr>
      <w:rFonts w:cs="Times New Roman"/>
      <w:sz w:val="24"/>
      <w:lang w:bidi="ar-SA"/>
    </w:rPr>
  </w:style>
  <w:style w:type="character" w:customStyle="1" w:styleId="31">
    <w:name w:val="Знак Знак3"/>
    <w:uiPriority w:val="99"/>
    <w:semiHidden/>
    <w:rsid w:val="00207F3F"/>
    <w:rPr>
      <w:rFonts w:cs="Times New Roman"/>
      <w:sz w:val="2"/>
      <w:lang w:bidi="ar-SA"/>
    </w:rPr>
  </w:style>
  <w:style w:type="character" w:customStyle="1" w:styleId="2b">
    <w:name w:val="Знак Знак2"/>
    <w:basedOn w:val="50"/>
    <w:uiPriority w:val="99"/>
    <w:rsid w:val="00207F3F"/>
    <w:rPr>
      <w:rFonts w:cs="Times New Roman"/>
      <w:sz w:val="24"/>
      <w:lang w:bidi="ar-SA"/>
    </w:rPr>
  </w:style>
  <w:style w:type="character" w:customStyle="1" w:styleId="14">
    <w:name w:val="Знак Знак1"/>
    <w:basedOn w:val="9"/>
    <w:uiPriority w:val="99"/>
    <w:rsid w:val="00207F3F"/>
    <w:rPr>
      <w:rFonts w:cs="Times New Roman"/>
      <w:sz w:val="24"/>
      <w:lang w:bidi="ar-SA"/>
    </w:rPr>
  </w:style>
  <w:style w:type="paragraph" w:styleId="32">
    <w:name w:val="Body Text 3"/>
    <w:basedOn w:val="a"/>
    <w:link w:val="33"/>
    <w:uiPriority w:val="99"/>
    <w:rsid w:val="00207F3F"/>
    <w:pPr>
      <w:spacing w:after="120"/>
      <w:ind w:firstLine="0"/>
      <w:jc w:val="left"/>
    </w:pPr>
    <w:rPr>
      <w:lang w:val="x-none" w:eastAsia="x-none"/>
    </w:rPr>
  </w:style>
  <w:style w:type="character" w:customStyle="1" w:styleId="33">
    <w:name w:val="Основной текст 3 Знак"/>
    <w:link w:val="32"/>
    <w:uiPriority w:val="99"/>
    <w:semiHidden/>
    <w:locked/>
    <w:rsid w:val="00207F3F"/>
    <w:rPr>
      <w:rFonts w:cs="Times New Roman"/>
      <w:sz w:val="24"/>
      <w:szCs w:val="24"/>
    </w:rPr>
  </w:style>
  <w:style w:type="character" w:customStyle="1" w:styleId="BodyText3Char">
    <w:name w:val="Body Text 3 Char"/>
    <w:uiPriority w:val="99"/>
    <w:locked/>
    <w:rsid w:val="00207F3F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207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4">
    <w:name w:val="Знак Знак Знак Знак3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 Знак Знак Знак2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35">
    <w:name w:val="Знак3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121">
    <w:name w:val="Знак Знак121"/>
    <w:uiPriority w:val="99"/>
    <w:rsid w:val="00F22F4C"/>
    <w:rPr>
      <w:rFonts w:ascii="Cambria" w:hAnsi="Cambria" w:cs="Times New Roman"/>
      <w:b/>
      <w:kern w:val="32"/>
      <w:sz w:val="32"/>
      <w:lang w:bidi="ar-SA"/>
    </w:rPr>
  </w:style>
  <w:style w:type="character" w:customStyle="1" w:styleId="111">
    <w:name w:val="Знак Знак111"/>
    <w:uiPriority w:val="99"/>
    <w:rsid w:val="00F22F4C"/>
    <w:rPr>
      <w:rFonts w:ascii="Cambria" w:hAnsi="Cambria" w:cs="Times New Roman"/>
      <w:b/>
      <w:i/>
      <w:sz w:val="28"/>
      <w:lang w:bidi="ar-SA"/>
    </w:rPr>
  </w:style>
  <w:style w:type="character" w:customStyle="1" w:styleId="101">
    <w:name w:val="Знак Знак101"/>
    <w:uiPriority w:val="99"/>
    <w:rsid w:val="00F22F4C"/>
    <w:rPr>
      <w:rFonts w:ascii="Cambria" w:hAnsi="Cambria" w:cs="Times New Roman"/>
      <w:b/>
      <w:kern w:val="28"/>
      <w:sz w:val="32"/>
      <w:lang w:bidi="ar-SA"/>
    </w:rPr>
  </w:style>
  <w:style w:type="character" w:customStyle="1" w:styleId="91">
    <w:name w:val="Знак Знак91"/>
    <w:uiPriority w:val="99"/>
    <w:rsid w:val="00F22F4C"/>
    <w:rPr>
      <w:rFonts w:cs="Times New Roman"/>
      <w:sz w:val="24"/>
      <w:lang w:bidi="ar-SA"/>
    </w:rPr>
  </w:style>
  <w:style w:type="character" w:customStyle="1" w:styleId="81">
    <w:name w:val="Знак Знак81"/>
    <w:uiPriority w:val="99"/>
    <w:rsid w:val="00F22F4C"/>
    <w:rPr>
      <w:rFonts w:cs="Times New Roman"/>
      <w:sz w:val="24"/>
      <w:lang w:bidi="ar-SA"/>
    </w:rPr>
  </w:style>
  <w:style w:type="character" w:customStyle="1" w:styleId="71">
    <w:name w:val="Знак Знак71"/>
    <w:uiPriority w:val="99"/>
    <w:rsid w:val="00F22F4C"/>
    <w:rPr>
      <w:rFonts w:cs="Times New Roman"/>
      <w:color w:val="000000"/>
      <w:sz w:val="14"/>
      <w:lang w:bidi="ar-SA"/>
    </w:rPr>
  </w:style>
  <w:style w:type="character" w:customStyle="1" w:styleId="61">
    <w:name w:val="Знак Знак61"/>
    <w:uiPriority w:val="99"/>
    <w:rsid w:val="00F22F4C"/>
    <w:rPr>
      <w:rFonts w:cs="Times New Roman"/>
      <w:sz w:val="24"/>
      <w:lang w:bidi="ar-SA"/>
    </w:rPr>
  </w:style>
  <w:style w:type="character" w:customStyle="1" w:styleId="51">
    <w:name w:val="Знак Знак51"/>
    <w:uiPriority w:val="99"/>
    <w:rsid w:val="00F22F4C"/>
    <w:rPr>
      <w:rFonts w:cs="Times New Roman"/>
      <w:sz w:val="24"/>
      <w:lang w:bidi="ar-SA"/>
    </w:rPr>
  </w:style>
  <w:style w:type="character" w:customStyle="1" w:styleId="410">
    <w:name w:val="Знак Знак41"/>
    <w:uiPriority w:val="99"/>
    <w:rsid w:val="00F22F4C"/>
    <w:rPr>
      <w:rFonts w:cs="Times New Roman"/>
      <w:sz w:val="24"/>
      <w:lang w:bidi="ar-SA"/>
    </w:rPr>
  </w:style>
  <w:style w:type="character" w:customStyle="1" w:styleId="310">
    <w:name w:val="Знак Знак31"/>
    <w:uiPriority w:val="99"/>
    <w:semiHidden/>
    <w:rsid w:val="00F22F4C"/>
    <w:rPr>
      <w:rFonts w:cs="Times New Roman"/>
      <w:sz w:val="2"/>
      <w:lang w:bidi="ar-SA"/>
    </w:rPr>
  </w:style>
  <w:style w:type="character" w:customStyle="1" w:styleId="210">
    <w:name w:val="Знак Знак21"/>
    <w:basedOn w:val="51"/>
    <w:uiPriority w:val="99"/>
    <w:rsid w:val="00F22F4C"/>
    <w:rPr>
      <w:rFonts w:cs="Times New Roman"/>
      <w:sz w:val="24"/>
      <w:lang w:bidi="ar-SA"/>
    </w:rPr>
  </w:style>
  <w:style w:type="character" w:customStyle="1" w:styleId="140">
    <w:name w:val="Знак Знак14"/>
    <w:basedOn w:val="91"/>
    <w:uiPriority w:val="99"/>
    <w:rsid w:val="00F22F4C"/>
    <w:rPr>
      <w:rFonts w:cs="Times New Roman"/>
      <w:sz w:val="24"/>
      <w:lang w:bidi="ar-SA"/>
    </w:rPr>
  </w:style>
  <w:style w:type="character" w:customStyle="1" w:styleId="130">
    <w:name w:val="Знак Знак13"/>
    <w:uiPriority w:val="99"/>
    <w:rsid w:val="00F22F4C"/>
    <w:rPr>
      <w:rFonts w:cs="Times New Roman"/>
      <w:sz w:val="16"/>
      <w:lang w:bidi="ar-SA"/>
    </w:rPr>
  </w:style>
  <w:style w:type="paragraph" w:styleId="af8">
    <w:name w:val="Document Map"/>
    <w:basedOn w:val="a"/>
    <w:link w:val="af9"/>
    <w:uiPriority w:val="99"/>
    <w:semiHidden/>
    <w:unhideWhenUsed/>
    <w:rsid w:val="0063176B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Схема документа Знак"/>
    <w:link w:val="af8"/>
    <w:uiPriority w:val="99"/>
    <w:semiHidden/>
    <w:rsid w:val="0063176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0536F"/>
  </w:style>
  <w:style w:type="paragraph" w:styleId="afa">
    <w:name w:val="No Spacing"/>
    <w:link w:val="afb"/>
    <w:uiPriority w:val="1"/>
    <w:qFormat/>
    <w:rsid w:val="0028792E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761EC9"/>
    <w:rPr>
      <w:rFonts w:ascii="Calibri" w:eastAsia="Calibri" w:hAnsi="Calibri"/>
      <w:sz w:val="22"/>
      <w:szCs w:val="22"/>
      <w:lang w:eastAsia="en-US" w:bidi="ar-SA"/>
    </w:rPr>
  </w:style>
  <w:style w:type="character" w:styleId="afc">
    <w:name w:val="FollowedHyperlink"/>
    <w:uiPriority w:val="99"/>
    <w:semiHidden/>
    <w:unhideWhenUsed/>
    <w:rsid w:val="00D9422E"/>
    <w:rPr>
      <w:color w:val="800080"/>
      <w:u w:val="single"/>
    </w:rPr>
  </w:style>
  <w:style w:type="paragraph" w:customStyle="1" w:styleId="xl67">
    <w:name w:val="xl67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"/>
    <w:rsid w:val="00D9422E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9">
    <w:name w:val="xl69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1">
    <w:name w:val="xl71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2">
    <w:name w:val="xl72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4">
    <w:name w:val="xl74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5">
    <w:name w:val="xl75"/>
    <w:basedOn w:val="a"/>
    <w:rsid w:val="00D9422E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6">
    <w:name w:val="xl76"/>
    <w:basedOn w:val="a"/>
    <w:rsid w:val="00D9422E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7">
    <w:name w:val="xl77"/>
    <w:basedOn w:val="a"/>
    <w:rsid w:val="00D9422E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8">
    <w:name w:val="xl78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9">
    <w:name w:val="xl79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D9422E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85">
    <w:name w:val="xl85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D942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8">
    <w:name w:val="xl88"/>
    <w:basedOn w:val="a"/>
    <w:rsid w:val="00D942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9">
    <w:name w:val="xl89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90">
    <w:name w:val="xl90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1">
    <w:name w:val="xl91"/>
    <w:basedOn w:val="a"/>
    <w:rsid w:val="00D942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2">
    <w:name w:val="xl92"/>
    <w:basedOn w:val="a"/>
    <w:rsid w:val="00D942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3">
    <w:name w:val="xl93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4">
    <w:name w:val="xl94"/>
    <w:basedOn w:val="a"/>
    <w:rsid w:val="00D942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5">
    <w:name w:val="xl95"/>
    <w:basedOn w:val="a"/>
    <w:rsid w:val="00D942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6">
    <w:name w:val="xl96"/>
    <w:basedOn w:val="a"/>
    <w:rsid w:val="00D942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D942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D942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Default">
    <w:name w:val="Default"/>
    <w:uiPriority w:val="99"/>
    <w:rsid w:val="00BF408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d">
    <w:name w:val="Normal (Web)"/>
    <w:aliases w:val="Обычный (веб),Обычный (Web)"/>
    <w:basedOn w:val="a"/>
    <w:uiPriority w:val="99"/>
    <w:unhideWhenUsed/>
    <w:rsid w:val="00293CB4"/>
    <w:pPr>
      <w:spacing w:before="100" w:beforeAutospacing="1" w:after="100" w:afterAutospacing="1"/>
      <w:ind w:firstLine="0"/>
      <w:jc w:val="left"/>
    </w:pPr>
  </w:style>
  <w:style w:type="paragraph" w:customStyle="1" w:styleId="xl65">
    <w:name w:val="xl65"/>
    <w:basedOn w:val="a"/>
    <w:rsid w:val="00863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863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630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8630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</w:rPr>
  </w:style>
  <w:style w:type="paragraph" w:customStyle="1" w:styleId="msonormal0">
    <w:name w:val="msonormal"/>
    <w:basedOn w:val="a"/>
    <w:rsid w:val="00447D5F"/>
    <w:pPr>
      <w:spacing w:before="100" w:beforeAutospacing="1" w:after="100" w:afterAutospacing="1"/>
      <w:ind w:firstLine="0"/>
      <w:jc w:val="left"/>
    </w:pPr>
  </w:style>
  <w:style w:type="paragraph" w:customStyle="1" w:styleId="xl63">
    <w:name w:val="xl63"/>
    <w:basedOn w:val="a"/>
    <w:rsid w:val="00447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447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SPB;n=110154;fld=134;dst=10037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SPB;n=110154;fld=134;dst=10037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765664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B372C-7D15-411B-AD2C-47EED1FD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20329</Words>
  <Characters>115878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Garant</Company>
  <LinksUpToDate>false</LinksUpToDate>
  <CharactersWithSpaces>135936</CharactersWithSpaces>
  <SharedDoc>false</SharedDoc>
  <HLinks>
    <vt:vector size="24" baseType="variant">
      <vt:variant>
        <vt:i4>3997817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consultantplus://offline/main?base=SPB;n=110154;fld=134;dst=100376</vt:lpwstr>
      </vt:variant>
      <vt:variant>
        <vt:lpwstr/>
      </vt:variant>
      <vt:variant>
        <vt:i4>3997817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consultantplus://offline/main?base=SPB;n=110154;fld=134;dst=100376</vt:lpwstr>
      </vt:variant>
      <vt:variant>
        <vt:lpwstr/>
      </vt:variant>
      <vt:variant>
        <vt:i4>5963794</vt:i4>
      </vt:variant>
      <vt:variant>
        <vt:i4>3</vt:i4>
      </vt:variant>
      <vt:variant>
        <vt:i4>0</vt:i4>
      </vt:variant>
      <vt:variant>
        <vt:i4>5</vt:i4>
      </vt:variant>
      <vt:variant>
        <vt:lpwstr>garantf1://7656645.0/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Victor</dc:creator>
  <cp:keywords/>
  <cp:lastModifiedBy>colex</cp:lastModifiedBy>
  <cp:revision>3</cp:revision>
  <cp:lastPrinted>2023-06-08T08:39:00Z</cp:lastPrinted>
  <dcterms:created xsi:type="dcterms:W3CDTF">2023-06-21T06:24:00Z</dcterms:created>
  <dcterms:modified xsi:type="dcterms:W3CDTF">2023-06-21T06:24:00Z</dcterms:modified>
</cp:coreProperties>
</file>